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FB" w:rsidRPr="00094DFB" w:rsidRDefault="00094DFB" w:rsidP="003E3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DFB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5036C2" w:rsidRPr="00094DFB" w:rsidRDefault="005036C2" w:rsidP="003E3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D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94DFB">
        <w:rPr>
          <w:rFonts w:ascii="Times New Roman" w:hAnsi="Times New Roman" w:cs="Times New Roman"/>
          <w:b/>
          <w:sz w:val="32"/>
          <w:szCs w:val="32"/>
        </w:rPr>
        <w:t>подконтрольных</w:t>
      </w:r>
      <w:proofErr w:type="gramEnd"/>
      <w:r w:rsidRPr="00094DFB">
        <w:rPr>
          <w:rFonts w:ascii="Times New Roman" w:hAnsi="Times New Roman" w:cs="Times New Roman"/>
          <w:b/>
          <w:sz w:val="32"/>
          <w:szCs w:val="32"/>
        </w:rPr>
        <w:t xml:space="preserve"> субъектов (объектов) при осуществлении муниципального контроля за соблюдением законодательства в области розничной продажи алкогольной продукции, спиртосодержащей продукции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78"/>
        <w:gridCol w:w="2152"/>
        <w:gridCol w:w="1276"/>
        <w:gridCol w:w="1559"/>
        <w:gridCol w:w="2694"/>
        <w:gridCol w:w="2126"/>
      </w:tblGrid>
      <w:tr w:rsidR="00545F52" w:rsidTr="00B903AF">
        <w:tc>
          <w:tcPr>
            <w:tcW w:w="678" w:type="dxa"/>
          </w:tcPr>
          <w:p w:rsidR="005036C2" w:rsidRPr="005036C2" w:rsidRDefault="005036C2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2" w:type="dxa"/>
          </w:tcPr>
          <w:p w:rsidR="005036C2" w:rsidRPr="005036C2" w:rsidRDefault="005036C2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036C2" w:rsidRPr="005036C2" w:rsidRDefault="005036C2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6C2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  <w:r w:rsidRPr="00503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036C2" w:rsidRDefault="005036C2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6C2">
              <w:rPr>
                <w:rFonts w:ascii="Times New Roman" w:hAnsi="Times New Roman" w:cs="Times New Roman"/>
                <w:sz w:val="24"/>
                <w:szCs w:val="24"/>
              </w:rPr>
              <w:t>рганиза</w:t>
            </w:r>
            <w:proofErr w:type="spellEnd"/>
          </w:p>
          <w:p w:rsidR="005036C2" w:rsidRPr="005036C2" w:rsidRDefault="005036C2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6C2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proofErr w:type="gramEnd"/>
            <w:r w:rsidRPr="005036C2">
              <w:rPr>
                <w:rFonts w:ascii="Times New Roman" w:hAnsi="Times New Roman" w:cs="Times New Roman"/>
                <w:sz w:val="24"/>
                <w:szCs w:val="24"/>
              </w:rPr>
              <w:t>-правовая форма</w:t>
            </w:r>
          </w:p>
        </w:tc>
        <w:tc>
          <w:tcPr>
            <w:tcW w:w="1559" w:type="dxa"/>
          </w:tcPr>
          <w:p w:rsidR="005036C2" w:rsidRPr="005036C2" w:rsidRDefault="00545F52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694" w:type="dxa"/>
          </w:tcPr>
          <w:p w:rsidR="005036C2" w:rsidRPr="005036C2" w:rsidRDefault="00545F52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36C2">
              <w:rPr>
                <w:rFonts w:ascii="Times New Roman" w:hAnsi="Times New Roman" w:cs="Times New Roman"/>
                <w:sz w:val="24"/>
                <w:szCs w:val="24"/>
              </w:rPr>
              <w:t>есто нахождения</w:t>
            </w:r>
          </w:p>
        </w:tc>
        <w:tc>
          <w:tcPr>
            <w:tcW w:w="2126" w:type="dxa"/>
          </w:tcPr>
          <w:p w:rsidR="005036C2" w:rsidRPr="005036C2" w:rsidRDefault="00545F52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36C2">
              <w:rPr>
                <w:rFonts w:ascii="Times New Roman" w:hAnsi="Times New Roman" w:cs="Times New Roman"/>
                <w:sz w:val="24"/>
                <w:szCs w:val="24"/>
              </w:rPr>
              <w:t>ведения о выданных лицензиях</w:t>
            </w:r>
          </w:p>
        </w:tc>
      </w:tr>
      <w:tr w:rsidR="00545F52" w:rsidTr="00B903AF">
        <w:tc>
          <w:tcPr>
            <w:tcW w:w="678" w:type="dxa"/>
          </w:tcPr>
          <w:p w:rsidR="005036C2" w:rsidRPr="00545F52" w:rsidRDefault="00545F52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2" w:type="dxa"/>
          </w:tcPr>
          <w:p w:rsidR="005036C2" w:rsidRPr="00545F52" w:rsidRDefault="00545F5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«Сателлит»</w:t>
            </w:r>
          </w:p>
        </w:tc>
        <w:tc>
          <w:tcPr>
            <w:tcW w:w="1276" w:type="dxa"/>
          </w:tcPr>
          <w:p w:rsidR="004E2FF1" w:rsidRDefault="004E2FF1" w:rsidP="004E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</w:t>
            </w:r>
          </w:p>
          <w:p w:rsidR="005036C2" w:rsidRPr="00545F52" w:rsidRDefault="004E2FF1" w:rsidP="004E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ответственностью</w:t>
            </w:r>
          </w:p>
        </w:tc>
        <w:tc>
          <w:tcPr>
            <w:tcW w:w="1559" w:type="dxa"/>
          </w:tcPr>
          <w:p w:rsidR="005036C2" w:rsidRPr="00545F52" w:rsidRDefault="00545F52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6674363072</w:t>
            </w:r>
          </w:p>
        </w:tc>
        <w:tc>
          <w:tcPr>
            <w:tcW w:w="2694" w:type="dxa"/>
          </w:tcPr>
          <w:p w:rsidR="005036C2" w:rsidRPr="00545F52" w:rsidRDefault="00545F5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обл., Екатеринбург г., Селькоровская ул., 36, помещение 25-29</w:t>
            </w:r>
          </w:p>
        </w:tc>
        <w:tc>
          <w:tcPr>
            <w:tcW w:w="2126" w:type="dxa"/>
          </w:tcPr>
          <w:p w:rsidR="005036C2" w:rsidRDefault="00545F5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66РПА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0003224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F52" w:rsidRDefault="00545F5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05.02.2014, </w:t>
            </w:r>
          </w:p>
          <w:p w:rsidR="00545F52" w:rsidRPr="00545F52" w:rsidRDefault="00545F5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 до 05.02.2019</w:t>
            </w:r>
            <w:r w:rsidR="00EE40E1">
              <w:rPr>
                <w:rFonts w:ascii="Times New Roman" w:hAnsi="Times New Roman" w:cs="Times New Roman"/>
                <w:sz w:val="24"/>
                <w:szCs w:val="24"/>
              </w:rPr>
              <w:t>, розничная продажа алкогольной продукции на территории Свердловской области</w:t>
            </w:r>
          </w:p>
        </w:tc>
      </w:tr>
      <w:tr w:rsidR="00545F52" w:rsidTr="00B903AF">
        <w:tc>
          <w:tcPr>
            <w:tcW w:w="678" w:type="dxa"/>
          </w:tcPr>
          <w:p w:rsidR="005036C2" w:rsidRPr="00545F52" w:rsidRDefault="00545F52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2" w:type="dxa"/>
          </w:tcPr>
          <w:p w:rsidR="005036C2" w:rsidRPr="00545F52" w:rsidRDefault="00545F5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«Элемент-Трейд»</w:t>
            </w:r>
          </w:p>
        </w:tc>
        <w:tc>
          <w:tcPr>
            <w:tcW w:w="1276" w:type="dxa"/>
          </w:tcPr>
          <w:p w:rsidR="004E2FF1" w:rsidRDefault="004E2FF1" w:rsidP="004E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</w:t>
            </w:r>
          </w:p>
          <w:p w:rsidR="005036C2" w:rsidRPr="00545F52" w:rsidRDefault="004E2FF1" w:rsidP="004E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ответственностью</w:t>
            </w:r>
          </w:p>
        </w:tc>
        <w:tc>
          <w:tcPr>
            <w:tcW w:w="1559" w:type="dxa"/>
          </w:tcPr>
          <w:p w:rsidR="005036C2" w:rsidRPr="00545F52" w:rsidRDefault="00545F5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6674121179</w:t>
            </w:r>
          </w:p>
        </w:tc>
        <w:tc>
          <w:tcPr>
            <w:tcW w:w="2694" w:type="dxa"/>
          </w:tcPr>
          <w:p w:rsidR="005036C2" w:rsidRPr="00545F52" w:rsidRDefault="00545F5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обл., Екатеринбург г., Щербакова ул., 4</w:t>
            </w:r>
          </w:p>
        </w:tc>
        <w:tc>
          <w:tcPr>
            <w:tcW w:w="2126" w:type="dxa"/>
          </w:tcPr>
          <w:p w:rsidR="005036C2" w:rsidRDefault="00545F5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66РПА0000189 от 29.08.2012,</w:t>
            </w:r>
          </w:p>
          <w:p w:rsidR="00545F52" w:rsidRDefault="00545F5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 до 29.08.2022</w:t>
            </w:r>
            <w:r w:rsidR="00EE4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E1" w:rsidRPr="00545F52" w:rsidRDefault="00EE40E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продажа алкогольной продукции на территории Свердловской области</w:t>
            </w:r>
          </w:p>
        </w:tc>
      </w:tr>
      <w:tr w:rsidR="00545F52" w:rsidTr="00B903AF">
        <w:tc>
          <w:tcPr>
            <w:tcW w:w="678" w:type="dxa"/>
          </w:tcPr>
          <w:p w:rsidR="005036C2" w:rsidRPr="00545F52" w:rsidRDefault="00545F52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2" w:type="dxa"/>
          </w:tcPr>
          <w:p w:rsidR="005036C2" w:rsidRPr="00545F52" w:rsidRDefault="00BB1CC3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«Тандер»</w:t>
            </w:r>
          </w:p>
        </w:tc>
        <w:tc>
          <w:tcPr>
            <w:tcW w:w="1276" w:type="dxa"/>
          </w:tcPr>
          <w:p w:rsidR="005036C2" w:rsidRPr="00545F52" w:rsidRDefault="004E2FF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</w:t>
            </w:r>
          </w:p>
        </w:tc>
        <w:tc>
          <w:tcPr>
            <w:tcW w:w="1559" w:type="dxa"/>
          </w:tcPr>
          <w:p w:rsidR="005036C2" w:rsidRPr="00545F52" w:rsidRDefault="004E2FF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2310031475</w:t>
            </w:r>
          </w:p>
        </w:tc>
        <w:tc>
          <w:tcPr>
            <w:tcW w:w="2694" w:type="dxa"/>
          </w:tcPr>
          <w:p w:rsidR="005036C2" w:rsidRPr="00545F52" w:rsidRDefault="004E2FF1" w:rsidP="004E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Краснодарский край, Краснодар г.,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185</w:t>
            </w:r>
          </w:p>
        </w:tc>
        <w:tc>
          <w:tcPr>
            <w:tcW w:w="2126" w:type="dxa"/>
          </w:tcPr>
          <w:p w:rsidR="005036C2" w:rsidRDefault="004E2FF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66РПА0002151 от 01.06.2012,</w:t>
            </w:r>
          </w:p>
          <w:p w:rsidR="004E2FF1" w:rsidRDefault="004E2FF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 до </w:t>
            </w:r>
          </w:p>
          <w:p w:rsidR="004E2FF1" w:rsidRDefault="004E2FF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  <w:r w:rsidR="00EE4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E1" w:rsidRPr="00545F52" w:rsidRDefault="00EE40E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продажа алкогольной продукции на территории Свердловской области</w:t>
            </w:r>
          </w:p>
        </w:tc>
      </w:tr>
      <w:tr w:rsidR="00545F52" w:rsidTr="00B903AF">
        <w:tc>
          <w:tcPr>
            <w:tcW w:w="678" w:type="dxa"/>
          </w:tcPr>
          <w:p w:rsidR="005036C2" w:rsidRPr="00545F52" w:rsidRDefault="004E2FF1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2" w:type="dxa"/>
          </w:tcPr>
          <w:p w:rsidR="005036C2" w:rsidRPr="00545F52" w:rsidRDefault="004E2FF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«Три 15»</w:t>
            </w:r>
          </w:p>
        </w:tc>
        <w:tc>
          <w:tcPr>
            <w:tcW w:w="1276" w:type="dxa"/>
          </w:tcPr>
          <w:p w:rsidR="004E2FF1" w:rsidRDefault="00D51E22" w:rsidP="004E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E2FF1">
              <w:rPr>
                <w:rFonts w:ascii="Times New Roman" w:hAnsi="Times New Roman" w:cs="Times New Roman"/>
                <w:sz w:val="24"/>
                <w:szCs w:val="24"/>
              </w:rPr>
              <w:t>ограничен</w:t>
            </w:r>
          </w:p>
          <w:p w:rsidR="005036C2" w:rsidRPr="00545F52" w:rsidRDefault="004E2FF1" w:rsidP="004E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ответственностью</w:t>
            </w:r>
          </w:p>
        </w:tc>
        <w:tc>
          <w:tcPr>
            <w:tcW w:w="1559" w:type="dxa"/>
          </w:tcPr>
          <w:p w:rsidR="005036C2" w:rsidRPr="00545F52" w:rsidRDefault="004E2FF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6679071877</w:t>
            </w:r>
          </w:p>
        </w:tc>
        <w:tc>
          <w:tcPr>
            <w:tcW w:w="2694" w:type="dxa"/>
          </w:tcPr>
          <w:p w:rsidR="005036C2" w:rsidRPr="00545F52" w:rsidRDefault="004E2FF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обл., Екатеринбург г., Титова ул., 11</w:t>
            </w:r>
          </w:p>
        </w:tc>
        <w:tc>
          <w:tcPr>
            <w:tcW w:w="2126" w:type="dxa"/>
          </w:tcPr>
          <w:p w:rsidR="005036C2" w:rsidRDefault="004E2FF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66РПА0004554 от 19.10.2017,</w:t>
            </w:r>
          </w:p>
          <w:p w:rsidR="004E2FF1" w:rsidRDefault="004E2FF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19.10.2019</w:t>
            </w:r>
            <w:r w:rsidR="00EE4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E1" w:rsidRPr="00545F52" w:rsidRDefault="00EE40E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продажа алкогольной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на территории Свердловской области</w:t>
            </w:r>
          </w:p>
        </w:tc>
      </w:tr>
      <w:tr w:rsidR="00545F52" w:rsidTr="00B903AF">
        <w:tc>
          <w:tcPr>
            <w:tcW w:w="678" w:type="dxa"/>
          </w:tcPr>
          <w:p w:rsidR="005036C2" w:rsidRPr="00545F52" w:rsidRDefault="00D51E22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52" w:type="dxa"/>
          </w:tcPr>
          <w:p w:rsidR="005036C2" w:rsidRPr="00545F5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«Апогей»</w:t>
            </w:r>
          </w:p>
        </w:tc>
        <w:tc>
          <w:tcPr>
            <w:tcW w:w="1276" w:type="dxa"/>
          </w:tcPr>
          <w:p w:rsidR="00D51E22" w:rsidRDefault="00D51E22" w:rsidP="00D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</w:t>
            </w:r>
          </w:p>
          <w:p w:rsidR="005036C2" w:rsidRPr="00545F52" w:rsidRDefault="00D51E22" w:rsidP="00D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ответственностью</w:t>
            </w:r>
          </w:p>
        </w:tc>
        <w:tc>
          <w:tcPr>
            <w:tcW w:w="1559" w:type="dxa"/>
          </w:tcPr>
          <w:p w:rsidR="005036C2" w:rsidRPr="00545F5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6674313153</w:t>
            </w:r>
          </w:p>
        </w:tc>
        <w:tc>
          <w:tcPr>
            <w:tcW w:w="2694" w:type="dxa"/>
          </w:tcPr>
          <w:p w:rsidR="005036C2" w:rsidRPr="00545F5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Свердловская обл., Екатеринбург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Щейнкмана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88, помещение 1006</w:t>
            </w:r>
          </w:p>
        </w:tc>
        <w:tc>
          <w:tcPr>
            <w:tcW w:w="2126" w:type="dxa"/>
          </w:tcPr>
          <w:p w:rsidR="005036C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66РПА0004272 от 20.11.2018,</w:t>
            </w:r>
          </w:p>
          <w:p w:rsidR="00D51E2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D51E22" w:rsidRDefault="00CE65C3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07.12.2021</w:t>
            </w:r>
            <w:r w:rsidR="00EE4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E1" w:rsidRPr="00545F52" w:rsidRDefault="00EE40E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продажа алкогольной продукции на территории Свердловской области</w:t>
            </w:r>
          </w:p>
        </w:tc>
      </w:tr>
      <w:tr w:rsidR="00545F52" w:rsidTr="00B903AF">
        <w:tc>
          <w:tcPr>
            <w:tcW w:w="678" w:type="dxa"/>
          </w:tcPr>
          <w:p w:rsidR="005036C2" w:rsidRPr="00545F52" w:rsidRDefault="00D51E22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2" w:type="dxa"/>
          </w:tcPr>
          <w:p w:rsidR="005036C2" w:rsidRPr="00545F5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51E22" w:rsidRDefault="00D51E22" w:rsidP="00D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</w:t>
            </w:r>
          </w:p>
          <w:p w:rsidR="005036C2" w:rsidRPr="00545F52" w:rsidRDefault="00D51E22" w:rsidP="00D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ответственностью</w:t>
            </w:r>
          </w:p>
        </w:tc>
        <w:tc>
          <w:tcPr>
            <w:tcW w:w="1559" w:type="dxa"/>
          </w:tcPr>
          <w:p w:rsidR="005036C2" w:rsidRPr="00545F5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6672324230</w:t>
            </w:r>
          </w:p>
        </w:tc>
        <w:tc>
          <w:tcPr>
            <w:tcW w:w="2694" w:type="dxa"/>
          </w:tcPr>
          <w:p w:rsidR="005036C2" w:rsidRPr="00545F52" w:rsidRDefault="00D51E22" w:rsidP="00D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Свердловская обл., Екатеринбург г., Восточная ул.,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609 </w:t>
            </w:r>
          </w:p>
        </w:tc>
        <w:tc>
          <w:tcPr>
            <w:tcW w:w="2126" w:type="dxa"/>
          </w:tcPr>
          <w:p w:rsidR="005036C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66РПА0004403 от 17.05.2017,</w:t>
            </w:r>
          </w:p>
          <w:p w:rsidR="00D51E2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: до 17.05.2019</w:t>
            </w:r>
            <w:r w:rsidR="00EE4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E1" w:rsidRPr="00545F52" w:rsidRDefault="00EE40E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продажа алкогольной продукции на территории Свердловской области</w:t>
            </w:r>
          </w:p>
        </w:tc>
      </w:tr>
      <w:tr w:rsidR="00545F52" w:rsidTr="00B903AF">
        <w:tc>
          <w:tcPr>
            <w:tcW w:w="678" w:type="dxa"/>
          </w:tcPr>
          <w:p w:rsidR="005036C2" w:rsidRPr="00545F52" w:rsidRDefault="00D51E22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2" w:type="dxa"/>
          </w:tcPr>
          <w:p w:rsidR="005036C2" w:rsidRPr="00545F5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«Салда-хлеб»</w:t>
            </w:r>
          </w:p>
        </w:tc>
        <w:tc>
          <w:tcPr>
            <w:tcW w:w="1276" w:type="dxa"/>
          </w:tcPr>
          <w:p w:rsidR="005036C2" w:rsidRPr="00545F5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</w:t>
            </w:r>
          </w:p>
        </w:tc>
        <w:tc>
          <w:tcPr>
            <w:tcW w:w="1559" w:type="dxa"/>
          </w:tcPr>
          <w:p w:rsidR="005036C2" w:rsidRPr="00545F5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6607010804</w:t>
            </w:r>
          </w:p>
        </w:tc>
        <w:tc>
          <w:tcPr>
            <w:tcW w:w="2694" w:type="dxa"/>
          </w:tcPr>
          <w:p w:rsidR="005036C2" w:rsidRPr="00545F5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обл., Верхнесалдинский р-н, Верхняя Салда г., Вокзальная ул., 16</w:t>
            </w:r>
          </w:p>
        </w:tc>
        <w:tc>
          <w:tcPr>
            <w:tcW w:w="2126" w:type="dxa"/>
          </w:tcPr>
          <w:p w:rsidR="005036C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66РПА0004437 от 01.07.2017,</w:t>
            </w:r>
          </w:p>
          <w:p w:rsidR="00D51E2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 до 01.07.2019</w:t>
            </w:r>
            <w:r w:rsidR="00EE4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E1" w:rsidRPr="00545F52" w:rsidRDefault="00EE40E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продажа алкогольной продукции на территории Свердловской области</w:t>
            </w:r>
          </w:p>
        </w:tc>
      </w:tr>
      <w:tr w:rsidR="00D51E22" w:rsidTr="00B903AF">
        <w:tc>
          <w:tcPr>
            <w:tcW w:w="678" w:type="dxa"/>
          </w:tcPr>
          <w:p w:rsidR="00D51E22" w:rsidRPr="00545F52" w:rsidRDefault="00CE65C3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2" w:type="dxa"/>
          </w:tcPr>
          <w:p w:rsidR="00D51E22" w:rsidRPr="00545F52" w:rsidRDefault="00CE65C3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«Ермак»</w:t>
            </w:r>
          </w:p>
        </w:tc>
        <w:tc>
          <w:tcPr>
            <w:tcW w:w="1276" w:type="dxa"/>
          </w:tcPr>
          <w:p w:rsidR="00D51E22" w:rsidRDefault="00CE65C3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</w:t>
            </w:r>
          </w:p>
          <w:p w:rsidR="00CE65C3" w:rsidRPr="00545F52" w:rsidRDefault="00CE65C3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E22" w:rsidRPr="00545F52" w:rsidRDefault="00CE65C3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6607011999</w:t>
            </w:r>
          </w:p>
        </w:tc>
        <w:tc>
          <w:tcPr>
            <w:tcW w:w="2694" w:type="dxa"/>
          </w:tcPr>
          <w:p w:rsidR="00D51E22" w:rsidRPr="00545F52" w:rsidRDefault="00CE65C3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обл., Верхнесалдинский р-н, Верхняя Салда г., Крупской ул., 31</w:t>
            </w:r>
          </w:p>
        </w:tc>
        <w:tc>
          <w:tcPr>
            <w:tcW w:w="2126" w:type="dxa"/>
          </w:tcPr>
          <w:p w:rsidR="00D51E22" w:rsidRDefault="00CE65C3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66РПА0001986 от</w:t>
            </w:r>
          </w:p>
          <w:p w:rsidR="00CE65C3" w:rsidRDefault="00CE65C3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15.05.2013,</w:t>
            </w:r>
          </w:p>
          <w:p w:rsidR="00CE65C3" w:rsidRDefault="00CE65C3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до 15.05.2022</w:t>
            </w:r>
            <w:r w:rsidR="00EE4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E1" w:rsidRPr="00545F52" w:rsidRDefault="00EE40E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продажа алкогольной продукции на территории Свердловской области</w:t>
            </w:r>
          </w:p>
        </w:tc>
      </w:tr>
      <w:tr w:rsidR="00D51E22" w:rsidTr="00B903AF">
        <w:tc>
          <w:tcPr>
            <w:tcW w:w="678" w:type="dxa"/>
          </w:tcPr>
          <w:p w:rsidR="00D51E22" w:rsidRPr="00545F52" w:rsidRDefault="00CE65C3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2" w:type="dxa"/>
          </w:tcPr>
          <w:p w:rsidR="00D51E22" w:rsidRPr="00545F52" w:rsidRDefault="00CE65C3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«Оникс»</w:t>
            </w:r>
          </w:p>
        </w:tc>
        <w:tc>
          <w:tcPr>
            <w:tcW w:w="1276" w:type="dxa"/>
          </w:tcPr>
          <w:p w:rsidR="00CE65C3" w:rsidRDefault="00CE65C3" w:rsidP="00CE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</w:t>
            </w:r>
          </w:p>
          <w:p w:rsidR="00D51E22" w:rsidRPr="00545F5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E22" w:rsidRPr="00545F52" w:rsidRDefault="00CE65C3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6607001937</w:t>
            </w:r>
          </w:p>
        </w:tc>
        <w:tc>
          <w:tcPr>
            <w:tcW w:w="2694" w:type="dxa"/>
          </w:tcPr>
          <w:p w:rsidR="00D51E22" w:rsidRPr="00545F52" w:rsidRDefault="00CE65C3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Свердловская обл., Верхнесалдинский р-н, Верхняя Салда г., Карла Маркса ул., 65,3,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1-6, первый этаж, литер А</w:t>
            </w:r>
          </w:p>
        </w:tc>
        <w:tc>
          <w:tcPr>
            <w:tcW w:w="2126" w:type="dxa"/>
          </w:tcPr>
          <w:p w:rsidR="00D51E22" w:rsidRDefault="00CE65C3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66РПА0004488 от 10.08.2017,</w:t>
            </w:r>
          </w:p>
          <w:p w:rsidR="00CE65C3" w:rsidRDefault="00CE65C3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CE65C3" w:rsidRDefault="00CE65C3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10.08.219</w:t>
            </w:r>
            <w:r w:rsidR="00EE4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E1" w:rsidRPr="00545F52" w:rsidRDefault="00EE40E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продажа алкогольной продукции на территории Свердловской области</w:t>
            </w:r>
          </w:p>
        </w:tc>
      </w:tr>
      <w:tr w:rsidR="00D51E22" w:rsidTr="00B903AF">
        <w:trPr>
          <w:trHeight w:val="2198"/>
        </w:trPr>
        <w:tc>
          <w:tcPr>
            <w:tcW w:w="678" w:type="dxa"/>
          </w:tcPr>
          <w:p w:rsidR="00D51E22" w:rsidRPr="00545F52" w:rsidRDefault="00CE65C3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52" w:type="dxa"/>
          </w:tcPr>
          <w:p w:rsidR="00D51E22" w:rsidRPr="00545F52" w:rsidRDefault="00CE65C3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«Ягуар-Плюс»</w:t>
            </w:r>
          </w:p>
        </w:tc>
        <w:tc>
          <w:tcPr>
            <w:tcW w:w="1276" w:type="dxa"/>
          </w:tcPr>
          <w:p w:rsidR="00CE65C3" w:rsidRDefault="00CE65C3" w:rsidP="00CE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</w:t>
            </w:r>
          </w:p>
          <w:p w:rsidR="00D51E22" w:rsidRPr="00545F5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E22" w:rsidRPr="00545F52" w:rsidRDefault="00CE65C3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6607014245</w:t>
            </w:r>
          </w:p>
        </w:tc>
        <w:tc>
          <w:tcPr>
            <w:tcW w:w="2694" w:type="dxa"/>
          </w:tcPr>
          <w:p w:rsidR="00D51E22" w:rsidRPr="00545F52" w:rsidRDefault="00B903AF" w:rsidP="00B9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Свердловская обл., Верхнесалдинский р-н, Верхняя Салда г., </w:t>
            </w:r>
            <w:r w:rsidR="00CE65C3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Энгельса, 83 ул.,1 </w:t>
            </w:r>
          </w:p>
        </w:tc>
        <w:tc>
          <w:tcPr>
            <w:tcW w:w="2126" w:type="dxa"/>
          </w:tcPr>
          <w:p w:rsidR="00D51E22" w:rsidRDefault="00B903A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66РПА0004917 от 07.09.2018,</w:t>
            </w:r>
          </w:p>
          <w:p w:rsidR="00B903AF" w:rsidRDefault="00B903A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до 07.09.2018</w:t>
            </w:r>
            <w:r w:rsidR="00EE4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E1" w:rsidRPr="00545F52" w:rsidRDefault="00EE40E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продажа алкогольной продукции на территории Свердловской области</w:t>
            </w:r>
          </w:p>
        </w:tc>
      </w:tr>
      <w:tr w:rsidR="00D51E22" w:rsidTr="00B903AF">
        <w:tc>
          <w:tcPr>
            <w:tcW w:w="678" w:type="dxa"/>
          </w:tcPr>
          <w:p w:rsidR="00D51E22" w:rsidRPr="00545F52" w:rsidRDefault="00B903AF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2" w:type="dxa"/>
          </w:tcPr>
          <w:p w:rsidR="00D51E22" w:rsidRPr="00545F52" w:rsidRDefault="00B903A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«Виктория»</w:t>
            </w:r>
          </w:p>
        </w:tc>
        <w:tc>
          <w:tcPr>
            <w:tcW w:w="1276" w:type="dxa"/>
          </w:tcPr>
          <w:p w:rsidR="00B903AF" w:rsidRDefault="00B903AF" w:rsidP="00B9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</w:t>
            </w:r>
          </w:p>
          <w:p w:rsidR="00D51E22" w:rsidRPr="00545F5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E22" w:rsidRPr="00545F52" w:rsidRDefault="00B903A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6623085317</w:t>
            </w:r>
          </w:p>
        </w:tc>
        <w:tc>
          <w:tcPr>
            <w:tcW w:w="2694" w:type="dxa"/>
          </w:tcPr>
          <w:p w:rsidR="00D51E22" w:rsidRPr="00545F52" w:rsidRDefault="00B903AF" w:rsidP="00B9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Свердловская обл., Нижний Тагил г., Октябрьский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26" w:type="dxa"/>
          </w:tcPr>
          <w:p w:rsidR="00D51E22" w:rsidRDefault="00B903A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66РПА0003879 от</w:t>
            </w:r>
          </w:p>
          <w:p w:rsidR="00B903AF" w:rsidRDefault="00094DFB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  <w:r w:rsidR="00EE4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DFB" w:rsidRDefault="00094DFB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до 31.10.2019,</w:t>
            </w:r>
          </w:p>
          <w:p w:rsidR="00EE40E1" w:rsidRPr="00545F52" w:rsidRDefault="00EE40E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продажа алкогольной продукции на территории Свердловской области</w:t>
            </w:r>
          </w:p>
        </w:tc>
      </w:tr>
      <w:tr w:rsidR="00D51E22" w:rsidTr="00B903AF">
        <w:tc>
          <w:tcPr>
            <w:tcW w:w="678" w:type="dxa"/>
          </w:tcPr>
          <w:p w:rsidR="00D51E22" w:rsidRPr="00545F52" w:rsidRDefault="00B903AF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2" w:type="dxa"/>
          </w:tcPr>
          <w:p w:rsidR="00D51E22" w:rsidRPr="00545F52" w:rsidRDefault="00B903A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«Атлантика»</w:t>
            </w:r>
          </w:p>
        </w:tc>
        <w:tc>
          <w:tcPr>
            <w:tcW w:w="1276" w:type="dxa"/>
          </w:tcPr>
          <w:p w:rsidR="00B903AF" w:rsidRDefault="00B903AF" w:rsidP="00B9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</w:t>
            </w:r>
          </w:p>
          <w:p w:rsidR="00D51E22" w:rsidRPr="00545F5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E22" w:rsidRPr="00545F52" w:rsidRDefault="00B903A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6607012713</w:t>
            </w:r>
          </w:p>
        </w:tc>
        <w:tc>
          <w:tcPr>
            <w:tcW w:w="2694" w:type="dxa"/>
          </w:tcPr>
          <w:p w:rsidR="00D51E22" w:rsidRPr="00545F52" w:rsidRDefault="00DC1214" w:rsidP="00D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обл., Верхнесалдинский р-н, Верхняя Салда г., Воронова ул., 1</w:t>
            </w:r>
          </w:p>
        </w:tc>
        <w:tc>
          <w:tcPr>
            <w:tcW w:w="2126" w:type="dxa"/>
          </w:tcPr>
          <w:p w:rsidR="00D51E22" w:rsidRDefault="00DC1214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66РПА0004364 от </w:t>
            </w:r>
          </w:p>
          <w:p w:rsidR="00DC1214" w:rsidRDefault="00DC1214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27.03.2017,</w:t>
            </w:r>
          </w:p>
          <w:p w:rsidR="00DC1214" w:rsidRDefault="00DC1214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DC1214" w:rsidRDefault="00DC1214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  <w:r w:rsidR="00EE4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E1" w:rsidRPr="00545F52" w:rsidRDefault="00EE40E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продажа алкогольной продукции на территории Свердловской области</w:t>
            </w:r>
          </w:p>
        </w:tc>
      </w:tr>
      <w:tr w:rsidR="00D51E22" w:rsidTr="00094DFB">
        <w:trPr>
          <w:trHeight w:val="70"/>
        </w:trPr>
        <w:tc>
          <w:tcPr>
            <w:tcW w:w="678" w:type="dxa"/>
          </w:tcPr>
          <w:p w:rsidR="00D51E22" w:rsidRPr="00545F52" w:rsidRDefault="00EE40E1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2" w:type="dxa"/>
          </w:tcPr>
          <w:p w:rsidR="00D51E22" w:rsidRPr="00545F52" w:rsidRDefault="00EE40E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Агроторго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E40E1" w:rsidRDefault="00EE40E1" w:rsidP="00EE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</w:t>
            </w:r>
          </w:p>
          <w:p w:rsidR="00D51E22" w:rsidRPr="00545F5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E22" w:rsidRPr="00545F52" w:rsidRDefault="00EE40E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7825706086</w:t>
            </w:r>
          </w:p>
        </w:tc>
        <w:tc>
          <w:tcPr>
            <w:tcW w:w="2694" w:type="dxa"/>
          </w:tcPr>
          <w:p w:rsidR="00D51E22" w:rsidRPr="00545F52" w:rsidRDefault="00EE40E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Санкт-Петербург, Невский проспект, 90/92</w:t>
            </w:r>
          </w:p>
        </w:tc>
        <w:tc>
          <w:tcPr>
            <w:tcW w:w="2126" w:type="dxa"/>
          </w:tcPr>
          <w:p w:rsidR="00D51E22" w:rsidRDefault="00EE40E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66РПА0003638 от 31.12.2014,</w:t>
            </w:r>
          </w:p>
          <w:p w:rsidR="00EE40E1" w:rsidRDefault="00EE40E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EE40E1" w:rsidRDefault="00EE40E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31.12.2019,</w:t>
            </w:r>
          </w:p>
          <w:p w:rsidR="00094DFB" w:rsidRDefault="00EE40E1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продажа алкогольной продукции на территории Свердловской области</w:t>
            </w:r>
          </w:p>
          <w:p w:rsidR="00094DFB" w:rsidRPr="00545F52" w:rsidRDefault="00094DFB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22" w:rsidTr="00B903AF">
        <w:tc>
          <w:tcPr>
            <w:tcW w:w="678" w:type="dxa"/>
          </w:tcPr>
          <w:p w:rsidR="00D51E22" w:rsidRPr="00545F52" w:rsidRDefault="00C777A7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52" w:type="dxa"/>
          </w:tcPr>
          <w:p w:rsidR="00D51E22" w:rsidRPr="00545F52" w:rsidRDefault="00C777A7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ВкусоФФ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777A7" w:rsidRDefault="00C777A7" w:rsidP="00C7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</w:t>
            </w:r>
          </w:p>
          <w:p w:rsidR="00D51E22" w:rsidRPr="00545F52" w:rsidRDefault="00D51E22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E22" w:rsidRPr="00545F52" w:rsidRDefault="00C777A7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6623105500</w:t>
            </w:r>
          </w:p>
        </w:tc>
        <w:tc>
          <w:tcPr>
            <w:tcW w:w="2694" w:type="dxa"/>
          </w:tcPr>
          <w:p w:rsidR="00D51E22" w:rsidRPr="00545F52" w:rsidRDefault="00C777A7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обл., Верхнесалдинский р-н, Верхняя Салда г., Сабурова ул.,1</w:t>
            </w:r>
          </w:p>
        </w:tc>
        <w:tc>
          <w:tcPr>
            <w:tcW w:w="2126" w:type="dxa"/>
          </w:tcPr>
          <w:p w:rsidR="00D51E22" w:rsidRDefault="00C777A7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66РПО0000927от 11.04.2016,</w:t>
            </w:r>
          </w:p>
          <w:p w:rsidR="00C777A7" w:rsidRDefault="00C777A7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до 11.04.2019, </w:t>
            </w:r>
          </w:p>
          <w:p w:rsidR="00C777A7" w:rsidRPr="00545F52" w:rsidRDefault="00C777A7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продажа алкогольной продукции на территории Свердловской области</w:t>
            </w:r>
          </w:p>
        </w:tc>
      </w:tr>
    </w:tbl>
    <w:p w:rsidR="005036C2" w:rsidRDefault="005036C2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CF" w:rsidRPr="005036C2" w:rsidRDefault="004507CF" w:rsidP="005036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507CF" w:rsidRPr="005036C2" w:rsidSect="00545F5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7F"/>
    <w:rsid w:val="00094DFB"/>
    <w:rsid w:val="00201890"/>
    <w:rsid w:val="002B2497"/>
    <w:rsid w:val="0035618F"/>
    <w:rsid w:val="003E333E"/>
    <w:rsid w:val="004507CF"/>
    <w:rsid w:val="004E2FF1"/>
    <w:rsid w:val="005036C2"/>
    <w:rsid w:val="00545F52"/>
    <w:rsid w:val="0081517F"/>
    <w:rsid w:val="009E3D6E"/>
    <w:rsid w:val="00B903AF"/>
    <w:rsid w:val="00BB1CC3"/>
    <w:rsid w:val="00C777A7"/>
    <w:rsid w:val="00CE65C3"/>
    <w:rsid w:val="00D51E22"/>
    <w:rsid w:val="00DC1214"/>
    <w:rsid w:val="00E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97A3-1177-4846-AE4F-72D4D895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2018-12-12T11:50:00Z</cp:lastPrinted>
  <dcterms:created xsi:type="dcterms:W3CDTF">2018-12-11T10:33:00Z</dcterms:created>
  <dcterms:modified xsi:type="dcterms:W3CDTF">2018-12-14T06:54:00Z</dcterms:modified>
</cp:coreProperties>
</file>