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6EE" w:rsidRDefault="00C71A2A" w:rsidP="00C71A2A">
      <w:pPr>
        <w:spacing w:after="0" w:line="240" w:lineRule="auto"/>
        <w:ind w:left="1034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Приложение </w:t>
      </w:r>
    </w:p>
    <w:p w:rsidR="00C71A2A" w:rsidRDefault="00C71A2A" w:rsidP="00C71A2A">
      <w:pPr>
        <w:spacing w:after="0" w:line="240" w:lineRule="auto"/>
        <w:ind w:left="103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к п</w:t>
      </w:r>
      <w:r w:rsidR="00FC56EE">
        <w:rPr>
          <w:rFonts w:ascii="Times New Roman" w:eastAsiaTheme="minorHAnsi" w:hAnsi="Times New Roman"/>
          <w:sz w:val="28"/>
          <w:szCs w:val="28"/>
        </w:rPr>
        <w:t>остановлению</w:t>
      </w:r>
      <w:r>
        <w:rPr>
          <w:rFonts w:ascii="Times New Roman" w:eastAsiaTheme="minorHAnsi" w:hAnsi="Times New Roman"/>
          <w:sz w:val="28"/>
          <w:szCs w:val="28"/>
        </w:rPr>
        <w:t xml:space="preserve"> администрации Верхнесалдинского городского округа </w:t>
      </w:r>
      <w:r w:rsidR="00F053C3">
        <w:rPr>
          <w:rFonts w:ascii="Times New Roman" w:eastAsiaTheme="minorHAnsi" w:hAnsi="Times New Roman"/>
          <w:sz w:val="28"/>
          <w:szCs w:val="28"/>
        </w:rPr>
        <w:t>«Об утверждении</w:t>
      </w:r>
      <w:r w:rsidR="00555815" w:rsidRPr="00FC56EE">
        <w:rPr>
          <w:rFonts w:ascii="Times New Roman" w:hAnsi="Times New Roman"/>
          <w:sz w:val="28"/>
          <w:szCs w:val="28"/>
        </w:rPr>
        <w:t xml:space="preserve"> </w:t>
      </w:r>
      <w:r w:rsidR="00896F4A">
        <w:rPr>
          <w:rFonts w:ascii="Times New Roman" w:hAnsi="Times New Roman"/>
          <w:sz w:val="28"/>
          <w:szCs w:val="28"/>
        </w:rPr>
        <w:t>Схем</w:t>
      </w:r>
      <w:r w:rsidR="00F053C3">
        <w:rPr>
          <w:rFonts w:ascii="Times New Roman" w:hAnsi="Times New Roman"/>
          <w:sz w:val="28"/>
          <w:szCs w:val="28"/>
        </w:rPr>
        <w:t>ы</w:t>
      </w:r>
      <w:r w:rsidR="00896F4A">
        <w:rPr>
          <w:rFonts w:ascii="Times New Roman" w:hAnsi="Times New Roman"/>
          <w:sz w:val="28"/>
          <w:szCs w:val="28"/>
        </w:rPr>
        <w:t xml:space="preserve"> размещения </w:t>
      </w:r>
      <w:r w:rsidR="00896F4A" w:rsidRPr="00FC56EE">
        <w:rPr>
          <w:rFonts w:ascii="Times New Roman" w:hAnsi="Times New Roman"/>
          <w:sz w:val="28"/>
          <w:szCs w:val="28"/>
        </w:rPr>
        <w:t>нестационарных торговых объектов на территории Верхнесалдинского гор</w:t>
      </w:r>
      <w:r w:rsidR="00896F4A">
        <w:rPr>
          <w:rFonts w:ascii="Times New Roman" w:hAnsi="Times New Roman"/>
          <w:sz w:val="28"/>
          <w:szCs w:val="28"/>
        </w:rPr>
        <w:t xml:space="preserve">одского округа, утвержденную постановлением  </w:t>
      </w:r>
      <w:r w:rsidR="00555815" w:rsidRPr="00FC56EE">
        <w:rPr>
          <w:rFonts w:ascii="Times New Roman" w:hAnsi="Times New Roman"/>
          <w:sz w:val="28"/>
          <w:szCs w:val="28"/>
        </w:rPr>
        <w:t>администрации Верхнесалдинского городского округа от 07.12.2017</w:t>
      </w:r>
      <w:r>
        <w:rPr>
          <w:rFonts w:ascii="Times New Roman" w:hAnsi="Times New Roman"/>
          <w:sz w:val="28"/>
          <w:szCs w:val="28"/>
        </w:rPr>
        <w:t xml:space="preserve"> </w:t>
      </w:r>
      <w:r w:rsidR="00CC577C">
        <w:rPr>
          <w:rFonts w:ascii="Times New Roman" w:hAnsi="Times New Roman"/>
          <w:sz w:val="28"/>
          <w:szCs w:val="28"/>
        </w:rPr>
        <w:t xml:space="preserve"> </w:t>
      </w:r>
      <w:r w:rsidR="00555815" w:rsidRPr="00FC56EE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 xml:space="preserve"> </w:t>
      </w:r>
      <w:r w:rsidR="00555815" w:rsidRPr="00FC56EE">
        <w:rPr>
          <w:rFonts w:ascii="Times New Roman" w:hAnsi="Times New Roman"/>
          <w:sz w:val="28"/>
          <w:szCs w:val="28"/>
        </w:rPr>
        <w:t>3530</w:t>
      </w:r>
      <w:r w:rsidR="00F053C3">
        <w:rPr>
          <w:rFonts w:ascii="Times New Roman" w:hAnsi="Times New Roman"/>
          <w:sz w:val="28"/>
          <w:szCs w:val="28"/>
        </w:rPr>
        <w:t>»</w:t>
      </w:r>
      <w:bookmarkStart w:id="0" w:name="_GoBack"/>
      <w:bookmarkEnd w:id="0"/>
      <w:r w:rsidR="00555815" w:rsidRPr="00FC56EE">
        <w:rPr>
          <w:rFonts w:ascii="Times New Roman" w:hAnsi="Times New Roman"/>
          <w:sz w:val="28"/>
          <w:szCs w:val="28"/>
        </w:rPr>
        <w:t xml:space="preserve"> </w:t>
      </w:r>
    </w:p>
    <w:p w:rsidR="00896F4A" w:rsidRDefault="00896F4A" w:rsidP="00555815">
      <w:pPr>
        <w:tabs>
          <w:tab w:val="left" w:pos="6975"/>
        </w:tabs>
        <w:autoSpaceDE w:val="0"/>
        <w:autoSpaceDN w:val="0"/>
        <w:adjustRightInd w:val="0"/>
        <w:spacing w:after="0" w:line="240" w:lineRule="auto"/>
        <w:ind w:right="-172"/>
        <w:rPr>
          <w:rFonts w:ascii="Times New Roman" w:eastAsiaTheme="minorHAnsi" w:hAnsi="Times New Roman"/>
          <w:sz w:val="28"/>
          <w:szCs w:val="28"/>
        </w:rPr>
      </w:pPr>
    </w:p>
    <w:p w:rsidR="00555815" w:rsidRPr="00555815" w:rsidRDefault="00555815" w:rsidP="00555815">
      <w:pPr>
        <w:tabs>
          <w:tab w:val="left" w:pos="6975"/>
        </w:tabs>
        <w:autoSpaceDE w:val="0"/>
        <w:autoSpaceDN w:val="0"/>
        <w:adjustRightInd w:val="0"/>
        <w:spacing w:after="0" w:line="240" w:lineRule="auto"/>
        <w:ind w:right="-172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ab/>
      </w:r>
      <w:r>
        <w:rPr>
          <w:rFonts w:ascii="Times New Roman" w:eastAsiaTheme="minorHAnsi" w:hAnsi="Times New Roman"/>
          <w:sz w:val="28"/>
          <w:szCs w:val="28"/>
        </w:rPr>
        <w:tab/>
      </w:r>
      <w:r>
        <w:rPr>
          <w:rFonts w:ascii="Times New Roman" w:eastAsiaTheme="minorHAnsi" w:hAnsi="Times New Roman"/>
          <w:sz w:val="28"/>
          <w:szCs w:val="28"/>
        </w:rPr>
        <w:tab/>
      </w:r>
      <w:r>
        <w:rPr>
          <w:rFonts w:ascii="Times New Roman" w:eastAsiaTheme="minorHAnsi" w:hAnsi="Times New Roman"/>
          <w:sz w:val="28"/>
          <w:szCs w:val="28"/>
        </w:rPr>
        <w:tab/>
      </w:r>
      <w:r>
        <w:rPr>
          <w:rFonts w:ascii="Times New Roman" w:eastAsiaTheme="minorHAnsi" w:hAnsi="Times New Roman"/>
          <w:sz w:val="28"/>
          <w:szCs w:val="28"/>
        </w:rPr>
        <w:tab/>
      </w:r>
      <w:r>
        <w:rPr>
          <w:rFonts w:ascii="Times New Roman" w:eastAsiaTheme="minorHAnsi" w:hAnsi="Times New Roman"/>
          <w:sz w:val="28"/>
          <w:szCs w:val="28"/>
        </w:rPr>
        <w:tab/>
      </w:r>
      <w:r>
        <w:rPr>
          <w:rFonts w:ascii="Times New Roman" w:eastAsiaTheme="minorHAnsi" w:hAnsi="Times New Roman"/>
          <w:sz w:val="28"/>
          <w:szCs w:val="28"/>
        </w:rPr>
        <w:tab/>
      </w:r>
      <w:r>
        <w:rPr>
          <w:rFonts w:ascii="Times New Roman" w:eastAsiaTheme="minorHAnsi" w:hAnsi="Times New Roman"/>
          <w:sz w:val="28"/>
          <w:szCs w:val="28"/>
        </w:rPr>
        <w:tab/>
      </w:r>
    </w:p>
    <w:p w:rsidR="00AA417A" w:rsidRDefault="00BD0B8F" w:rsidP="00555815">
      <w:pPr>
        <w:tabs>
          <w:tab w:val="left" w:pos="993"/>
          <w:tab w:val="left" w:pos="1701"/>
          <w:tab w:val="left" w:pos="5670"/>
        </w:tabs>
        <w:autoSpaceDE w:val="0"/>
        <w:autoSpaceDN w:val="0"/>
        <w:adjustRightInd w:val="0"/>
        <w:spacing w:after="0" w:line="240" w:lineRule="auto"/>
        <w:ind w:right="-172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BD0B8F">
        <w:rPr>
          <w:rFonts w:ascii="Times New Roman" w:eastAsiaTheme="minorHAnsi" w:hAnsi="Times New Roman"/>
          <w:b/>
          <w:sz w:val="28"/>
          <w:szCs w:val="28"/>
        </w:rPr>
        <w:t>СХЕМА</w:t>
      </w:r>
    </w:p>
    <w:p w:rsidR="00BD0B8F" w:rsidRPr="00BD0B8F" w:rsidRDefault="00BD0B8F" w:rsidP="00555815">
      <w:pPr>
        <w:tabs>
          <w:tab w:val="left" w:pos="993"/>
          <w:tab w:val="left" w:pos="1701"/>
          <w:tab w:val="left" w:pos="5670"/>
        </w:tabs>
        <w:autoSpaceDE w:val="0"/>
        <w:autoSpaceDN w:val="0"/>
        <w:adjustRightInd w:val="0"/>
        <w:spacing w:after="0" w:line="240" w:lineRule="auto"/>
        <w:ind w:right="-172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BD0B8F">
        <w:rPr>
          <w:rFonts w:ascii="Times New Roman" w:eastAsiaTheme="minorHAnsi" w:hAnsi="Times New Roman"/>
          <w:b/>
          <w:sz w:val="28"/>
          <w:szCs w:val="28"/>
        </w:rPr>
        <w:t xml:space="preserve"> размещения нестационарных торговых объектов</w:t>
      </w:r>
    </w:p>
    <w:p w:rsidR="00BD0B8F" w:rsidRDefault="00BD0B8F" w:rsidP="00555815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BD0B8F">
        <w:rPr>
          <w:rFonts w:ascii="Times New Roman" w:eastAsiaTheme="minorHAnsi" w:hAnsi="Times New Roman"/>
          <w:b/>
          <w:sz w:val="28"/>
          <w:szCs w:val="28"/>
        </w:rPr>
        <w:t>на территории Верхнесалдинского городского округа</w:t>
      </w:r>
    </w:p>
    <w:p w:rsidR="00180B93" w:rsidRPr="00BD0B8F" w:rsidRDefault="00180B93" w:rsidP="00555815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 xml:space="preserve">(актуализация </w:t>
      </w:r>
      <w:r w:rsidR="00101EAA">
        <w:rPr>
          <w:rFonts w:ascii="Times New Roman" w:eastAsiaTheme="minorHAnsi" w:hAnsi="Times New Roman"/>
          <w:b/>
          <w:sz w:val="28"/>
          <w:szCs w:val="28"/>
        </w:rPr>
        <w:t>10</w:t>
      </w:r>
      <w:r>
        <w:rPr>
          <w:rFonts w:ascii="Times New Roman" w:eastAsiaTheme="minorHAnsi" w:hAnsi="Times New Roman"/>
          <w:b/>
          <w:sz w:val="28"/>
          <w:szCs w:val="28"/>
        </w:rPr>
        <w:t>.0</w:t>
      </w:r>
      <w:r w:rsidR="00101EAA">
        <w:rPr>
          <w:rFonts w:ascii="Times New Roman" w:eastAsiaTheme="minorHAnsi" w:hAnsi="Times New Roman"/>
          <w:b/>
          <w:sz w:val="28"/>
          <w:szCs w:val="28"/>
        </w:rPr>
        <w:t>6</w:t>
      </w:r>
      <w:r>
        <w:rPr>
          <w:rFonts w:ascii="Times New Roman" w:eastAsiaTheme="minorHAnsi" w:hAnsi="Times New Roman"/>
          <w:b/>
          <w:sz w:val="28"/>
          <w:szCs w:val="28"/>
        </w:rPr>
        <w:t>.2021)</w:t>
      </w:r>
    </w:p>
    <w:p w:rsidR="00BD0B8F" w:rsidRPr="00BD0B8F" w:rsidRDefault="00BD0B8F" w:rsidP="00BD0B8F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4"/>
          <w:szCs w:val="24"/>
        </w:rPr>
      </w:pPr>
    </w:p>
    <w:tbl>
      <w:tblPr>
        <w:tblW w:w="15167" w:type="dxa"/>
        <w:tblInd w:w="13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92"/>
        <w:gridCol w:w="2268"/>
        <w:gridCol w:w="1701"/>
        <w:gridCol w:w="2552"/>
        <w:gridCol w:w="993"/>
        <w:gridCol w:w="1559"/>
        <w:gridCol w:w="1134"/>
        <w:gridCol w:w="1700"/>
        <w:gridCol w:w="1559"/>
      </w:tblGrid>
      <w:tr w:rsidR="00BD0B8F" w:rsidRPr="00BD0B8F" w:rsidTr="00C71A2A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Номер строки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Учетный номер места размещения нестационарного торгового объекта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Адресные ориентиры места размещения нестационарного торгового объекта (географические координаты)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Вид нестационарного торгового объекта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Специализация нестационарного торгового объекта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Площадь нестационарного торгового объекта (квадратных метров)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Собственник земельного участка, на котором расположен нестационарный торговый объект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Принад-лежность                              к субъектам малого или среднего предприни-мательства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Период, на который планируется размещение нестационарного торгового объекта (начало и окончание периода)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Статус места размещения нестационарного торгового объекта (действующее, перспективное) </w:t>
            </w:r>
          </w:p>
        </w:tc>
      </w:tr>
      <w:tr w:rsidR="00BD0B8F" w:rsidRPr="00BD0B8F" w:rsidTr="00C71A2A">
        <w:trPr>
          <w:trHeight w:val="5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г. Верхняя Салда, </w:t>
            </w:r>
            <w:r w:rsidR="00AA417A">
              <w:rPr>
                <w:rFonts w:ascii="Times New Roman" w:eastAsiaTheme="minorHAnsi" w:hAnsi="Times New Roman"/>
                <w:sz w:val="20"/>
                <w:szCs w:val="20"/>
              </w:rPr>
              <w:t xml:space="preserve">            </w:t>
            </w: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ул. Воронова, </w:t>
            </w:r>
            <w:r w:rsidR="00AA417A">
              <w:rPr>
                <w:rFonts w:ascii="Times New Roman" w:eastAsiaTheme="minorHAnsi" w:hAnsi="Times New Roman"/>
                <w:sz w:val="20"/>
                <w:szCs w:val="20"/>
              </w:rPr>
              <w:t xml:space="preserve">д. </w:t>
            </w:r>
            <w:r w:rsidR="002F6D08">
              <w:rPr>
                <w:rFonts w:ascii="Times New Roman" w:eastAsiaTheme="minorHAnsi" w:hAnsi="Times New Roman"/>
                <w:sz w:val="20"/>
                <w:szCs w:val="20"/>
              </w:rPr>
              <w:t xml:space="preserve">10,         корп. 1 </w:t>
            </w: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(в 18 метрах севернее)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павильон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81" w:rsidRDefault="00427835" w:rsidP="00427835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непродовольствен</w:t>
            </w:r>
          </w:p>
          <w:p w:rsidR="00BD0B8F" w:rsidRPr="00BD0B8F" w:rsidRDefault="00BD0B8F" w:rsidP="00427835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ные товары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A4777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с 05.04.2010 </w:t>
            </w:r>
            <w:r w:rsidR="00427835">
              <w:rPr>
                <w:rFonts w:ascii="Times New Roman" w:eastAsiaTheme="minorHAnsi" w:hAnsi="Times New Roman"/>
                <w:sz w:val="20"/>
                <w:szCs w:val="20"/>
              </w:rPr>
              <w:t xml:space="preserve">         </w:t>
            </w: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на неопределенный срок</w:t>
            </w:r>
          </w:p>
          <w:p w:rsidR="00BD0B8F" w:rsidRPr="00BD0B8F" w:rsidRDefault="00BD0B8F" w:rsidP="00BD0B8F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действующее</w:t>
            </w:r>
          </w:p>
        </w:tc>
      </w:tr>
      <w:tr w:rsidR="00BD0B8F" w:rsidRPr="00BD0B8F" w:rsidTr="00C71A2A">
        <w:trPr>
          <w:trHeight w:val="6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г. Верхняя Салда, </w:t>
            </w:r>
            <w:r w:rsidR="00AA417A">
              <w:rPr>
                <w:rFonts w:ascii="Times New Roman" w:eastAsiaTheme="minorHAnsi" w:hAnsi="Times New Roman"/>
                <w:sz w:val="20"/>
                <w:szCs w:val="20"/>
              </w:rPr>
              <w:t xml:space="preserve">           </w:t>
            </w: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ул. Спортивная, </w:t>
            </w:r>
            <w:r w:rsidR="00AA417A">
              <w:rPr>
                <w:rFonts w:ascii="Times New Roman" w:eastAsiaTheme="minorHAnsi" w:hAnsi="Times New Roman"/>
                <w:sz w:val="20"/>
                <w:szCs w:val="20"/>
              </w:rPr>
              <w:t xml:space="preserve">д. </w:t>
            </w: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1       </w:t>
            </w:r>
          </w:p>
          <w:p w:rsidR="00BD0B8F" w:rsidRPr="00BD0B8F" w:rsidRDefault="00BD0B8F" w:rsidP="00427835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(в 12 метрах севернее)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трейлер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F2813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ind w:right="8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продукция общественного</w:t>
            </w:r>
          </w:p>
          <w:p w:rsidR="00BD0B8F" w:rsidRPr="00BD0B8F" w:rsidRDefault="00BD0B8F" w:rsidP="004F2813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ind w:left="-62" w:right="-203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питания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AA417A" w:rsidRDefault="00BD0B8F" w:rsidP="004A4777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68" w:rsidRDefault="004C6768" w:rsidP="00BD0B8F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с 10.09.2019</w:t>
            </w:r>
          </w:p>
          <w:p w:rsidR="00BD0B8F" w:rsidRPr="00BD0B8F" w:rsidRDefault="004C6768" w:rsidP="00BD0B8F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до 10.09.2026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683754" w:rsidP="00BD0B8F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действующее</w:t>
            </w:r>
          </w:p>
        </w:tc>
      </w:tr>
      <w:tr w:rsidR="00BD0B8F" w:rsidRPr="00BD0B8F" w:rsidTr="00C71A2A">
        <w:trPr>
          <w:trHeight w:val="9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г. Верхняя Салда, </w:t>
            </w:r>
            <w:r w:rsidR="00AA417A">
              <w:rPr>
                <w:rFonts w:ascii="Times New Roman" w:eastAsiaTheme="minorHAnsi" w:hAnsi="Times New Roman"/>
                <w:sz w:val="20"/>
                <w:szCs w:val="20"/>
              </w:rPr>
              <w:t xml:space="preserve">             </w:t>
            </w: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ул. Сабурова, </w:t>
            </w:r>
            <w:r w:rsidR="00AA417A">
              <w:rPr>
                <w:rFonts w:ascii="Times New Roman" w:eastAsiaTheme="minorHAnsi" w:hAnsi="Times New Roman"/>
                <w:sz w:val="20"/>
                <w:szCs w:val="20"/>
              </w:rPr>
              <w:t xml:space="preserve">д. </w:t>
            </w: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3                       (в 10 метрах западнее)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павильон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EE0781" w:rsidP="004F2813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EE0781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ind w:left="-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A4777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с 19.03.2008 </w:t>
            </w:r>
            <w:r w:rsidR="00427835">
              <w:rPr>
                <w:rFonts w:ascii="Times New Roman" w:eastAsiaTheme="minorHAnsi" w:hAnsi="Times New Roman"/>
                <w:sz w:val="20"/>
                <w:szCs w:val="20"/>
              </w:rPr>
              <w:t xml:space="preserve">          </w:t>
            </w: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на неопределенный срок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действующее</w:t>
            </w:r>
          </w:p>
        </w:tc>
      </w:tr>
      <w:tr w:rsidR="00BD0B8F" w:rsidRPr="00BD0B8F" w:rsidTr="00C71A2A">
        <w:trPr>
          <w:trHeight w:val="5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11413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11413">
              <w:rPr>
                <w:rFonts w:ascii="Times New Roman" w:eastAsiaTheme="minorHAnsi" w:hAnsi="Times New Roman"/>
                <w:sz w:val="20"/>
                <w:szCs w:val="20"/>
              </w:rPr>
              <w:t>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11413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11413">
              <w:rPr>
                <w:rFonts w:ascii="Times New Roman" w:eastAsiaTheme="minorHAnsi" w:hAnsi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11413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11413">
              <w:rPr>
                <w:rFonts w:ascii="Times New Roman" w:eastAsiaTheme="minorHAnsi" w:hAnsi="Times New Roman"/>
                <w:sz w:val="20"/>
                <w:szCs w:val="20"/>
              </w:rPr>
              <w:t xml:space="preserve">г. Верхняя Салда, ул. Воронова, </w:t>
            </w:r>
            <w:r w:rsidR="002F6D08" w:rsidRPr="00B11413">
              <w:rPr>
                <w:rFonts w:ascii="Times New Roman" w:eastAsiaTheme="minorHAnsi" w:hAnsi="Times New Roman"/>
                <w:sz w:val="20"/>
                <w:szCs w:val="20"/>
              </w:rPr>
              <w:t xml:space="preserve">д. 2, корп. </w:t>
            </w:r>
            <w:r w:rsidRPr="00B11413">
              <w:rPr>
                <w:rFonts w:ascii="Times New Roman" w:eastAsiaTheme="minorHAnsi" w:hAnsi="Times New Roman"/>
                <w:sz w:val="20"/>
                <w:szCs w:val="20"/>
              </w:rPr>
              <w:t xml:space="preserve">1,                </w:t>
            </w:r>
            <w:r w:rsidR="00427835" w:rsidRPr="00B11413">
              <w:rPr>
                <w:rFonts w:ascii="Times New Roman" w:eastAsiaTheme="minorHAnsi" w:hAnsi="Times New Roman"/>
                <w:sz w:val="20"/>
                <w:szCs w:val="20"/>
              </w:rPr>
              <w:t xml:space="preserve">   </w:t>
            </w:r>
            <w:r w:rsidRPr="00B11413">
              <w:rPr>
                <w:rFonts w:ascii="Times New Roman" w:eastAsiaTheme="minorHAnsi" w:hAnsi="Times New Roman"/>
                <w:sz w:val="20"/>
                <w:szCs w:val="20"/>
              </w:rPr>
              <w:t xml:space="preserve">   (в 32,6 м</w:t>
            </w:r>
            <w:r w:rsidR="00AA417A" w:rsidRPr="00B11413">
              <w:rPr>
                <w:rFonts w:ascii="Times New Roman" w:eastAsiaTheme="minorHAnsi" w:hAnsi="Times New Roman"/>
                <w:sz w:val="20"/>
                <w:szCs w:val="20"/>
              </w:rPr>
              <w:t>етрах</w:t>
            </w:r>
            <w:r w:rsidRPr="00B11413">
              <w:rPr>
                <w:rFonts w:ascii="Times New Roman" w:eastAsiaTheme="minorHAnsi" w:hAnsi="Times New Roman"/>
                <w:sz w:val="20"/>
                <w:szCs w:val="20"/>
              </w:rPr>
              <w:t xml:space="preserve"> северо-западнее)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11413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11413">
              <w:rPr>
                <w:rFonts w:ascii="Times New Roman" w:eastAsiaTheme="minorHAnsi" w:hAnsi="Times New Roman"/>
                <w:sz w:val="20"/>
                <w:szCs w:val="20"/>
              </w:rPr>
              <w:t>павильон в составе остановочного комплекса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11413" w:rsidRDefault="00EE0781" w:rsidP="004F2813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11413">
              <w:rPr>
                <w:rFonts w:ascii="Times New Roman" w:eastAsiaTheme="minorHAnsi" w:hAnsi="Times New Roman"/>
                <w:sz w:val="20"/>
                <w:szCs w:val="20"/>
              </w:rPr>
              <w:t>продовольственные товары</w:t>
            </w:r>
            <w:r w:rsidR="00E0475A" w:rsidRPr="00B11413">
              <w:rPr>
                <w:rFonts w:ascii="Times New Roman" w:eastAsiaTheme="minorHAnsi" w:hAnsi="Times New Roman"/>
                <w:sz w:val="20"/>
                <w:szCs w:val="20"/>
              </w:rPr>
              <w:t>, продукты общественного питания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11413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11413">
              <w:rPr>
                <w:rFonts w:ascii="Times New Roman" w:eastAsiaTheme="minorHAnsi" w:hAnsi="Times New Roman"/>
                <w:sz w:val="20"/>
                <w:szCs w:val="20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11413" w:rsidRDefault="00BD0B8F" w:rsidP="004A4777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B11413">
              <w:rPr>
                <w:rFonts w:ascii="Times New Roman" w:eastAsiaTheme="minorHAnsi" w:hAnsi="Times New Roman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11413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11413">
              <w:rPr>
                <w:rFonts w:ascii="Times New Roman" w:eastAsiaTheme="minorHAnsi" w:hAnsi="Times New Roman"/>
                <w:sz w:val="20"/>
                <w:szCs w:val="20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180B93" w:rsidRDefault="00B11413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01.01.2021 до 01.01.2027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180B93" w:rsidRDefault="00180B93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80B93">
              <w:rPr>
                <w:rFonts w:ascii="Times New Roman" w:eastAsiaTheme="minorHAnsi" w:hAnsi="Times New Roman"/>
                <w:sz w:val="20"/>
                <w:szCs w:val="20"/>
              </w:rPr>
              <w:t>действующее</w:t>
            </w:r>
          </w:p>
        </w:tc>
      </w:tr>
      <w:tr w:rsidR="00BD0B8F" w:rsidRPr="00BD0B8F" w:rsidTr="00C71A2A">
        <w:trPr>
          <w:trHeight w:val="9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г.</w:t>
            </w:r>
            <w:r w:rsidR="002F6D08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Верхняя Салда, </w:t>
            </w:r>
            <w:r w:rsidR="00AA417A">
              <w:rPr>
                <w:rFonts w:ascii="Times New Roman" w:eastAsiaTheme="minorHAnsi" w:hAnsi="Times New Roman"/>
                <w:sz w:val="20"/>
                <w:szCs w:val="20"/>
              </w:rPr>
              <w:t xml:space="preserve">       </w:t>
            </w:r>
            <w:r w:rsidR="00427835">
              <w:rPr>
                <w:rFonts w:ascii="Times New Roman" w:eastAsiaTheme="minorHAnsi" w:hAnsi="Times New Roman"/>
                <w:sz w:val="20"/>
                <w:szCs w:val="20"/>
              </w:rPr>
              <w:t xml:space="preserve">    </w:t>
            </w:r>
            <w:r w:rsidR="00AA417A">
              <w:rPr>
                <w:rFonts w:ascii="Times New Roman" w:eastAsiaTheme="minorHAnsi" w:hAnsi="Times New Roman"/>
                <w:sz w:val="20"/>
                <w:szCs w:val="20"/>
              </w:rPr>
              <w:t xml:space="preserve">  </w:t>
            </w: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ул. Энгельса, </w:t>
            </w:r>
            <w:r w:rsidR="002F6D08">
              <w:rPr>
                <w:rFonts w:ascii="Times New Roman" w:eastAsiaTheme="minorHAnsi" w:hAnsi="Times New Roman"/>
                <w:sz w:val="20"/>
                <w:szCs w:val="20"/>
              </w:rPr>
              <w:t xml:space="preserve">д. </w:t>
            </w: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42, у с/к «Чайка»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трейлер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F2813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A4777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68" w:rsidRDefault="00D26518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с 01.10</w:t>
            </w:r>
            <w:r w:rsidR="00683754">
              <w:rPr>
                <w:rFonts w:ascii="Times New Roman" w:eastAsiaTheme="minorHAnsi" w:hAnsi="Times New Roman"/>
                <w:sz w:val="20"/>
                <w:szCs w:val="20"/>
              </w:rPr>
              <w:t>.20</w:t>
            </w:r>
            <w:r w:rsidR="00B11413">
              <w:rPr>
                <w:rFonts w:ascii="Times New Roman" w:eastAsiaTheme="minorHAnsi" w:hAnsi="Times New Roman"/>
                <w:sz w:val="20"/>
                <w:szCs w:val="20"/>
              </w:rPr>
              <w:t>19</w:t>
            </w:r>
            <w:r w:rsidR="00683754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</w:p>
          <w:p w:rsidR="00BD0B8F" w:rsidRPr="00BD0B8F" w:rsidRDefault="00683754" w:rsidP="00B11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до 01.10.202</w:t>
            </w:r>
            <w:r w:rsidR="00B11413">
              <w:rPr>
                <w:rFonts w:ascii="Times New Roman" w:eastAsiaTheme="minorHAnsi" w:hAnsi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действующее</w:t>
            </w:r>
          </w:p>
        </w:tc>
      </w:tr>
      <w:tr w:rsidR="00BD0B8F" w:rsidRPr="00BD0B8F" w:rsidTr="00C71A2A">
        <w:trPr>
          <w:trHeight w:val="8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г. Верхняя Салда,</w:t>
            </w:r>
            <w:r w:rsidR="00AA417A">
              <w:rPr>
                <w:rFonts w:ascii="Times New Roman" w:eastAsiaTheme="minorHAnsi" w:hAnsi="Times New Roman"/>
                <w:sz w:val="20"/>
                <w:szCs w:val="20"/>
              </w:rPr>
              <w:t xml:space="preserve">                  </w:t>
            </w: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ул. Воронова, </w:t>
            </w:r>
            <w:r w:rsidR="00AA417A">
              <w:rPr>
                <w:rFonts w:ascii="Times New Roman" w:eastAsiaTheme="minorHAnsi" w:hAnsi="Times New Roman"/>
                <w:sz w:val="20"/>
                <w:szCs w:val="20"/>
              </w:rPr>
              <w:t xml:space="preserve">д. </w:t>
            </w: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10                  (в 30 метрах западнее)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павильон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F2813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цветы, сувенирная продукция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A4777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D26518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с 01.10.2019</w:t>
            </w:r>
            <w:r w:rsidR="00427835">
              <w:rPr>
                <w:rFonts w:ascii="Times New Roman" w:eastAsiaTheme="minorHAnsi" w:hAnsi="Times New Roman"/>
                <w:sz w:val="20"/>
                <w:szCs w:val="20"/>
              </w:rPr>
              <w:t xml:space="preserve">       </w:t>
            </w:r>
            <w:r w:rsidR="00BD0B8F"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="00896F4A">
              <w:rPr>
                <w:rFonts w:ascii="Times New Roman" w:eastAsiaTheme="minorHAnsi" w:hAnsi="Times New Roman"/>
                <w:sz w:val="20"/>
                <w:szCs w:val="20"/>
              </w:rPr>
              <w:t>до 01.10.2026</w:t>
            </w:r>
          </w:p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действующее</w:t>
            </w:r>
          </w:p>
        </w:tc>
      </w:tr>
      <w:tr w:rsidR="00BD0B8F" w:rsidRPr="00BD0B8F" w:rsidTr="00C71A2A">
        <w:trPr>
          <w:trHeight w:val="5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7.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г. Верхняя Салда,</w:t>
            </w:r>
            <w:r w:rsidR="00AA417A">
              <w:rPr>
                <w:rFonts w:ascii="Times New Roman" w:eastAsiaTheme="minorHAnsi" w:hAnsi="Times New Roman"/>
                <w:sz w:val="20"/>
                <w:szCs w:val="20"/>
              </w:rPr>
              <w:t xml:space="preserve">             </w:t>
            </w: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 ул. Спортивная, </w:t>
            </w:r>
            <w:r w:rsidR="00AA417A">
              <w:rPr>
                <w:rFonts w:ascii="Times New Roman" w:eastAsiaTheme="minorHAnsi" w:hAnsi="Times New Roman"/>
                <w:sz w:val="20"/>
                <w:szCs w:val="20"/>
              </w:rPr>
              <w:t xml:space="preserve">д. </w:t>
            </w: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13                (в 17,8 метрах северо-западнее)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павильон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F2813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A4777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с 19.03.2008</w:t>
            </w:r>
            <w:r w:rsidR="00427835">
              <w:rPr>
                <w:rFonts w:ascii="Times New Roman" w:eastAsiaTheme="minorHAnsi" w:hAnsi="Times New Roman"/>
                <w:sz w:val="20"/>
                <w:szCs w:val="20"/>
              </w:rPr>
              <w:t xml:space="preserve">          </w:t>
            </w: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 на неопределенный срок</w:t>
            </w:r>
          </w:p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действующее</w:t>
            </w:r>
          </w:p>
        </w:tc>
      </w:tr>
      <w:tr w:rsidR="00BD0B8F" w:rsidRPr="00BD0B8F" w:rsidTr="00C71A2A">
        <w:trPr>
          <w:trHeight w:val="8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8.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г. Верхняя Салда, </w:t>
            </w:r>
            <w:r w:rsidR="00AA417A">
              <w:rPr>
                <w:rFonts w:ascii="Times New Roman" w:eastAsiaTheme="minorHAnsi" w:hAnsi="Times New Roman"/>
                <w:sz w:val="20"/>
                <w:szCs w:val="20"/>
              </w:rPr>
              <w:t xml:space="preserve">       </w:t>
            </w:r>
            <w:r w:rsidR="003C78CA">
              <w:rPr>
                <w:rFonts w:ascii="Times New Roman" w:eastAsiaTheme="minorHAnsi" w:hAnsi="Times New Roman"/>
                <w:sz w:val="20"/>
                <w:szCs w:val="20"/>
              </w:rPr>
              <w:t xml:space="preserve">   </w:t>
            </w:r>
            <w:r w:rsidR="00AA417A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ул. Парковая, </w:t>
            </w:r>
            <w:r w:rsidR="00AA417A">
              <w:rPr>
                <w:rFonts w:ascii="Times New Roman" w:eastAsiaTheme="minorHAnsi" w:hAnsi="Times New Roman"/>
                <w:sz w:val="20"/>
                <w:szCs w:val="20"/>
              </w:rPr>
              <w:t xml:space="preserve">д. </w:t>
            </w: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16                 (в 20 метрах северо-восточнее)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павильон в составе остановочного комплекса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F2813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A4777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нет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с 03.08.2010</w:t>
            </w:r>
            <w:r w:rsidR="00427835">
              <w:rPr>
                <w:rFonts w:ascii="Times New Roman" w:eastAsiaTheme="minorHAnsi" w:hAnsi="Times New Roman"/>
                <w:sz w:val="20"/>
                <w:szCs w:val="20"/>
              </w:rPr>
              <w:t xml:space="preserve">          на</w:t>
            </w: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 неопределенный срок</w:t>
            </w:r>
          </w:p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действующее</w:t>
            </w:r>
          </w:p>
        </w:tc>
      </w:tr>
      <w:tr w:rsidR="00BD0B8F" w:rsidRPr="00BD0B8F" w:rsidTr="00C71A2A">
        <w:trPr>
          <w:trHeight w:val="7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9.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г. Верхняя Салда,</w:t>
            </w:r>
          </w:p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ул. Чкалова, остановка «Чкалова»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киоск в составе остановочного комплекса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E0475A" w:rsidP="004F2813">
            <w:pPr>
              <w:autoSpaceDE w:val="0"/>
              <w:autoSpaceDN w:val="0"/>
              <w:adjustRightInd w:val="0"/>
              <w:spacing w:after="0" w:line="240" w:lineRule="auto"/>
              <w:ind w:left="-62" w:right="-62" w:firstLine="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продукция общественного питания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A4777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180B93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перспективное</w:t>
            </w:r>
          </w:p>
        </w:tc>
      </w:tr>
      <w:tr w:rsidR="00BD0B8F" w:rsidRPr="00BD0B8F" w:rsidTr="00C71A2A">
        <w:trPr>
          <w:trHeight w:val="5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10.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г. Верхняя Салда, </w:t>
            </w:r>
            <w:r w:rsidR="00AA417A">
              <w:rPr>
                <w:rFonts w:ascii="Times New Roman" w:eastAsiaTheme="minorHAnsi" w:hAnsi="Times New Roman"/>
                <w:sz w:val="20"/>
                <w:szCs w:val="20"/>
              </w:rPr>
              <w:t xml:space="preserve">             </w:t>
            </w: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ул. Карла Маркса,</w:t>
            </w:r>
            <w:r w:rsidR="00AA417A">
              <w:rPr>
                <w:rFonts w:ascii="Times New Roman" w:eastAsiaTheme="minorHAnsi" w:hAnsi="Times New Roman"/>
                <w:sz w:val="20"/>
                <w:szCs w:val="20"/>
              </w:rPr>
              <w:t xml:space="preserve"> д.</w:t>
            </w: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 1 </w:t>
            </w:r>
            <w:r w:rsidR="00427835">
              <w:rPr>
                <w:rFonts w:ascii="Times New Roman" w:eastAsiaTheme="minorHAnsi" w:hAnsi="Times New Roman"/>
                <w:sz w:val="20"/>
                <w:szCs w:val="20"/>
              </w:rPr>
              <w:t xml:space="preserve">   </w:t>
            </w: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(в 10 метрах западнее)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павильон в составе остановочного комплекса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F2813">
            <w:pPr>
              <w:autoSpaceDE w:val="0"/>
              <w:autoSpaceDN w:val="0"/>
              <w:adjustRightInd w:val="0"/>
              <w:spacing w:after="0" w:line="240" w:lineRule="auto"/>
              <w:ind w:left="-62" w:right="-62" w:firstLine="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продовольственные товары,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A4777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нет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с 26.04.2011 </w:t>
            </w:r>
            <w:r w:rsidR="00427835">
              <w:rPr>
                <w:rFonts w:ascii="Times New Roman" w:eastAsiaTheme="minorHAnsi" w:hAnsi="Times New Roman"/>
                <w:sz w:val="20"/>
                <w:szCs w:val="20"/>
              </w:rPr>
              <w:t xml:space="preserve">         </w:t>
            </w: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на неопределенный срок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действующее</w:t>
            </w:r>
          </w:p>
        </w:tc>
      </w:tr>
      <w:tr w:rsidR="00BD0B8F" w:rsidRPr="00BD0B8F" w:rsidTr="00C71A2A">
        <w:trPr>
          <w:trHeight w:val="6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11.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г. Верхняя Салда. </w:t>
            </w:r>
            <w:r w:rsidR="00AA417A">
              <w:rPr>
                <w:rFonts w:ascii="Times New Roman" w:eastAsiaTheme="minorHAnsi" w:hAnsi="Times New Roman"/>
                <w:sz w:val="20"/>
                <w:szCs w:val="20"/>
              </w:rPr>
              <w:t xml:space="preserve">            </w:t>
            </w: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ул. Энгельса, </w:t>
            </w:r>
            <w:r w:rsidR="00AA417A">
              <w:rPr>
                <w:rFonts w:ascii="Times New Roman" w:eastAsiaTheme="minorHAnsi" w:hAnsi="Times New Roman"/>
                <w:sz w:val="20"/>
                <w:szCs w:val="20"/>
              </w:rPr>
              <w:t>д.</w:t>
            </w:r>
            <w:r w:rsidR="002F6D08">
              <w:rPr>
                <w:rFonts w:ascii="Times New Roman" w:eastAsiaTheme="minorHAnsi" w:hAnsi="Times New Roman"/>
                <w:sz w:val="20"/>
                <w:szCs w:val="20"/>
              </w:rPr>
              <w:t xml:space="preserve"> 87,                   корп. 1,</w:t>
            </w: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="002F6D08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="00AA417A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(в 13,5 м</w:t>
            </w:r>
            <w:r w:rsidR="00427835">
              <w:rPr>
                <w:rFonts w:ascii="Times New Roman" w:eastAsiaTheme="minorHAnsi" w:hAnsi="Times New Roman"/>
                <w:sz w:val="20"/>
                <w:szCs w:val="20"/>
              </w:rPr>
              <w:t>етрах</w:t>
            </w: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 севернее)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павильон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81" w:rsidRDefault="00BD0B8F" w:rsidP="004F2813">
            <w:pPr>
              <w:autoSpaceDE w:val="0"/>
              <w:autoSpaceDN w:val="0"/>
              <w:adjustRightInd w:val="0"/>
              <w:spacing w:after="0" w:line="240" w:lineRule="auto"/>
              <w:ind w:left="-62" w:right="-62" w:firstLine="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непродовольствен</w:t>
            </w:r>
          </w:p>
          <w:p w:rsidR="00BD0B8F" w:rsidRPr="00BD0B8F" w:rsidRDefault="00BD0B8F" w:rsidP="004F2813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ные товары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A4777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D26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D26518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перспективное</w:t>
            </w:r>
          </w:p>
        </w:tc>
      </w:tr>
      <w:tr w:rsidR="00BD0B8F" w:rsidRPr="00BD0B8F" w:rsidTr="00C71A2A">
        <w:trPr>
          <w:trHeight w:val="5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12.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п. Басьяновский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павильон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F2813">
            <w:pPr>
              <w:autoSpaceDE w:val="0"/>
              <w:autoSpaceDN w:val="0"/>
              <w:adjustRightInd w:val="0"/>
              <w:spacing w:after="0" w:line="240" w:lineRule="auto"/>
              <w:ind w:left="-62" w:right="-62" w:firstLine="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EE0781">
            <w:pPr>
              <w:autoSpaceDE w:val="0"/>
              <w:autoSpaceDN w:val="0"/>
              <w:adjustRightInd w:val="0"/>
              <w:spacing w:after="0" w:line="240" w:lineRule="auto"/>
              <w:ind w:left="-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A4777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перспективное</w:t>
            </w:r>
          </w:p>
        </w:tc>
      </w:tr>
      <w:tr w:rsidR="00BD0B8F" w:rsidRPr="00BD0B8F" w:rsidTr="00C71A2A">
        <w:trPr>
          <w:trHeight w:val="3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13.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д. Никитино,</w:t>
            </w:r>
            <w:r w:rsidR="00AA417A">
              <w:rPr>
                <w:rFonts w:ascii="Times New Roman" w:eastAsiaTheme="minorHAnsi" w:hAnsi="Times New Roman"/>
                <w:sz w:val="20"/>
                <w:szCs w:val="20"/>
              </w:rPr>
              <w:t xml:space="preserve">                   </w:t>
            </w:r>
            <w:r w:rsidR="003C78CA">
              <w:rPr>
                <w:rFonts w:ascii="Times New Roman" w:eastAsiaTheme="minorHAnsi" w:hAnsi="Times New Roman"/>
                <w:sz w:val="20"/>
                <w:szCs w:val="20"/>
              </w:rPr>
              <w:t xml:space="preserve">  </w:t>
            </w:r>
            <w:r w:rsidR="00AA417A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 ул. Центральная, </w:t>
            </w:r>
            <w:r w:rsidR="00AA417A">
              <w:rPr>
                <w:rFonts w:ascii="Times New Roman" w:eastAsiaTheme="minorHAnsi" w:hAnsi="Times New Roman"/>
                <w:sz w:val="20"/>
                <w:szCs w:val="20"/>
              </w:rPr>
              <w:t xml:space="preserve">д. </w:t>
            </w: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12 (в 15 метрах северо-западнее)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павильон в составе остановочного комплекса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F2813">
            <w:pPr>
              <w:autoSpaceDE w:val="0"/>
              <w:autoSpaceDN w:val="0"/>
              <w:adjustRightInd w:val="0"/>
              <w:spacing w:after="0" w:line="240" w:lineRule="auto"/>
              <w:ind w:left="-62" w:right="-62" w:firstLine="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A4777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с 12.09.2003 </w:t>
            </w:r>
            <w:r w:rsidR="00427835">
              <w:rPr>
                <w:rFonts w:ascii="Times New Roman" w:eastAsiaTheme="minorHAnsi" w:hAnsi="Times New Roman"/>
                <w:sz w:val="20"/>
                <w:szCs w:val="20"/>
              </w:rPr>
              <w:t xml:space="preserve">         </w:t>
            </w: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на неопределенный срок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действующее</w:t>
            </w:r>
          </w:p>
        </w:tc>
      </w:tr>
      <w:tr w:rsidR="00BD0B8F" w:rsidRPr="00BD0B8F" w:rsidTr="00C71A2A">
        <w:trPr>
          <w:trHeight w:val="8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14.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г. Верхняя Салда, </w:t>
            </w:r>
            <w:r w:rsidR="00AA417A">
              <w:rPr>
                <w:rFonts w:ascii="Times New Roman" w:eastAsiaTheme="minorHAnsi" w:hAnsi="Times New Roman"/>
                <w:sz w:val="20"/>
                <w:szCs w:val="20"/>
              </w:rPr>
              <w:t xml:space="preserve">             </w:t>
            </w: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ул. Молодежный пос.,</w:t>
            </w:r>
            <w:r w:rsidR="003C78CA">
              <w:rPr>
                <w:rFonts w:ascii="Times New Roman" w:eastAsiaTheme="minorHAnsi" w:hAnsi="Times New Roman"/>
                <w:sz w:val="20"/>
                <w:szCs w:val="20"/>
              </w:rPr>
              <w:t xml:space="preserve">    </w:t>
            </w: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="00AA417A">
              <w:rPr>
                <w:rFonts w:ascii="Times New Roman" w:eastAsiaTheme="minorHAnsi" w:hAnsi="Times New Roman"/>
                <w:sz w:val="20"/>
                <w:szCs w:val="20"/>
              </w:rPr>
              <w:t xml:space="preserve">д. </w:t>
            </w: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106 (в 10 м</w:t>
            </w:r>
            <w:r w:rsidR="00427835">
              <w:rPr>
                <w:rFonts w:ascii="Times New Roman" w:eastAsiaTheme="minorHAnsi" w:hAnsi="Times New Roman"/>
                <w:sz w:val="20"/>
                <w:szCs w:val="20"/>
              </w:rPr>
              <w:t>етрах</w:t>
            </w: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 севернее)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павильон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F2813">
            <w:pPr>
              <w:autoSpaceDE w:val="0"/>
              <w:autoSpaceDN w:val="0"/>
              <w:adjustRightInd w:val="0"/>
              <w:spacing w:after="0" w:line="240" w:lineRule="auto"/>
              <w:ind w:left="-62" w:right="-62" w:firstLine="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бытовые услуги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A4777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да</w:t>
            </w:r>
          </w:p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53431A" w:rsidRDefault="00180B93" w:rsidP="00534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перспективное</w:t>
            </w:r>
          </w:p>
        </w:tc>
      </w:tr>
      <w:tr w:rsidR="00BD0B8F" w:rsidRPr="00BD0B8F" w:rsidTr="00C71A2A">
        <w:trPr>
          <w:trHeight w:val="4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15.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г. Верхняя Салда, </w:t>
            </w:r>
            <w:r w:rsidR="00AA417A">
              <w:rPr>
                <w:rFonts w:ascii="Times New Roman" w:eastAsiaTheme="minorHAnsi" w:hAnsi="Times New Roman"/>
                <w:sz w:val="20"/>
                <w:szCs w:val="20"/>
              </w:rPr>
              <w:t xml:space="preserve">             </w:t>
            </w: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ул. Энгельса, </w:t>
            </w:r>
            <w:r w:rsidR="00AA417A">
              <w:rPr>
                <w:rFonts w:ascii="Times New Roman" w:eastAsiaTheme="minorHAnsi" w:hAnsi="Times New Roman"/>
                <w:sz w:val="20"/>
                <w:szCs w:val="20"/>
              </w:rPr>
              <w:t xml:space="preserve">д. </w:t>
            </w: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68</w:t>
            </w:r>
            <w:r w:rsidR="00AA417A">
              <w:rPr>
                <w:rFonts w:ascii="Times New Roman" w:eastAsiaTheme="minorHAnsi" w:hAnsi="Times New Roman"/>
                <w:sz w:val="20"/>
                <w:szCs w:val="20"/>
              </w:rPr>
              <w:t xml:space="preserve">            </w:t>
            </w: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 (в 50 м</w:t>
            </w:r>
            <w:r w:rsidR="00427835">
              <w:rPr>
                <w:rFonts w:ascii="Times New Roman" w:eastAsiaTheme="minorHAnsi" w:hAnsi="Times New Roman"/>
                <w:sz w:val="20"/>
                <w:szCs w:val="20"/>
              </w:rPr>
              <w:t>етрах</w:t>
            </w: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 севернее)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павильон в составе остановочного комплекса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F2813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EE0781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A4777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с 06.02.2012 </w:t>
            </w:r>
            <w:r w:rsidR="00427835">
              <w:rPr>
                <w:rFonts w:ascii="Times New Roman" w:eastAsiaTheme="minorHAnsi" w:hAnsi="Times New Roman"/>
                <w:sz w:val="20"/>
                <w:szCs w:val="20"/>
              </w:rPr>
              <w:t xml:space="preserve">          </w:t>
            </w: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на неопределенный срок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действующее</w:t>
            </w:r>
          </w:p>
        </w:tc>
      </w:tr>
      <w:tr w:rsidR="00BD0B8F" w:rsidRPr="00BD0B8F" w:rsidTr="00C71A2A">
        <w:trPr>
          <w:trHeight w:val="9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16.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г. Верхняя Салда,</w:t>
            </w:r>
          </w:p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ул. Энгельса, </w:t>
            </w:r>
            <w:r w:rsidR="00AA417A">
              <w:rPr>
                <w:rFonts w:ascii="Times New Roman" w:eastAsiaTheme="minorHAnsi" w:hAnsi="Times New Roman"/>
                <w:sz w:val="20"/>
                <w:szCs w:val="20"/>
              </w:rPr>
              <w:t xml:space="preserve">д. </w:t>
            </w:r>
            <w:r w:rsidR="00B40A7F">
              <w:rPr>
                <w:rFonts w:ascii="Times New Roman" w:eastAsiaTheme="minorHAnsi" w:hAnsi="Times New Roman"/>
                <w:sz w:val="20"/>
                <w:szCs w:val="20"/>
              </w:rPr>
              <w:t>83,                      корп. 1</w:t>
            </w:r>
            <w:r w:rsidR="00AA417A">
              <w:rPr>
                <w:rFonts w:ascii="Times New Roman" w:eastAsiaTheme="minorHAnsi" w:hAnsi="Times New Roman"/>
                <w:sz w:val="20"/>
                <w:szCs w:val="20"/>
              </w:rPr>
              <w:t xml:space="preserve">  (в 12 метрах </w:t>
            </w: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юго-западнее)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киоск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F2813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печатная продукция, галантерейные товары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12,5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A4777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с 28.02.2014</w:t>
            </w:r>
            <w:r w:rsidR="00427835">
              <w:rPr>
                <w:rFonts w:ascii="Times New Roman" w:eastAsiaTheme="minorHAnsi" w:hAnsi="Times New Roman"/>
                <w:sz w:val="20"/>
                <w:szCs w:val="20"/>
              </w:rPr>
              <w:t xml:space="preserve">         </w:t>
            </w: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 на неопределенный срок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действующее</w:t>
            </w:r>
          </w:p>
        </w:tc>
      </w:tr>
      <w:tr w:rsidR="00BD0B8F" w:rsidRPr="00BD0B8F" w:rsidTr="00C71A2A">
        <w:trPr>
          <w:trHeight w:val="1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17.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г. Верхняя Салда, </w:t>
            </w:r>
            <w:r w:rsidR="00AA417A">
              <w:rPr>
                <w:rFonts w:ascii="Times New Roman" w:eastAsiaTheme="minorHAnsi" w:hAnsi="Times New Roman"/>
                <w:sz w:val="20"/>
                <w:szCs w:val="20"/>
              </w:rPr>
              <w:t xml:space="preserve">            </w:t>
            </w: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ул. Воронова, </w:t>
            </w:r>
            <w:r w:rsidR="00AA417A">
              <w:rPr>
                <w:rFonts w:ascii="Times New Roman" w:eastAsiaTheme="minorHAnsi" w:hAnsi="Times New Roman"/>
                <w:sz w:val="20"/>
                <w:szCs w:val="20"/>
              </w:rPr>
              <w:t xml:space="preserve">д. </w:t>
            </w: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11</w:t>
            </w:r>
            <w:r w:rsidR="00AA417A">
              <w:rPr>
                <w:rFonts w:ascii="Times New Roman" w:eastAsiaTheme="minorHAnsi" w:hAnsi="Times New Roman"/>
                <w:sz w:val="20"/>
                <w:szCs w:val="20"/>
              </w:rPr>
              <w:t xml:space="preserve">             </w:t>
            </w: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 (в 11</w:t>
            </w:r>
            <w:r w:rsidR="00AA417A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м</w:t>
            </w:r>
            <w:r w:rsidR="00AA417A">
              <w:rPr>
                <w:rFonts w:ascii="Times New Roman" w:eastAsiaTheme="minorHAnsi" w:hAnsi="Times New Roman"/>
                <w:sz w:val="20"/>
                <w:szCs w:val="20"/>
              </w:rPr>
              <w:t>етрах</w:t>
            </w: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 восточнее)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киоск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4A4777" w:rsidP="004F2813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н</w:t>
            </w:r>
            <w:r w:rsidR="00C65C18">
              <w:rPr>
                <w:rFonts w:ascii="Times New Roman" w:eastAsiaTheme="minorHAnsi" w:hAnsi="Times New Roman"/>
                <w:sz w:val="20"/>
                <w:szCs w:val="20"/>
              </w:rPr>
              <w:t>епродовольствен</w:t>
            </w:r>
            <w:r w:rsidR="00BD0B8F" w:rsidRPr="00BD0B8F">
              <w:rPr>
                <w:rFonts w:ascii="Times New Roman" w:eastAsiaTheme="minorHAnsi" w:hAnsi="Times New Roman"/>
                <w:sz w:val="20"/>
                <w:szCs w:val="20"/>
              </w:rPr>
              <w:t>ные товары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11,5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FC56EE" w:rsidRDefault="00BD0B8F" w:rsidP="004A4777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с 19.12.2013 </w:t>
            </w:r>
            <w:r w:rsidR="004A4777">
              <w:rPr>
                <w:rFonts w:ascii="Times New Roman" w:eastAsiaTheme="minorHAnsi" w:hAnsi="Times New Roman"/>
                <w:sz w:val="20"/>
                <w:szCs w:val="20"/>
              </w:rPr>
              <w:t xml:space="preserve">          </w:t>
            </w: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на неопределенный срок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действующее</w:t>
            </w:r>
          </w:p>
        </w:tc>
      </w:tr>
      <w:tr w:rsidR="00BD0B8F" w:rsidRPr="00BD0B8F" w:rsidTr="00C71A2A">
        <w:trPr>
          <w:trHeight w:val="5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18.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г. Верхняя Салда,</w:t>
            </w:r>
            <w:r w:rsidR="00AA417A">
              <w:rPr>
                <w:rFonts w:ascii="Times New Roman" w:eastAsiaTheme="minorHAnsi" w:hAnsi="Times New Roman"/>
                <w:sz w:val="20"/>
                <w:szCs w:val="20"/>
              </w:rPr>
              <w:t xml:space="preserve">            </w:t>
            </w: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="00AA417A">
              <w:rPr>
                <w:rFonts w:ascii="Times New Roman" w:eastAsiaTheme="minorHAnsi" w:hAnsi="Times New Roman"/>
                <w:sz w:val="20"/>
                <w:szCs w:val="20"/>
              </w:rPr>
              <w:t xml:space="preserve">ул. </w:t>
            </w: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Молодежный пос., </w:t>
            </w:r>
            <w:r w:rsidR="00427835">
              <w:rPr>
                <w:rFonts w:ascii="Times New Roman" w:eastAsiaTheme="minorHAnsi" w:hAnsi="Times New Roman"/>
                <w:sz w:val="20"/>
                <w:szCs w:val="20"/>
              </w:rPr>
              <w:t xml:space="preserve">    </w:t>
            </w:r>
            <w:r w:rsidR="00AA417A">
              <w:rPr>
                <w:rFonts w:ascii="Times New Roman" w:eastAsiaTheme="minorHAnsi" w:hAnsi="Times New Roman"/>
                <w:sz w:val="20"/>
                <w:szCs w:val="20"/>
              </w:rPr>
              <w:t xml:space="preserve">д. </w:t>
            </w:r>
            <w:r w:rsidR="00427835">
              <w:rPr>
                <w:rFonts w:ascii="Times New Roman" w:eastAsiaTheme="minorHAnsi" w:hAnsi="Times New Roman"/>
                <w:sz w:val="20"/>
                <w:szCs w:val="20"/>
              </w:rPr>
              <w:t>68</w:t>
            </w:r>
            <w:r w:rsidR="00AA417A">
              <w:rPr>
                <w:rFonts w:ascii="Times New Roman" w:eastAsiaTheme="minorHAnsi" w:hAnsi="Times New Roman"/>
                <w:sz w:val="20"/>
                <w:szCs w:val="20"/>
              </w:rPr>
              <w:t xml:space="preserve">, </w:t>
            </w: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у пешеходной дорожки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киоск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C65C18" w:rsidRDefault="004A4777" w:rsidP="004F2813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н</w:t>
            </w:r>
            <w:r w:rsidR="00BD0B8F" w:rsidRPr="00BD0B8F">
              <w:rPr>
                <w:rFonts w:ascii="Times New Roman" w:eastAsiaTheme="minorHAnsi" w:hAnsi="Times New Roman"/>
                <w:sz w:val="20"/>
                <w:szCs w:val="20"/>
              </w:rPr>
              <w:t>епродовольственные товары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11,5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A4777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с 18.07.2012 </w:t>
            </w:r>
            <w:r w:rsidR="004A4777">
              <w:rPr>
                <w:rFonts w:ascii="Times New Roman" w:eastAsiaTheme="minorHAnsi" w:hAnsi="Times New Roman"/>
                <w:sz w:val="20"/>
                <w:szCs w:val="20"/>
              </w:rPr>
              <w:t xml:space="preserve">         </w:t>
            </w: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на неопределенный срок</w:t>
            </w:r>
          </w:p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действующее</w:t>
            </w:r>
          </w:p>
        </w:tc>
      </w:tr>
      <w:tr w:rsidR="00BD0B8F" w:rsidRPr="00BD0B8F" w:rsidTr="002F6D08">
        <w:trPr>
          <w:trHeight w:val="4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19.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г. Верхняя Салда, </w:t>
            </w:r>
            <w:r w:rsidR="00AA417A">
              <w:rPr>
                <w:rFonts w:ascii="Times New Roman" w:eastAsiaTheme="minorHAnsi" w:hAnsi="Times New Roman"/>
                <w:sz w:val="20"/>
                <w:szCs w:val="20"/>
              </w:rPr>
              <w:t xml:space="preserve">             </w:t>
            </w: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ул. Ленина, между д. 6 и д.</w:t>
            </w:r>
            <w:r w:rsidR="004A4777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киоск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C65C18" w:rsidRDefault="004A4777" w:rsidP="004F2813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не</w:t>
            </w:r>
            <w:r w:rsidR="00C65C18">
              <w:rPr>
                <w:rFonts w:ascii="Times New Roman" w:eastAsiaTheme="minorHAnsi" w:hAnsi="Times New Roman"/>
                <w:sz w:val="20"/>
                <w:szCs w:val="20"/>
              </w:rPr>
              <w:t>продовольствен</w:t>
            </w:r>
            <w:r w:rsidR="00BD0B8F" w:rsidRPr="00BD0B8F">
              <w:rPr>
                <w:rFonts w:ascii="Times New Roman" w:eastAsiaTheme="minorHAnsi" w:hAnsi="Times New Roman"/>
                <w:sz w:val="20"/>
                <w:szCs w:val="20"/>
              </w:rPr>
              <w:t>ные товары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11,5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A4777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с 18.07.2012</w:t>
            </w:r>
            <w:r w:rsidR="004A4777">
              <w:rPr>
                <w:rFonts w:ascii="Times New Roman" w:eastAsiaTheme="minorHAnsi" w:hAnsi="Times New Roman"/>
                <w:sz w:val="20"/>
                <w:szCs w:val="20"/>
              </w:rPr>
              <w:t xml:space="preserve">         </w:t>
            </w: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 на </w:t>
            </w: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неопределенный срок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действующее</w:t>
            </w:r>
          </w:p>
        </w:tc>
      </w:tr>
      <w:tr w:rsidR="00BD0B8F" w:rsidRPr="00BD0B8F" w:rsidTr="00C71A2A">
        <w:trPr>
          <w:trHeight w:val="8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20.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г. Верхняя Салда, </w:t>
            </w:r>
            <w:r w:rsidR="00AA417A">
              <w:rPr>
                <w:rFonts w:ascii="Times New Roman" w:eastAsiaTheme="minorHAnsi" w:hAnsi="Times New Roman"/>
                <w:sz w:val="20"/>
                <w:szCs w:val="20"/>
              </w:rPr>
              <w:t xml:space="preserve">             </w:t>
            </w: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ул. Сабурова, </w:t>
            </w:r>
            <w:r w:rsidR="004A4777">
              <w:rPr>
                <w:rFonts w:ascii="Times New Roman" w:eastAsiaTheme="minorHAnsi" w:hAnsi="Times New Roman"/>
                <w:sz w:val="20"/>
                <w:szCs w:val="20"/>
              </w:rPr>
              <w:t xml:space="preserve"> д. </w:t>
            </w: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25, напротив профилактория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киоск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4A4777" w:rsidP="004F2813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н</w:t>
            </w:r>
            <w:r w:rsidR="00BD0B8F" w:rsidRPr="00BD0B8F">
              <w:rPr>
                <w:rFonts w:ascii="Times New Roman" w:eastAsiaTheme="minorHAnsi" w:hAnsi="Times New Roman"/>
                <w:sz w:val="20"/>
                <w:szCs w:val="20"/>
              </w:rPr>
              <w:t>епродовольственные товары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11,5</w:t>
            </w:r>
          </w:p>
          <w:p w:rsidR="00BD0B8F" w:rsidRPr="00BD0B8F" w:rsidRDefault="00BD0B8F" w:rsidP="00BD0B8F">
            <w:pPr>
              <w:spacing w:after="160" w:line="259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A4777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с 18.07.2012</w:t>
            </w:r>
            <w:r w:rsidR="004A4777">
              <w:rPr>
                <w:rFonts w:ascii="Times New Roman" w:eastAsiaTheme="minorHAnsi" w:hAnsi="Times New Roman"/>
                <w:sz w:val="20"/>
                <w:szCs w:val="20"/>
              </w:rPr>
              <w:t xml:space="preserve">         </w:t>
            </w: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 на неопределенный срок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действующее</w:t>
            </w:r>
          </w:p>
        </w:tc>
      </w:tr>
      <w:tr w:rsidR="00BD0B8F" w:rsidRPr="00BD0B8F" w:rsidTr="00C71A2A">
        <w:trPr>
          <w:trHeight w:val="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21.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77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г. Верхняя Салда, </w:t>
            </w:r>
            <w:r w:rsidR="00AA417A">
              <w:rPr>
                <w:rFonts w:ascii="Times New Roman" w:eastAsiaTheme="minorHAnsi" w:hAnsi="Times New Roman"/>
                <w:sz w:val="20"/>
                <w:szCs w:val="20"/>
              </w:rPr>
              <w:t xml:space="preserve">           </w:t>
            </w: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ул. Спортивная,</w:t>
            </w:r>
            <w:r w:rsidR="00AA417A">
              <w:rPr>
                <w:rFonts w:ascii="Times New Roman" w:eastAsiaTheme="minorHAnsi" w:hAnsi="Times New Roman"/>
                <w:sz w:val="20"/>
                <w:szCs w:val="20"/>
              </w:rPr>
              <w:t xml:space="preserve"> д.</w:t>
            </w:r>
            <w:r w:rsidR="00EE0781">
              <w:rPr>
                <w:rFonts w:ascii="Times New Roman" w:eastAsiaTheme="minorHAnsi" w:hAnsi="Times New Roman"/>
                <w:sz w:val="20"/>
                <w:szCs w:val="20"/>
              </w:rPr>
              <w:t xml:space="preserve"> 11, корп. 1</w:t>
            </w: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</w:p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(в 16 метрах западнее)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павильон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F2813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A4777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с 07.11.2011</w:t>
            </w:r>
            <w:r w:rsidR="004A4777">
              <w:rPr>
                <w:rFonts w:ascii="Times New Roman" w:eastAsiaTheme="minorHAnsi" w:hAnsi="Times New Roman"/>
                <w:sz w:val="20"/>
                <w:szCs w:val="20"/>
              </w:rPr>
              <w:t xml:space="preserve">          </w:t>
            </w: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 на неопределенный срок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действующее</w:t>
            </w:r>
          </w:p>
        </w:tc>
      </w:tr>
      <w:tr w:rsidR="00BD0B8F" w:rsidRPr="00BD0B8F" w:rsidTr="00C71A2A">
        <w:trPr>
          <w:trHeight w:val="9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22.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г. Верхняя Салда, ул. Восточная, </w:t>
            </w:r>
            <w:r w:rsidR="004A4777">
              <w:rPr>
                <w:rFonts w:ascii="Times New Roman" w:eastAsiaTheme="minorHAnsi" w:hAnsi="Times New Roman"/>
                <w:sz w:val="20"/>
                <w:szCs w:val="20"/>
              </w:rPr>
              <w:t xml:space="preserve">д. </w:t>
            </w: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3 </w:t>
            </w:r>
            <w:r w:rsidR="00AA417A">
              <w:rPr>
                <w:rFonts w:ascii="Times New Roman" w:eastAsiaTheme="minorHAnsi" w:hAnsi="Times New Roman"/>
                <w:sz w:val="20"/>
                <w:szCs w:val="20"/>
              </w:rPr>
              <w:t xml:space="preserve">           </w:t>
            </w:r>
            <w:r w:rsidR="004A4777">
              <w:rPr>
                <w:rFonts w:ascii="Times New Roman" w:eastAsiaTheme="minorHAnsi" w:hAnsi="Times New Roman"/>
                <w:sz w:val="20"/>
                <w:szCs w:val="20"/>
              </w:rPr>
              <w:t xml:space="preserve">       </w:t>
            </w:r>
            <w:r w:rsidR="00AA417A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(в 5 м</w:t>
            </w:r>
            <w:r w:rsidR="00AA417A">
              <w:rPr>
                <w:rFonts w:ascii="Times New Roman" w:eastAsiaTheme="minorHAnsi" w:hAnsi="Times New Roman"/>
                <w:sz w:val="20"/>
                <w:szCs w:val="20"/>
              </w:rPr>
              <w:t>етрах</w:t>
            </w: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 южнее)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киоск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1C" w:rsidRDefault="004A4777" w:rsidP="004F2813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н</w:t>
            </w:r>
            <w:r w:rsidR="00BD0B8F" w:rsidRPr="00BD0B8F">
              <w:rPr>
                <w:rFonts w:ascii="Times New Roman" w:eastAsiaTheme="minorHAnsi" w:hAnsi="Times New Roman"/>
                <w:sz w:val="20"/>
                <w:szCs w:val="20"/>
              </w:rPr>
              <w:t>епродовольственные</w:t>
            </w:r>
          </w:p>
          <w:p w:rsidR="00BD0B8F" w:rsidRPr="00BD0B8F" w:rsidRDefault="00BD0B8F" w:rsidP="004F2813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 товары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A4777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с 19.12.2013</w:t>
            </w:r>
            <w:r w:rsidR="004A4777">
              <w:rPr>
                <w:rFonts w:ascii="Times New Roman" w:eastAsiaTheme="minorHAnsi" w:hAnsi="Times New Roman"/>
                <w:sz w:val="20"/>
                <w:szCs w:val="20"/>
              </w:rPr>
              <w:t xml:space="preserve">          </w:t>
            </w: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 на неопределенный срок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действующее</w:t>
            </w:r>
          </w:p>
        </w:tc>
      </w:tr>
      <w:tr w:rsidR="00BD0B8F" w:rsidRPr="00BD0B8F" w:rsidTr="00C71A2A">
        <w:trPr>
          <w:trHeight w:val="8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23.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г. Верхняя Салда,</w:t>
            </w:r>
          </w:p>
          <w:p w:rsidR="00BD0B8F" w:rsidRPr="00BD0B8F" w:rsidRDefault="00AA417A" w:rsidP="004278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ул. </w:t>
            </w:r>
            <w:r w:rsidR="00BD0B8F"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Энгельса, 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д. </w:t>
            </w:r>
            <w:r w:rsidR="00BD0B8F"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80 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             </w:t>
            </w:r>
            <w:r w:rsidR="00BD0B8F" w:rsidRPr="00BD0B8F">
              <w:rPr>
                <w:rFonts w:ascii="Times New Roman" w:eastAsiaTheme="minorHAnsi" w:hAnsi="Times New Roman"/>
                <w:sz w:val="20"/>
                <w:szCs w:val="20"/>
              </w:rPr>
              <w:t>(в 62,5 метрах севернее)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павильон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F2813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бытовые услуги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A4777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с 26.10.20</w:t>
            </w:r>
            <w:r w:rsidR="00B11413">
              <w:rPr>
                <w:rFonts w:ascii="Times New Roman" w:eastAsiaTheme="minorHAnsi" w:hAnsi="Times New Roman"/>
                <w:sz w:val="20"/>
                <w:szCs w:val="20"/>
              </w:rPr>
              <w:t>0</w:t>
            </w: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4</w:t>
            </w:r>
            <w:r w:rsidR="004A4777">
              <w:rPr>
                <w:rFonts w:ascii="Times New Roman" w:eastAsiaTheme="minorHAnsi" w:hAnsi="Times New Roman"/>
                <w:sz w:val="20"/>
                <w:szCs w:val="20"/>
              </w:rPr>
              <w:t xml:space="preserve">          </w:t>
            </w: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 на неопределенный срок</w:t>
            </w:r>
          </w:p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действующее</w:t>
            </w:r>
          </w:p>
        </w:tc>
      </w:tr>
      <w:tr w:rsidR="00BD0B8F" w:rsidRPr="00BD0B8F" w:rsidTr="00C71A2A">
        <w:trPr>
          <w:trHeight w:val="8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24.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г. Верхняя Салда,</w:t>
            </w:r>
            <w:r w:rsidR="00AA417A">
              <w:rPr>
                <w:rFonts w:ascii="Times New Roman" w:eastAsiaTheme="minorHAnsi" w:hAnsi="Times New Roman"/>
                <w:sz w:val="20"/>
                <w:szCs w:val="20"/>
              </w:rPr>
              <w:t xml:space="preserve">               </w:t>
            </w: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 ул. Восточная, </w:t>
            </w:r>
            <w:r w:rsidR="00AA417A">
              <w:rPr>
                <w:rFonts w:ascii="Times New Roman" w:eastAsiaTheme="minorHAnsi" w:hAnsi="Times New Roman"/>
                <w:sz w:val="20"/>
                <w:szCs w:val="20"/>
              </w:rPr>
              <w:t xml:space="preserve">д. </w:t>
            </w: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1а (северо-западнее)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павильон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F2813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бытовые услуги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A4777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154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с </w:t>
            </w:r>
            <w:r w:rsidR="00154A57">
              <w:rPr>
                <w:rFonts w:ascii="Times New Roman" w:eastAsiaTheme="minorHAnsi" w:hAnsi="Times New Roman"/>
                <w:sz w:val="20"/>
                <w:szCs w:val="20"/>
              </w:rPr>
              <w:t>20</w:t>
            </w: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.0</w:t>
            </w:r>
            <w:r w:rsidR="00154A57">
              <w:rPr>
                <w:rFonts w:ascii="Times New Roman" w:eastAsiaTheme="minorHAnsi" w:hAnsi="Times New Roman"/>
                <w:sz w:val="20"/>
                <w:szCs w:val="20"/>
              </w:rPr>
              <w:t>4</w:t>
            </w: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.20</w:t>
            </w:r>
            <w:r w:rsidR="00154A57">
              <w:rPr>
                <w:rFonts w:ascii="Times New Roman" w:eastAsiaTheme="minorHAnsi" w:hAnsi="Times New Roman"/>
                <w:sz w:val="20"/>
                <w:szCs w:val="20"/>
              </w:rPr>
              <w:t>21 по 20.04.2028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действующее</w:t>
            </w:r>
          </w:p>
        </w:tc>
      </w:tr>
      <w:tr w:rsidR="00BD0B8F" w:rsidRPr="00BD0B8F" w:rsidTr="00C71A2A">
        <w:trPr>
          <w:trHeight w:val="9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25.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г. Верхняя Салда,</w:t>
            </w:r>
          </w:p>
          <w:p w:rsidR="00BD0B8F" w:rsidRPr="00BD0B8F" w:rsidRDefault="00D26518" w:rsidP="004278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ул. Карла Маркса</w:t>
            </w:r>
            <w:r w:rsidR="00BD0B8F"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, </w:t>
            </w:r>
            <w:r w:rsidR="00AA417A">
              <w:rPr>
                <w:rFonts w:ascii="Times New Roman" w:eastAsiaTheme="minorHAnsi" w:hAnsi="Times New Roman"/>
                <w:sz w:val="20"/>
                <w:szCs w:val="20"/>
              </w:rPr>
              <w:t xml:space="preserve">д. </w:t>
            </w:r>
            <w:r w:rsidR="00BD0B8F"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153 </w:t>
            </w:r>
            <w:r w:rsidR="00AA417A">
              <w:rPr>
                <w:rFonts w:ascii="Times New Roman" w:eastAsiaTheme="minorHAnsi" w:hAnsi="Times New Roman"/>
                <w:sz w:val="20"/>
                <w:szCs w:val="20"/>
              </w:rPr>
              <w:t xml:space="preserve">           </w:t>
            </w:r>
            <w:r w:rsidR="00BD0B8F" w:rsidRPr="00BD0B8F">
              <w:rPr>
                <w:rFonts w:ascii="Times New Roman" w:eastAsiaTheme="minorHAnsi" w:hAnsi="Times New Roman"/>
                <w:sz w:val="20"/>
                <w:szCs w:val="20"/>
              </w:rPr>
              <w:t>(в 10 м</w:t>
            </w:r>
            <w:r w:rsidR="004A4777">
              <w:rPr>
                <w:rFonts w:ascii="Times New Roman" w:eastAsiaTheme="minorHAnsi" w:hAnsi="Times New Roman"/>
                <w:sz w:val="20"/>
                <w:szCs w:val="20"/>
              </w:rPr>
              <w:t>етрах</w:t>
            </w:r>
            <w:r w:rsidR="00BD0B8F"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 восточнее)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павильон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F2813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бытовые услуги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A4777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с 15.10.1999 </w:t>
            </w:r>
            <w:r w:rsidR="004A4777">
              <w:rPr>
                <w:rFonts w:ascii="Times New Roman" w:eastAsiaTheme="minorHAnsi" w:hAnsi="Times New Roman"/>
                <w:sz w:val="20"/>
                <w:szCs w:val="20"/>
              </w:rPr>
              <w:t xml:space="preserve">         </w:t>
            </w: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на неопределенный срок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действующее</w:t>
            </w:r>
          </w:p>
        </w:tc>
      </w:tr>
      <w:tr w:rsidR="00BD0B8F" w:rsidRPr="00BD0B8F" w:rsidTr="00C71A2A">
        <w:trPr>
          <w:trHeight w:val="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26.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г. Верхняя Салда,</w:t>
            </w:r>
            <w:r w:rsidR="00AA417A">
              <w:rPr>
                <w:rFonts w:ascii="Times New Roman" w:eastAsiaTheme="minorHAnsi" w:hAnsi="Times New Roman"/>
                <w:sz w:val="20"/>
                <w:szCs w:val="20"/>
              </w:rPr>
              <w:t xml:space="preserve">             </w:t>
            </w: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 ул. Восточная, </w:t>
            </w:r>
            <w:r w:rsidR="00AA417A">
              <w:rPr>
                <w:rFonts w:ascii="Times New Roman" w:eastAsiaTheme="minorHAnsi" w:hAnsi="Times New Roman"/>
                <w:sz w:val="20"/>
                <w:szCs w:val="20"/>
              </w:rPr>
              <w:t xml:space="preserve">д. </w:t>
            </w: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1а</w:t>
            </w:r>
            <w:r w:rsidR="00AA417A">
              <w:rPr>
                <w:rFonts w:ascii="Times New Roman" w:eastAsiaTheme="minorHAnsi" w:hAnsi="Times New Roman"/>
                <w:sz w:val="20"/>
                <w:szCs w:val="20"/>
              </w:rPr>
              <w:t xml:space="preserve">             </w:t>
            </w: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 (в 62 метрах южнее)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павильон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F2813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бытовые услуги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A4777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с 16.11.2005</w:t>
            </w:r>
            <w:r w:rsidR="004A4777">
              <w:rPr>
                <w:rFonts w:ascii="Times New Roman" w:eastAsiaTheme="minorHAnsi" w:hAnsi="Times New Roman"/>
                <w:sz w:val="20"/>
                <w:szCs w:val="20"/>
              </w:rPr>
              <w:t xml:space="preserve">         </w:t>
            </w: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 на неопределенный срок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действующее</w:t>
            </w:r>
          </w:p>
        </w:tc>
      </w:tr>
      <w:tr w:rsidR="00BD0B8F" w:rsidRPr="00BD0B8F" w:rsidTr="00C71A2A">
        <w:trPr>
          <w:trHeight w:val="6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27.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г. Верхняя Салда, </w:t>
            </w:r>
            <w:r w:rsidR="00AA417A">
              <w:rPr>
                <w:rFonts w:ascii="Times New Roman" w:eastAsiaTheme="minorHAnsi" w:hAnsi="Times New Roman"/>
                <w:sz w:val="20"/>
                <w:szCs w:val="20"/>
              </w:rPr>
              <w:t xml:space="preserve">          </w:t>
            </w: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ул. Восточная, </w:t>
            </w:r>
            <w:r w:rsidR="00AA417A">
              <w:rPr>
                <w:rFonts w:ascii="Times New Roman" w:eastAsiaTheme="minorHAnsi" w:hAnsi="Times New Roman"/>
                <w:sz w:val="20"/>
                <w:szCs w:val="20"/>
              </w:rPr>
              <w:t xml:space="preserve">д. </w:t>
            </w: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1а</w:t>
            </w:r>
            <w:r w:rsidR="00AA417A">
              <w:rPr>
                <w:rFonts w:ascii="Times New Roman" w:eastAsiaTheme="minorHAnsi" w:hAnsi="Times New Roman"/>
                <w:sz w:val="20"/>
                <w:szCs w:val="20"/>
              </w:rPr>
              <w:t xml:space="preserve">          </w:t>
            </w: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 (в 50 метрах южнее)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павильон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F2813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бытовое обслуживание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A4777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с 29.12.2007</w:t>
            </w:r>
            <w:r w:rsidR="004A4777">
              <w:rPr>
                <w:rFonts w:ascii="Times New Roman" w:eastAsiaTheme="minorHAnsi" w:hAnsi="Times New Roman"/>
                <w:sz w:val="20"/>
                <w:szCs w:val="20"/>
              </w:rPr>
              <w:t xml:space="preserve">         </w:t>
            </w: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 на неопределенный срок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действующее</w:t>
            </w:r>
          </w:p>
        </w:tc>
      </w:tr>
      <w:tr w:rsidR="00BD0B8F" w:rsidRPr="00BD0B8F" w:rsidTr="00C71A2A">
        <w:trPr>
          <w:trHeight w:val="5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28.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г. Верхняя Салда,</w:t>
            </w:r>
            <w:r w:rsidR="00AA417A">
              <w:rPr>
                <w:rFonts w:ascii="Times New Roman" w:eastAsiaTheme="minorHAnsi" w:hAnsi="Times New Roman"/>
                <w:sz w:val="20"/>
                <w:szCs w:val="20"/>
              </w:rPr>
              <w:t xml:space="preserve">             </w:t>
            </w: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 ул. Розы Люксембург                 (у гидроузла)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павильон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1C" w:rsidRDefault="00BD0B8F" w:rsidP="004F2813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продовольственные </w:t>
            </w:r>
          </w:p>
          <w:p w:rsidR="00BD0B8F" w:rsidRPr="00BD0B8F" w:rsidRDefault="00BD0B8F" w:rsidP="004F2813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товары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A4777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перспективное</w:t>
            </w:r>
          </w:p>
        </w:tc>
      </w:tr>
      <w:tr w:rsidR="00BD0B8F" w:rsidRPr="00BD0B8F" w:rsidTr="00C71A2A">
        <w:trPr>
          <w:trHeight w:val="5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29.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г. Верхняя Салда,</w:t>
            </w:r>
            <w:r w:rsidR="00AA417A">
              <w:rPr>
                <w:rFonts w:ascii="Times New Roman" w:eastAsiaTheme="minorHAnsi" w:hAnsi="Times New Roman"/>
                <w:sz w:val="20"/>
                <w:szCs w:val="20"/>
              </w:rPr>
              <w:t xml:space="preserve">           </w:t>
            </w: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 ул. Красноармейская,</w:t>
            </w:r>
            <w:r w:rsidR="00482683">
              <w:rPr>
                <w:rFonts w:ascii="Times New Roman" w:eastAsiaTheme="minorHAnsi" w:hAnsi="Times New Roman"/>
                <w:sz w:val="20"/>
                <w:szCs w:val="20"/>
              </w:rPr>
              <w:t xml:space="preserve">          </w:t>
            </w: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="00AA417A">
              <w:rPr>
                <w:rFonts w:ascii="Times New Roman" w:eastAsiaTheme="minorHAnsi" w:hAnsi="Times New Roman"/>
                <w:sz w:val="20"/>
                <w:szCs w:val="20"/>
              </w:rPr>
              <w:t xml:space="preserve">д. </w:t>
            </w: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168 (в 50 м</w:t>
            </w:r>
            <w:r w:rsidR="00AA417A">
              <w:rPr>
                <w:rFonts w:ascii="Times New Roman" w:eastAsiaTheme="minorHAnsi" w:hAnsi="Times New Roman"/>
                <w:sz w:val="20"/>
                <w:szCs w:val="20"/>
              </w:rPr>
              <w:t>етрах</w:t>
            </w: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 южнее)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павильон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1C" w:rsidRDefault="00BD0B8F" w:rsidP="004F2813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продовольственные </w:t>
            </w:r>
          </w:p>
          <w:p w:rsidR="00BD0B8F" w:rsidRPr="00BD0B8F" w:rsidRDefault="00BD0B8F" w:rsidP="004F2813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товары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A4777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перспективное</w:t>
            </w:r>
          </w:p>
        </w:tc>
      </w:tr>
      <w:tr w:rsidR="00BD0B8F" w:rsidRPr="00BD0B8F" w:rsidTr="00C71A2A">
        <w:trPr>
          <w:trHeight w:val="5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30.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г. Верхняя Салда, </w:t>
            </w:r>
            <w:r w:rsidR="00AA417A">
              <w:rPr>
                <w:rFonts w:ascii="Times New Roman" w:eastAsiaTheme="minorHAnsi" w:hAnsi="Times New Roman"/>
                <w:sz w:val="20"/>
                <w:szCs w:val="20"/>
              </w:rPr>
              <w:t xml:space="preserve">           </w:t>
            </w: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ул. Энгельса, </w:t>
            </w:r>
            <w:r w:rsidR="00AA417A">
              <w:rPr>
                <w:rFonts w:ascii="Times New Roman" w:eastAsiaTheme="minorHAnsi" w:hAnsi="Times New Roman"/>
                <w:sz w:val="20"/>
                <w:szCs w:val="20"/>
              </w:rPr>
              <w:t xml:space="preserve">д. </w:t>
            </w:r>
            <w:r w:rsidR="00B40A7F">
              <w:rPr>
                <w:rFonts w:ascii="Times New Roman" w:eastAsiaTheme="minorHAnsi" w:hAnsi="Times New Roman"/>
                <w:sz w:val="20"/>
                <w:szCs w:val="20"/>
              </w:rPr>
              <w:t xml:space="preserve">87,                     корп. 1 </w:t>
            </w: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(в 14 м</w:t>
            </w:r>
            <w:r w:rsidR="00AA417A">
              <w:rPr>
                <w:rFonts w:ascii="Times New Roman" w:eastAsiaTheme="minorHAnsi" w:hAnsi="Times New Roman"/>
                <w:sz w:val="20"/>
                <w:szCs w:val="20"/>
              </w:rPr>
              <w:t>етрах</w:t>
            </w: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 западнее)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павильон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1C" w:rsidRDefault="00BD0B8F" w:rsidP="004F2813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продовольственные</w:t>
            </w:r>
          </w:p>
          <w:p w:rsidR="00BD0B8F" w:rsidRPr="00BD0B8F" w:rsidRDefault="00BD0B8F" w:rsidP="004F2813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 товары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0A11B2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A4777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11413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с 01.01.2021 до 31.12.2027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6234A2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действующее</w:t>
            </w:r>
          </w:p>
        </w:tc>
      </w:tr>
      <w:tr w:rsidR="00BD0B8F" w:rsidRPr="00BD0B8F" w:rsidTr="00C71A2A">
        <w:trPr>
          <w:trHeight w:val="5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31.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г. Верхняя Салда, </w:t>
            </w:r>
            <w:r w:rsidR="00AA417A">
              <w:rPr>
                <w:rFonts w:ascii="Times New Roman" w:eastAsiaTheme="minorHAnsi" w:hAnsi="Times New Roman"/>
                <w:sz w:val="20"/>
                <w:szCs w:val="20"/>
              </w:rPr>
              <w:t xml:space="preserve">            </w:t>
            </w: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ул. Карла Маркса, </w:t>
            </w:r>
            <w:r w:rsidR="005A520C">
              <w:rPr>
                <w:rFonts w:ascii="Times New Roman" w:eastAsiaTheme="minorHAnsi" w:hAnsi="Times New Roman"/>
                <w:sz w:val="20"/>
                <w:szCs w:val="20"/>
              </w:rPr>
              <w:t xml:space="preserve">               д. </w:t>
            </w: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51 (в 26 метрах южнее)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павильон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F2813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бытовые услуги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A4777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нет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с 24.05.2004 на неопределенный срок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действующее</w:t>
            </w:r>
          </w:p>
        </w:tc>
      </w:tr>
      <w:tr w:rsidR="00BD0B8F" w:rsidRPr="00BD0B8F" w:rsidTr="00C71A2A">
        <w:trPr>
          <w:trHeight w:val="10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32.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г. Верхняя Салда,</w:t>
            </w:r>
            <w:r w:rsidR="005A520C">
              <w:rPr>
                <w:rFonts w:ascii="Times New Roman" w:eastAsiaTheme="minorHAnsi" w:hAnsi="Times New Roman"/>
                <w:sz w:val="20"/>
                <w:szCs w:val="20"/>
              </w:rPr>
              <w:t xml:space="preserve">            </w:t>
            </w: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 ул. Парковая, остановка «Центральная проходная ВСМПО»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павильон в составе остановочного комплекса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1C" w:rsidRDefault="00BD0B8F" w:rsidP="004F2813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непродовольственные</w:t>
            </w:r>
          </w:p>
          <w:p w:rsidR="00BD0B8F" w:rsidRPr="00BD0B8F" w:rsidRDefault="00BD0B8F" w:rsidP="004F2813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 товары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A4777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D26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с 25.08.2014 </w:t>
            </w:r>
            <w:r w:rsidR="00D26518">
              <w:rPr>
                <w:rFonts w:ascii="Times New Roman" w:eastAsiaTheme="minorHAnsi" w:hAnsi="Times New Roman"/>
                <w:sz w:val="20"/>
                <w:szCs w:val="20"/>
              </w:rPr>
              <w:t>на неопределенный срок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действующее</w:t>
            </w:r>
          </w:p>
        </w:tc>
      </w:tr>
      <w:tr w:rsidR="00BD0B8F" w:rsidRPr="00BD0B8F" w:rsidTr="00C71A2A">
        <w:trPr>
          <w:trHeight w:val="6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33.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г. Верхняя Салда, </w:t>
            </w:r>
            <w:r w:rsidR="005A520C">
              <w:rPr>
                <w:rFonts w:ascii="Times New Roman" w:eastAsiaTheme="minorHAnsi" w:hAnsi="Times New Roman"/>
                <w:sz w:val="20"/>
                <w:szCs w:val="20"/>
              </w:rPr>
              <w:t xml:space="preserve">        </w:t>
            </w: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ул. Энгельса, </w:t>
            </w:r>
            <w:r w:rsidR="005A520C">
              <w:rPr>
                <w:rFonts w:ascii="Times New Roman" w:eastAsiaTheme="minorHAnsi" w:hAnsi="Times New Roman"/>
                <w:sz w:val="20"/>
                <w:szCs w:val="20"/>
              </w:rPr>
              <w:t xml:space="preserve">д. </w:t>
            </w: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47а (в 12,5 метрах южнее)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павильон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F2813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бытовое обслуживание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A4777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перспективное</w:t>
            </w:r>
          </w:p>
        </w:tc>
      </w:tr>
      <w:tr w:rsidR="00BD0B8F" w:rsidRPr="00BD0B8F" w:rsidTr="002F6D08">
        <w:trPr>
          <w:trHeight w:val="10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34.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г. Верхняя Салда,</w:t>
            </w:r>
            <w:r w:rsidR="005A520C">
              <w:rPr>
                <w:rFonts w:ascii="Times New Roman" w:eastAsiaTheme="minorHAnsi" w:hAnsi="Times New Roman"/>
                <w:sz w:val="20"/>
                <w:szCs w:val="20"/>
              </w:rPr>
              <w:t xml:space="preserve">           </w:t>
            </w:r>
            <w:r w:rsidR="002F6D08">
              <w:rPr>
                <w:rFonts w:ascii="Times New Roman" w:eastAsiaTheme="minorHAnsi" w:hAnsi="Times New Roman"/>
                <w:sz w:val="20"/>
                <w:szCs w:val="20"/>
              </w:rPr>
              <w:t xml:space="preserve"> ул. Воронова, д. 8,            корп.1 </w:t>
            </w: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(в 32 м</w:t>
            </w:r>
            <w:r w:rsidR="004A4777">
              <w:rPr>
                <w:rFonts w:ascii="Times New Roman" w:eastAsiaTheme="minorHAnsi" w:hAnsi="Times New Roman"/>
                <w:sz w:val="20"/>
                <w:szCs w:val="20"/>
              </w:rPr>
              <w:t>етрах</w:t>
            </w: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 севернее 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торговый автомат по продаже питьевой воды в тару потребителя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F2813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вода питьевая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A4777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11413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с 30.06.2020 до 30.06.2027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6234A2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действующее</w:t>
            </w:r>
          </w:p>
        </w:tc>
      </w:tr>
      <w:tr w:rsidR="00BD0B8F" w:rsidRPr="00BD0B8F" w:rsidTr="00C71A2A">
        <w:trPr>
          <w:trHeight w:val="4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35.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г. Верх</w:t>
            </w:r>
            <w:r w:rsidR="00482683">
              <w:rPr>
                <w:rFonts w:ascii="Times New Roman" w:eastAsiaTheme="minorHAnsi" w:hAnsi="Times New Roman"/>
                <w:sz w:val="20"/>
                <w:szCs w:val="20"/>
              </w:rPr>
              <w:t>няя Салда,</w:t>
            </w:r>
            <w:r w:rsidR="002F6D08">
              <w:rPr>
                <w:rFonts w:ascii="Times New Roman" w:eastAsiaTheme="minorHAnsi" w:hAnsi="Times New Roman"/>
                <w:sz w:val="20"/>
                <w:szCs w:val="20"/>
              </w:rPr>
              <w:t xml:space="preserve">           ул. Энгельса, д. 87,                      корп. 1,</w:t>
            </w:r>
            <w:r w:rsidR="00482683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в 7 метрах юго-западнее </w:t>
            </w:r>
            <w:r w:rsidR="00482683">
              <w:rPr>
                <w:rFonts w:ascii="Times New Roman" w:eastAsiaTheme="minorHAnsi" w:hAnsi="Times New Roman"/>
                <w:sz w:val="20"/>
                <w:szCs w:val="20"/>
              </w:rPr>
              <w:t>магазина «Кулинария»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торговый автомат по продаже питьевой воды в тару потребителя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F2813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вода питьевая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A4777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11413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с 30.06.2020 до 30.06.2027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6234A2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действующее</w:t>
            </w:r>
          </w:p>
        </w:tc>
      </w:tr>
      <w:tr w:rsidR="00BD0B8F" w:rsidRPr="00BD0B8F" w:rsidTr="00C71A2A">
        <w:trPr>
          <w:trHeight w:val="3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36.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г. Верхняя Салда, </w:t>
            </w:r>
            <w:r w:rsidR="00482683">
              <w:rPr>
                <w:rFonts w:ascii="Times New Roman" w:eastAsiaTheme="minorHAnsi" w:hAnsi="Times New Roman"/>
                <w:sz w:val="20"/>
                <w:szCs w:val="20"/>
              </w:rPr>
              <w:t xml:space="preserve">           </w:t>
            </w: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ул. Карла Либкнехта, </w:t>
            </w:r>
            <w:r w:rsidR="004A4777">
              <w:rPr>
                <w:rFonts w:ascii="Times New Roman" w:eastAsiaTheme="minorHAnsi" w:hAnsi="Times New Roman"/>
                <w:sz w:val="20"/>
                <w:szCs w:val="20"/>
              </w:rPr>
              <w:t xml:space="preserve">      </w:t>
            </w:r>
            <w:r w:rsidR="00482683">
              <w:rPr>
                <w:rFonts w:ascii="Times New Roman" w:eastAsiaTheme="minorHAnsi" w:hAnsi="Times New Roman"/>
                <w:sz w:val="20"/>
                <w:szCs w:val="20"/>
              </w:rPr>
              <w:t xml:space="preserve">д. </w:t>
            </w: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18, в 7 метрах западнее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торговый автомат по продаже питьевой воды в тару потребителя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F2813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вода питьевая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A4777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11413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с 30.06.2020 до 30.06.2027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6234A2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действующее</w:t>
            </w:r>
          </w:p>
        </w:tc>
      </w:tr>
      <w:tr w:rsidR="00BD0B8F" w:rsidRPr="00BD0B8F" w:rsidTr="00C71A2A">
        <w:trPr>
          <w:trHeight w:val="11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37.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37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г. Верхняя Салда, </w:t>
            </w:r>
            <w:r w:rsidR="00482683">
              <w:rPr>
                <w:rFonts w:ascii="Times New Roman" w:eastAsiaTheme="minorHAnsi" w:hAnsi="Times New Roman"/>
                <w:sz w:val="20"/>
                <w:szCs w:val="20"/>
              </w:rPr>
              <w:t xml:space="preserve">             </w:t>
            </w: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ул. Восточная, </w:t>
            </w:r>
            <w:r w:rsidR="00482683">
              <w:rPr>
                <w:rFonts w:ascii="Times New Roman" w:eastAsiaTheme="minorHAnsi" w:hAnsi="Times New Roman"/>
                <w:sz w:val="20"/>
                <w:szCs w:val="20"/>
              </w:rPr>
              <w:t xml:space="preserve">д. </w:t>
            </w: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торговый автомат по продаже питьевой воды в тару потребителя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F2813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вода питьевая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A4777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11413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с 01.01.2021 до 31.12.2027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6234A2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действующее</w:t>
            </w:r>
          </w:p>
        </w:tc>
      </w:tr>
      <w:tr w:rsidR="00BD0B8F" w:rsidRPr="00BD0B8F" w:rsidTr="00C71A2A">
        <w:trPr>
          <w:trHeight w:val="7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38.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83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г. Верхняя Салда, </w:t>
            </w:r>
            <w:r w:rsidR="00482683">
              <w:rPr>
                <w:rFonts w:ascii="Times New Roman" w:eastAsiaTheme="minorHAnsi" w:hAnsi="Times New Roman"/>
                <w:sz w:val="20"/>
                <w:szCs w:val="20"/>
              </w:rPr>
              <w:t xml:space="preserve">            </w:t>
            </w: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ул. Сабурова, </w:t>
            </w:r>
            <w:r w:rsidR="002F6D08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="00482683">
              <w:rPr>
                <w:rFonts w:ascii="Times New Roman" w:eastAsiaTheme="minorHAnsi" w:hAnsi="Times New Roman"/>
                <w:sz w:val="20"/>
                <w:szCs w:val="20"/>
              </w:rPr>
              <w:t xml:space="preserve">д. </w:t>
            </w: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3 </w:t>
            </w:r>
          </w:p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(в 15 метрах северо-западнее)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киоск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1C" w:rsidRDefault="00BD0B8F" w:rsidP="004F2813">
            <w:pPr>
              <w:autoSpaceDE w:val="0"/>
              <w:autoSpaceDN w:val="0"/>
              <w:adjustRightInd w:val="0"/>
              <w:spacing w:after="0" w:line="240" w:lineRule="auto"/>
              <w:ind w:left="-62" w:right="-62" w:firstLine="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непродов</w:t>
            </w:r>
            <w:r w:rsidR="00C65C18">
              <w:rPr>
                <w:rFonts w:ascii="Times New Roman" w:eastAsiaTheme="minorHAnsi" w:hAnsi="Times New Roman"/>
                <w:sz w:val="20"/>
                <w:szCs w:val="20"/>
              </w:rPr>
              <w:t>ольствен</w:t>
            </w: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ные </w:t>
            </w:r>
          </w:p>
          <w:p w:rsidR="00BD0B8F" w:rsidRPr="00BD0B8F" w:rsidRDefault="00BD0B8F" w:rsidP="004F2813">
            <w:pPr>
              <w:autoSpaceDE w:val="0"/>
              <w:autoSpaceDN w:val="0"/>
              <w:adjustRightInd w:val="0"/>
              <w:spacing w:after="0" w:line="240" w:lineRule="auto"/>
              <w:ind w:left="-62" w:right="-62" w:firstLine="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товары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A4777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18" w:rsidRDefault="00D26518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с 16.12</w:t>
            </w:r>
            <w:r w:rsidR="00BD0B8F"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.2019 </w:t>
            </w:r>
          </w:p>
          <w:p w:rsidR="00BD0B8F" w:rsidRPr="00BD0B8F" w:rsidRDefault="00D26518" w:rsidP="00D26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до 16</w:t>
            </w:r>
            <w:r w:rsidR="004C6768">
              <w:rPr>
                <w:rFonts w:ascii="Times New Roman" w:eastAsiaTheme="minorHAnsi" w:hAnsi="Times New Roman"/>
                <w:sz w:val="20"/>
                <w:szCs w:val="20"/>
              </w:rPr>
              <w:t>.12.2026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действующее</w:t>
            </w:r>
          </w:p>
        </w:tc>
      </w:tr>
      <w:tr w:rsidR="00BD0B8F" w:rsidRPr="00BD0B8F" w:rsidTr="00C71A2A">
        <w:trPr>
          <w:trHeight w:val="7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39.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39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г. Верхняя Салда, </w:t>
            </w:r>
            <w:r w:rsidR="00482683">
              <w:rPr>
                <w:rFonts w:ascii="Times New Roman" w:eastAsiaTheme="minorHAnsi" w:hAnsi="Times New Roman"/>
                <w:sz w:val="20"/>
                <w:szCs w:val="20"/>
              </w:rPr>
              <w:t xml:space="preserve">          </w:t>
            </w: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ул. Спортивная, д.</w:t>
            </w:r>
            <w:r w:rsidR="00482683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="002F6D08">
              <w:rPr>
                <w:rFonts w:ascii="Times New Roman" w:eastAsiaTheme="minorHAnsi" w:hAnsi="Times New Roman"/>
                <w:sz w:val="20"/>
                <w:szCs w:val="20"/>
              </w:rPr>
              <w:t xml:space="preserve">11, корп. 1 </w:t>
            </w: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( в 18 метрах западнее )</w:t>
            </w:r>
          </w:p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киоск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1C" w:rsidRDefault="00C65C18" w:rsidP="004F2813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непродовольствен</w:t>
            </w:r>
            <w:r w:rsidR="00BD0B8F"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ные </w:t>
            </w:r>
          </w:p>
          <w:p w:rsidR="00BD0B8F" w:rsidRPr="00BD0B8F" w:rsidRDefault="00BD0B8F" w:rsidP="004F2813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товары</w:t>
            </w:r>
          </w:p>
          <w:p w:rsidR="00BD0B8F" w:rsidRPr="00BD0B8F" w:rsidRDefault="00BD0B8F" w:rsidP="004F2813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A4777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перспективное</w:t>
            </w:r>
          </w:p>
        </w:tc>
      </w:tr>
      <w:tr w:rsidR="00BD0B8F" w:rsidRPr="00BD0B8F" w:rsidTr="00C71A2A">
        <w:trPr>
          <w:trHeight w:val="7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40.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г. Верхняя Салда, </w:t>
            </w:r>
            <w:r w:rsidR="00482683">
              <w:rPr>
                <w:rFonts w:ascii="Times New Roman" w:eastAsiaTheme="minorHAnsi" w:hAnsi="Times New Roman"/>
                <w:sz w:val="20"/>
                <w:szCs w:val="20"/>
              </w:rPr>
              <w:t xml:space="preserve">               </w:t>
            </w: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ул. Строителей, д.</w:t>
            </w:r>
            <w:r w:rsidR="00482683">
              <w:rPr>
                <w:rFonts w:ascii="Times New Roman" w:eastAsiaTheme="minorHAnsi" w:hAnsi="Times New Roman"/>
                <w:sz w:val="20"/>
                <w:szCs w:val="20"/>
              </w:rPr>
              <w:t xml:space="preserve"> 6 (в 24 метрах </w:t>
            </w: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юго-западнее)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киоск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1C" w:rsidRDefault="00C65C18" w:rsidP="004F2813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непродовольствен</w:t>
            </w:r>
            <w:r w:rsidR="00BD0B8F"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ные </w:t>
            </w:r>
          </w:p>
          <w:p w:rsidR="00BD0B8F" w:rsidRPr="00BD0B8F" w:rsidRDefault="00BD0B8F" w:rsidP="004F2813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товары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A4777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перспективное</w:t>
            </w:r>
          </w:p>
        </w:tc>
      </w:tr>
      <w:tr w:rsidR="00BD0B8F" w:rsidRPr="00BD0B8F" w:rsidTr="00C71A2A">
        <w:trPr>
          <w:trHeight w:val="7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41.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г. Верхняя Салда,</w:t>
            </w:r>
            <w:r w:rsidR="00482683">
              <w:rPr>
                <w:rFonts w:ascii="Times New Roman" w:eastAsiaTheme="minorHAnsi" w:hAnsi="Times New Roman"/>
                <w:sz w:val="20"/>
                <w:szCs w:val="20"/>
              </w:rPr>
              <w:t xml:space="preserve">                 </w:t>
            </w: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 ул. Ленина, </w:t>
            </w:r>
            <w:r w:rsidR="00482683">
              <w:rPr>
                <w:rFonts w:ascii="Times New Roman" w:eastAsiaTheme="minorHAnsi" w:hAnsi="Times New Roman"/>
                <w:sz w:val="20"/>
                <w:szCs w:val="20"/>
              </w:rPr>
              <w:t xml:space="preserve">д. </w:t>
            </w: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  <w:r w:rsidR="00482683">
              <w:rPr>
                <w:rFonts w:ascii="Times New Roman" w:eastAsiaTheme="minorHAnsi" w:hAnsi="Times New Roman"/>
                <w:sz w:val="20"/>
                <w:szCs w:val="20"/>
              </w:rPr>
              <w:t xml:space="preserve">                </w:t>
            </w: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(в 10 метрах северо-западнее)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киоск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1C" w:rsidRDefault="00C65C18" w:rsidP="004F2813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непродовольствен</w:t>
            </w:r>
            <w:r w:rsidR="00BD0B8F"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ные </w:t>
            </w:r>
          </w:p>
          <w:p w:rsidR="00BD0B8F" w:rsidRPr="00BD0B8F" w:rsidRDefault="00BD0B8F" w:rsidP="004F2813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товары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A4777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перспективное</w:t>
            </w:r>
          </w:p>
        </w:tc>
      </w:tr>
      <w:tr w:rsidR="00BD0B8F" w:rsidRPr="00BD0B8F" w:rsidTr="00C71A2A">
        <w:trPr>
          <w:trHeight w:val="9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42.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г. Верхняя Салда, </w:t>
            </w:r>
            <w:r w:rsidR="00482683">
              <w:rPr>
                <w:rFonts w:ascii="Times New Roman" w:eastAsiaTheme="minorHAnsi" w:hAnsi="Times New Roman"/>
                <w:sz w:val="20"/>
                <w:szCs w:val="20"/>
              </w:rPr>
              <w:t xml:space="preserve">         ул. Свердлова, д.</w:t>
            </w: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 171-а (севернее)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киоск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1C" w:rsidRDefault="00C65C18" w:rsidP="004F2813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непродовольствен</w:t>
            </w:r>
            <w:r w:rsidR="00BD0B8F"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ные </w:t>
            </w:r>
          </w:p>
          <w:p w:rsidR="00BD0B8F" w:rsidRPr="00BD0B8F" w:rsidRDefault="00BD0B8F" w:rsidP="004F2813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товары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A4777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перспективное</w:t>
            </w:r>
          </w:p>
        </w:tc>
      </w:tr>
      <w:tr w:rsidR="00BD0B8F" w:rsidRPr="00BD0B8F" w:rsidTr="00C71A2A">
        <w:trPr>
          <w:trHeight w:val="10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43.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43-48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г. Верхняя Салда, </w:t>
            </w:r>
            <w:r w:rsidR="00482683">
              <w:rPr>
                <w:rFonts w:ascii="Times New Roman" w:eastAsiaTheme="minorHAnsi" w:hAnsi="Times New Roman"/>
                <w:sz w:val="20"/>
                <w:szCs w:val="20"/>
              </w:rPr>
              <w:t xml:space="preserve">              </w:t>
            </w: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ул. Энгельса,</w:t>
            </w:r>
            <w:r w:rsidR="00482683">
              <w:rPr>
                <w:rFonts w:ascii="Times New Roman" w:eastAsiaTheme="minorHAnsi" w:hAnsi="Times New Roman"/>
                <w:sz w:val="20"/>
                <w:szCs w:val="20"/>
              </w:rPr>
              <w:t xml:space="preserve"> д. </w:t>
            </w: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87/1, (северная)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палатка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1C" w:rsidRDefault="00C65C18" w:rsidP="004F2813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непродовольствен</w:t>
            </w:r>
            <w:r w:rsidR="00BD0B8F"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ные </w:t>
            </w:r>
          </w:p>
          <w:p w:rsidR="00BD0B8F" w:rsidRPr="00BD0B8F" w:rsidRDefault="00BD0B8F" w:rsidP="004F2813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товары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A4777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Default="00D26518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с 26.03.2020 </w:t>
            </w:r>
          </w:p>
          <w:p w:rsidR="00D26518" w:rsidRPr="00BD0B8F" w:rsidRDefault="00D26518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до 26.03.2027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D26518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 место</w:t>
            </w:r>
            <w:r w:rsidR="00BD0B8F" w:rsidRPr="00BD0B8F">
              <w:rPr>
                <w:rFonts w:ascii="Times New Roman" w:eastAsiaTheme="minorHAnsi" w:hAnsi="Times New Roman"/>
                <w:sz w:val="20"/>
                <w:szCs w:val="20"/>
              </w:rPr>
              <w:t>- действующие,</w:t>
            </w:r>
          </w:p>
          <w:p w:rsidR="00BD0B8F" w:rsidRPr="00BD0B8F" w:rsidRDefault="00D26518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5 мест</w:t>
            </w:r>
            <w:r w:rsidR="00BD0B8F" w:rsidRPr="00BD0B8F">
              <w:rPr>
                <w:rFonts w:ascii="Times New Roman" w:eastAsiaTheme="minorHAnsi" w:hAnsi="Times New Roman"/>
                <w:sz w:val="20"/>
                <w:szCs w:val="20"/>
              </w:rPr>
              <w:t>- перспектив</w:t>
            </w:r>
            <w:r w:rsidR="004A4777">
              <w:rPr>
                <w:rFonts w:ascii="Times New Roman" w:eastAsiaTheme="minorHAnsi" w:hAnsi="Times New Roman"/>
                <w:sz w:val="20"/>
                <w:szCs w:val="20"/>
              </w:rPr>
              <w:t>н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ых</w:t>
            </w:r>
          </w:p>
        </w:tc>
      </w:tr>
      <w:tr w:rsidR="00BD0B8F" w:rsidRPr="00BD0B8F" w:rsidTr="00C71A2A">
        <w:trPr>
          <w:trHeight w:val="7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44.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49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г. Верхняя Салда, </w:t>
            </w:r>
            <w:r w:rsidR="00482683">
              <w:rPr>
                <w:rFonts w:ascii="Times New Roman" w:eastAsiaTheme="minorHAnsi" w:hAnsi="Times New Roman"/>
                <w:sz w:val="20"/>
                <w:szCs w:val="20"/>
              </w:rPr>
              <w:t xml:space="preserve">              </w:t>
            </w: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ул. Чапаева, </w:t>
            </w:r>
            <w:r w:rsidR="00482683">
              <w:rPr>
                <w:rFonts w:ascii="Times New Roman" w:eastAsiaTheme="minorHAnsi" w:hAnsi="Times New Roman"/>
                <w:sz w:val="20"/>
                <w:szCs w:val="20"/>
              </w:rPr>
              <w:t xml:space="preserve">д. </w:t>
            </w: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36 (в 1,5 метрах севернее)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киоск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C18" w:rsidRDefault="00BD0B8F" w:rsidP="004F2813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продовольственные </w:t>
            </w:r>
          </w:p>
          <w:p w:rsidR="00BD0B8F" w:rsidRPr="00BD0B8F" w:rsidRDefault="00BD0B8F" w:rsidP="004F2813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товары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A4777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перспективное</w:t>
            </w:r>
          </w:p>
        </w:tc>
      </w:tr>
      <w:tr w:rsidR="00BD0B8F" w:rsidRPr="00BD0B8F" w:rsidTr="00C71A2A">
        <w:trPr>
          <w:trHeight w:val="10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45.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г. Верхняя Салда, </w:t>
            </w:r>
            <w:r w:rsidR="00482683">
              <w:rPr>
                <w:rFonts w:ascii="Times New Roman" w:eastAsiaTheme="minorHAnsi" w:hAnsi="Times New Roman"/>
                <w:sz w:val="20"/>
                <w:szCs w:val="20"/>
              </w:rPr>
              <w:t xml:space="preserve">             </w:t>
            </w:r>
            <w:r w:rsidR="00CE2EC6">
              <w:rPr>
                <w:rFonts w:ascii="Times New Roman" w:eastAsiaTheme="minorHAnsi" w:hAnsi="Times New Roman"/>
                <w:sz w:val="20"/>
                <w:szCs w:val="20"/>
              </w:rPr>
              <w:t>ул. Спортивная, д. 1, корп. 2</w:t>
            </w: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 (в 84 метрах северо-восточнее) у въезда на автостоянку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киоск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F2813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смешанные</w:t>
            </w:r>
          </w:p>
          <w:p w:rsidR="00BD0B8F" w:rsidRPr="00BD0B8F" w:rsidRDefault="00BD0B8F" w:rsidP="004F2813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товары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A4777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D26518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перспективное</w:t>
            </w:r>
          </w:p>
        </w:tc>
      </w:tr>
      <w:tr w:rsidR="00BD0B8F" w:rsidRPr="00BD0B8F" w:rsidTr="00C71A2A">
        <w:trPr>
          <w:trHeight w:val="7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46.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п. Ежевичный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нестационарный торговый объект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1C" w:rsidRDefault="00BD0B8F" w:rsidP="004F2813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товары повседневного </w:t>
            </w:r>
          </w:p>
          <w:p w:rsidR="00BD0B8F" w:rsidRPr="00BD0B8F" w:rsidRDefault="00BD0B8F" w:rsidP="004F2813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спроса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A4777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перспективное</w:t>
            </w:r>
          </w:p>
        </w:tc>
      </w:tr>
      <w:tr w:rsidR="00BD0B8F" w:rsidRPr="00BD0B8F" w:rsidTr="00C71A2A">
        <w:trPr>
          <w:trHeight w:val="4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47.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п. Ежевичный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нестационарный торговый объект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F2813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бытовое обслуживание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A4777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перспективное</w:t>
            </w:r>
          </w:p>
        </w:tc>
      </w:tr>
      <w:tr w:rsidR="00BD0B8F" w:rsidRPr="00BD0B8F" w:rsidTr="00C71A2A">
        <w:trPr>
          <w:trHeight w:val="4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48.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53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ст. Перегрузочная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нестационарный торговый объект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F2813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смешанные товары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A4777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перспективное</w:t>
            </w:r>
          </w:p>
        </w:tc>
      </w:tr>
      <w:tr w:rsidR="00BD0B8F" w:rsidRPr="00BD0B8F" w:rsidTr="00C71A2A">
        <w:trPr>
          <w:trHeight w:val="1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49.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ст. Перегрузочная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нестационарный торговый объект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F2813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любые виды услуг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A4777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муниципальная собственность</w:t>
            </w:r>
          </w:p>
          <w:p w:rsidR="00BD0B8F" w:rsidRPr="00BD0B8F" w:rsidRDefault="00BD0B8F" w:rsidP="004A4777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перспективное</w:t>
            </w:r>
          </w:p>
        </w:tc>
      </w:tr>
      <w:tr w:rsidR="00BD0B8F" w:rsidRPr="00BD0B8F" w:rsidTr="00C71A2A">
        <w:trPr>
          <w:trHeight w:val="7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50.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п. Бобровка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нестационарный торговый объект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F2813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смешанные товары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A4777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перспективное</w:t>
            </w:r>
          </w:p>
        </w:tc>
      </w:tr>
      <w:tr w:rsidR="00BD0B8F" w:rsidRPr="00BD0B8F" w:rsidTr="00C71A2A">
        <w:trPr>
          <w:trHeight w:val="10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51.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56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п. Бобровка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нестационарный торговый объект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F2813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бытовое обслуживание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A4777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перспективное</w:t>
            </w:r>
          </w:p>
        </w:tc>
      </w:tr>
      <w:tr w:rsidR="00BD0B8F" w:rsidRPr="00BD0B8F" w:rsidTr="00C71A2A">
        <w:trPr>
          <w:trHeight w:val="7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52.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57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п. Ива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нестационарный торговый объект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F2813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бытовое обслуживание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A4777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перспективное</w:t>
            </w:r>
          </w:p>
        </w:tc>
      </w:tr>
      <w:tr w:rsidR="00BD0B8F" w:rsidRPr="00BD0B8F" w:rsidTr="00C71A2A">
        <w:trPr>
          <w:trHeight w:val="7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53.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58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п. Ива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нестационарный торговый объект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F2813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бытовое обслуживание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A4777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перспективное</w:t>
            </w:r>
          </w:p>
        </w:tc>
      </w:tr>
      <w:tr w:rsidR="00BD0B8F" w:rsidRPr="00BD0B8F" w:rsidTr="00C71A2A">
        <w:trPr>
          <w:trHeight w:val="7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54.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59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п. Тагильский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нестационарный торговый объект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F2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смешанные товары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A4777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перспективное</w:t>
            </w:r>
          </w:p>
        </w:tc>
      </w:tr>
      <w:tr w:rsidR="00BD0B8F" w:rsidRPr="00BD0B8F" w:rsidTr="00C71A2A">
        <w:trPr>
          <w:trHeight w:val="7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55.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п. Тагильский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под объект бытового обслуживания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F2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бытовое обслуживание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2C6AA6" w:rsidRDefault="00BD0B8F" w:rsidP="004A4777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перспективное</w:t>
            </w:r>
          </w:p>
        </w:tc>
      </w:tr>
      <w:tr w:rsidR="00BD0B8F" w:rsidRPr="00BD0B8F" w:rsidTr="00C71A2A">
        <w:trPr>
          <w:trHeight w:val="10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56.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61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д. Нелоба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под объект бытового обслуживания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F2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бытовое обслуживание.   любые виды услуг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A4777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перспективное</w:t>
            </w:r>
          </w:p>
        </w:tc>
      </w:tr>
      <w:tr w:rsidR="00BD0B8F" w:rsidRPr="00BD0B8F" w:rsidTr="00C71A2A">
        <w:trPr>
          <w:trHeight w:val="8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57.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62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CE2EC6" w:rsidP="004278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пгт.</w:t>
            </w:r>
            <w:r w:rsidR="00BD0B8F"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 Басьяновский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под объект бытового обслуживания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F2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бытовое </w:t>
            </w:r>
            <w:r w:rsidR="00C65C18">
              <w:rPr>
                <w:rFonts w:ascii="Times New Roman" w:eastAsiaTheme="minorHAnsi" w:hAnsi="Times New Roman"/>
                <w:sz w:val="20"/>
                <w:szCs w:val="20"/>
              </w:rPr>
              <w:t xml:space="preserve">обслуживание,  любые виды </w:t>
            </w: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 услуг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A4777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перспективное</w:t>
            </w:r>
          </w:p>
        </w:tc>
      </w:tr>
      <w:tr w:rsidR="00BD0B8F" w:rsidRPr="00BD0B8F" w:rsidTr="00C71A2A">
        <w:trPr>
          <w:trHeight w:val="7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58.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63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д. Северная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под объект бытового обслуживания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F2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бытовое обслуж</w:t>
            </w:r>
            <w:r w:rsidR="00C65C18">
              <w:rPr>
                <w:rFonts w:ascii="Times New Roman" w:eastAsiaTheme="minorHAnsi" w:hAnsi="Times New Roman"/>
                <w:sz w:val="20"/>
                <w:szCs w:val="20"/>
              </w:rPr>
              <w:t xml:space="preserve">ивание,  любые виды </w:t>
            </w: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услуг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A4777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перспективное</w:t>
            </w:r>
          </w:p>
        </w:tc>
      </w:tr>
      <w:tr w:rsidR="00BD0B8F" w:rsidRPr="00BD0B8F" w:rsidTr="00C71A2A">
        <w:trPr>
          <w:trHeight w:val="10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59.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64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д. Никитино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под объект бытового обслуживания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F2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бытовое обслуживани</w:t>
            </w:r>
            <w:r w:rsidR="00C65C18">
              <w:rPr>
                <w:rFonts w:ascii="Times New Roman" w:eastAsiaTheme="minorHAnsi" w:hAnsi="Times New Roman"/>
                <w:sz w:val="20"/>
                <w:szCs w:val="20"/>
              </w:rPr>
              <w:t xml:space="preserve">е,      любые виды </w:t>
            </w: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услуг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A4777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перспективное </w:t>
            </w:r>
          </w:p>
        </w:tc>
      </w:tr>
      <w:tr w:rsidR="00BD0B8F" w:rsidRPr="00BD0B8F" w:rsidTr="00C71A2A">
        <w:trPr>
          <w:trHeight w:val="10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60.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65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г. Верхняя Салда, </w:t>
            </w:r>
            <w:r w:rsidR="004A4777">
              <w:rPr>
                <w:rFonts w:ascii="Times New Roman" w:eastAsiaTheme="minorHAnsi" w:hAnsi="Times New Roman"/>
                <w:sz w:val="20"/>
                <w:szCs w:val="20"/>
              </w:rPr>
              <w:t xml:space="preserve">          </w:t>
            </w: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ул. Сабурова,</w:t>
            </w:r>
            <w:r w:rsidR="004A4777">
              <w:rPr>
                <w:rFonts w:ascii="Times New Roman" w:eastAsiaTheme="minorHAnsi" w:hAnsi="Times New Roman"/>
                <w:sz w:val="20"/>
                <w:szCs w:val="20"/>
              </w:rPr>
              <w:t xml:space="preserve"> д. </w:t>
            </w: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11, место в здании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под торговый объект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F2813">
            <w:pPr>
              <w:autoSpaceDE w:val="0"/>
              <w:autoSpaceDN w:val="0"/>
              <w:adjustRightInd w:val="0"/>
              <w:spacing w:after="0" w:line="240" w:lineRule="auto"/>
              <w:ind w:right="8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одноразовые бахилы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A4777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перспективное</w:t>
            </w:r>
          </w:p>
        </w:tc>
      </w:tr>
      <w:tr w:rsidR="00BD0B8F" w:rsidRPr="00BD0B8F" w:rsidTr="00C71A2A">
        <w:trPr>
          <w:trHeight w:val="10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61.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66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г. Верхняя Салда, </w:t>
            </w:r>
            <w:r w:rsidR="0005137C">
              <w:rPr>
                <w:rFonts w:ascii="Times New Roman" w:eastAsiaTheme="minorHAnsi" w:hAnsi="Times New Roman"/>
                <w:sz w:val="20"/>
                <w:szCs w:val="20"/>
              </w:rPr>
              <w:t xml:space="preserve">             </w:t>
            </w: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ул. Энгельса, </w:t>
            </w:r>
            <w:r w:rsidR="0005137C">
              <w:rPr>
                <w:rFonts w:ascii="Times New Roman" w:eastAsiaTheme="minorHAnsi" w:hAnsi="Times New Roman"/>
                <w:sz w:val="20"/>
                <w:szCs w:val="20"/>
              </w:rPr>
              <w:t xml:space="preserve">д. </w:t>
            </w: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40,</w:t>
            </w:r>
          </w:p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место в здании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под торговый объект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F2813">
            <w:pPr>
              <w:autoSpaceDE w:val="0"/>
              <w:autoSpaceDN w:val="0"/>
              <w:adjustRightInd w:val="0"/>
              <w:spacing w:after="0" w:line="240" w:lineRule="auto"/>
              <w:ind w:right="8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одноразовые</w:t>
            </w:r>
          </w:p>
          <w:p w:rsidR="00BD0B8F" w:rsidRPr="00BD0B8F" w:rsidRDefault="00BD0B8F" w:rsidP="004F2813">
            <w:pPr>
              <w:autoSpaceDE w:val="0"/>
              <w:autoSpaceDN w:val="0"/>
              <w:adjustRightInd w:val="0"/>
              <w:spacing w:after="0" w:line="240" w:lineRule="auto"/>
              <w:ind w:right="8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бахилы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A4777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перспективное</w:t>
            </w:r>
          </w:p>
        </w:tc>
      </w:tr>
      <w:tr w:rsidR="00BD0B8F" w:rsidRPr="00BD0B8F" w:rsidTr="00C71A2A">
        <w:trPr>
          <w:trHeight w:val="10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62.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67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г. Верхняя Салда, Энгельса, </w:t>
            </w:r>
            <w:r w:rsidR="004A4777">
              <w:rPr>
                <w:rFonts w:ascii="Times New Roman" w:eastAsiaTheme="minorHAnsi" w:hAnsi="Times New Roman"/>
                <w:sz w:val="20"/>
                <w:szCs w:val="20"/>
              </w:rPr>
              <w:t xml:space="preserve">д. </w:t>
            </w: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87/2,</w:t>
            </w:r>
          </w:p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место в здании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F2813">
            <w:pPr>
              <w:autoSpaceDE w:val="0"/>
              <w:autoSpaceDN w:val="0"/>
              <w:adjustRightInd w:val="0"/>
              <w:spacing w:after="0" w:line="240" w:lineRule="auto"/>
              <w:ind w:right="8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одноразовые</w:t>
            </w:r>
          </w:p>
          <w:p w:rsidR="00BD0B8F" w:rsidRPr="00BD0B8F" w:rsidRDefault="00BD0B8F" w:rsidP="004F2813">
            <w:pPr>
              <w:autoSpaceDE w:val="0"/>
              <w:autoSpaceDN w:val="0"/>
              <w:adjustRightInd w:val="0"/>
              <w:spacing w:after="0" w:line="240" w:lineRule="auto"/>
              <w:ind w:right="8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бахилы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A4777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перспективное</w:t>
            </w:r>
          </w:p>
        </w:tc>
      </w:tr>
      <w:tr w:rsidR="00BD0B8F" w:rsidRPr="00BD0B8F" w:rsidTr="00C71A2A">
        <w:trPr>
          <w:trHeight w:val="10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63.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68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г. Верхняя Салда,</w:t>
            </w:r>
          </w:p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ул. Парковая, парк </w:t>
            </w:r>
            <w:r w:rsidR="003C78CA">
              <w:rPr>
                <w:rFonts w:ascii="Times New Roman" w:eastAsiaTheme="minorHAnsi" w:hAnsi="Times New Roman"/>
                <w:sz w:val="20"/>
                <w:szCs w:val="20"/>
              </w:rPr>
              <w:t xml:space="preserve">       </w:t>
            </w: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им. </w:t>
            </w:r>
            <w:r w:rsidR="0005137C">
              <w:rPr>
                <w:rFonts w:ascii="Times New Roman" w:eastAsiaTheme="minorHAnsi" w:hAnsi="Times New Roman"/>
                <w:sz w:val="20"/>
                <w:szCs w:val="20"/>
              </w:rPr>
              <w:t xml:space="preserve">Ю.А. </w:t>
            </w: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Гагарина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под сезонное (летнее) кафе в зонах отдыха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F2813">
            <w:pPr>
              <w:autoSpaceDE w:val="0"/>
              <w:autoSpaceDN w:val="0"/>
              <w:adjustRightInd w:val="0"/>
              <w:spacing w:after="0" w:line="240" w:lineRule="auto"/>
              <w:ind w:right="8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продукция общественного питания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A4777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перспективное</w:t>
            </w:r>
          </w:p>
        </w:tc>
      </w:tr>
      <w:tr w:rsidR="00BD0B8F" w:rsidRPr="00BD0B8F" w:rsidTr="00C71A2A">
        <w:trPr>
          <w:trHeight w:val="10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64.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69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г. Верхняя Салда,</w:t>
            </w:r>
          </w:p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ул. Парковая, парк им. </w:t>
            </w:r>
            <w:r w:rsidR="0005137C">
              <w:rPr>
                <w:rFonts w:ascii="Times New Roman" w:eastAsiaTheme="minorHAnsi" w:hAnsi="Times New Roman"/>
                <w:sz w:val="20"/>
                <w:szCs w:val="20"/>
              </w:rPr>
              <w:t xml:space="preserve">Ю.А. </w:t>
            </w: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Гагарина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палатка, передвижной торговый объект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F2813">
            <w:pPr>
              <w:autoSpaceDE w:val="0"/>
              <w:autoSpaceDN w:val="0"/>
              <w:adjustRightInd w:val="0"/>
              <w:spacing w:after="0" w:line="240" w:lineRule="auto"/>
              <w:ind w:right="8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A4777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перспективное</w:t>
            </w:r>
          </w:p>
        </w:tc>
      </w:tr>
      <w:tr w:rsidR="00BD0B8F" w:rsidRPr="00BD0B8F" w:rsidTr="00C71A2A">
        <w:trPr>
          <w:trHeight w:val="10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65.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г. Верхняя Салда, парк Дворца Культуры</w:t>
            </w:r>
            <w:r w:rsidR="0005137C">
              <w:rPr>
                <w:rFonts w:ascii="Times New Roman" w:eastAsiaTheme="minorHAnsi" w:hAnsi="Times New Roman"/>
                <w:sz w:val="20"/>
                <w:szCs w:val="20"/>
              </w:rPr>
              <w:t xml:space="preserve">               им. Г.Д. Агаркова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под сезонное (летнее) кафе в зонах отдыха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F2813">
            <w:pPr>
              <w:autoSpaceDE w:val="0"/>
              <w:autoSpaceDN w:val="0"/>
              <w:adjustRightInd w:val="0"/>
              <w:spacing w:after="0" w:line="240" w:lineRule="auto"/>
              <w:ind w:right="8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продукция общественного питания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A4777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перспективное</w:t>
            </w:r>
          </w:p>
        </w:tc>
      </w:tr>
      <w:tr w:rsidR="00BD0B8F" w:rsidRPr="00BD0B8F" w:rsidTr="00C71A2A">
        <w:trPr>
          <w:trHeight w:val="10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66.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71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г. Верхняя Салда, парк Металлургов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под сезонное (летнее ) кафе в зонах отдыха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C18" w:rsidRDefault="00BD0B8F" w:rsidP="004F2813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продовольственные </w:t>
            </w:r>
          </w:p>
          <w:p w:rsidR="00BD0B8F" w:rsidRPr="00BD0B8F" w:rsidRDefault="00BD0B8F" w:rsidP="004F2813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товары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3C78CA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перспективное</w:t>
            </w:r>
          </w:p>
        </w:tc>
      </w:tr>
      <w:tr w:rsidR="00BD0B8F" w:rsidRPr="00BD0B8F" w:rsidTr="00C71A2A">
        <w:trPr>
          <w:trHeight w:val="10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67.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72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г. Верхняя Салда, </w:t>
            </w:r>
            <w:r w:rsidR="0005137C">
              <w:rPr>
                <w:rFonts w:ascii="Times New Roman" w:eastAsiaTheme="minorHAnsi" w:hAnsi="Times New Roman"/>
                <w:sz w:val="20"/>
                <w:szCs w:val="20"/>
              </w:rPr>
              <w:t xml:space="preserve">             </w:t>
            </w: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ул. Энгельса, </w:t>
            </w:r>
            <w:r w:rsidR="0005137C">
              <w:rPr>
                <w:rFonts w:ascii="Times New Roman" w:eastAsiaTheme="minorHAnsi" w:hAnsi="Times New Roman"/>
                <w:sz w:val="20"/>
                <w:szCs w:val="20"/>
              </w:rPr>
              <w:t xml:space="preserve">д. </w:t>
            </w: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61 (в 24 метрах северо-западнее)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D65977" w:rsidRDefault="00D65977" w:rsidP="00D65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5977">
              <w:rPr>
                <w:rFonts w:ascii="Times New Roman" w:hAnsi="Times New Roman"/>
                <w:sz w:val="20"/>
                <w:szCs w:val="20"/>
              </w:rPr>
              <w:t>палатка, передвижной торговый объект</w:t>
            </w:r>
            <w:r w:rsidRPr="00D65977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C18" w:rsidRDefault="00BD0B8F" w:rsidP="004F2813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продовольственные </w:t>
            </w:r>
          </w:p>
          <w:p w:rsidR="00BD0B8F" w:rsidRPr="00BD0B8F" w:rsidRDefault="00BD0B8F" w:rsidP="004F2813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товары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3C78CA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D26518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с 26.12.2019</w:t>
            </w:r>
          </w:p>
          <w:p w:rsidR="00BD0B8F" w:rsidRPr="00BD0B8F" w:rsidRDefault="00D26518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до 26.12.2026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действующее</w:t>
            </w:r>
          </w:p>
        </w:tc>
      </w:tr>
      <w:tr w:rsidR="00BD0B8F" w:rsidRPr="00BD0B8F" w:rsidTr="00C71A2A">
        <w:trPr>
          <w:trHeight w:val="8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68.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73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г. Верхняя Салда, </w:t>
            </w:r>
            <w:r w:rsidR="0005137C">
              <w:rPr>
                <w:rFonts w:ascii="Times New Roman" w:eastAsiaTheme="minorHAnsi" w:hAnsi="Times New Roman"/>
                <w:sz w:val="20"/>
                <w:szCs w:val="20"/>
              </w:rPr>
              <w:t xml:space="preserve">              </w:t>
            </w: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ул. Сабурова, д.</w:t>
            </w:r>
            <w:r w:rsidR="0005137C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3 </w:t>
            </w:r>
            <w:r w:rsidR="003C78CA">
              <w:rPr>
                <w:rFonts w:ascii="Times New Roman" w:eastAsiaTheme="minorHAnsi" w:hAnsi="Times New Roman"/>
                <w:sz w:val="20"/>
                <w:szCs w:val="20"/>
              </w:rPr>
              <w:t xml:space="preserve">            </w:t>
            </w: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 (у борцовского зала)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под сезонный торговый объект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C18" w:rsidRDefault="00BD0B8F" w:rsidP="004F2813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продовольственные </w:t>
            </w:r>
          </w:p>
          <w:p w:rsidR="00BD0B8F" w:rsidRPr="00BD0B8F" w:rsidRDefault="00BD0B8F" w:rsidP="004F2813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товары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3C78CA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11413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с мая по октябрь с 2020 года по 2027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6234A2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действующее</w:t>
            </w:r>
          </w:p>
        </w:tc>
      </w:tr>
      <w:tr w:rsidR="00BD0B8F" w:rsidRPr="00BD0B8F" w:rsidTr="00C71A2A">
        <w:trPr>
          <w:trHeight w:val="10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69.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74-75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г. Верхняя Салда, </w:t>
            </w:r>
            <w:r w:rsidR="0005137C">
              <w:rPr>
                <w:rFonts w:ascii="Times New Roman" w:eastAsiaTheme="minorHAnsi" w:hAnsi="Times New Roman"/>
                <w:sz w:val="20"/>
                <w:szCs w:val="20"/>
              </w:rPr>
              <w:t xml:space="preserve">                </w:t>
            </w: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ул. Энгельса, </w:t>
            </w:r>
            <w:r w:rsidR="0005137C">
              <w:rPr>
                <w:rFonts w:ascii="Times New Roman" w:eastAsiaTheme="minorHAnsi" w:hAnsi="Times New Roman"/>
                <w:sz w:val="20"/>
                <w:szCs w:val="20"/>
              </w:rPr>
              <w:t>д. 87, корп.</w:t>
            </w: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1, у магазина № 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палатка, передвижной торговый объект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C18" w:rsidRDefault="00BD0B8F" w:rsidP="004F2813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продовольственные </w:t>
            </w:r>
          </w:p>
          <w:p w:rsidR="00BD0B8F" w:rsidRPr="00BD0B8F" w:rsidRDefault="00BD0B8F" w:rsidP="004F2813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товары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3C78CA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18" w:rsidRPr="00BD0B8F" w:rsidRDefault="00B11413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с мая по октябрь с 2020 года по 2027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6234A2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действующее</w:t>
            </w:r>
          </w:p>
        </w:tc>
      </w:tr>
      <w:tr w:rsidR="00BD0B8F" w:rsidRPr="00BD0B8F" w:rsidTr="00C71A2A">
        <w:trPr>
          <w:trHeight w:val="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70.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76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г. Верхняя Салда, </w:t>
            </w:r>
            <w:r w:rsidR="003C78CA">
              <w:rPr>
                <w:rFonts w:ascii="Times New Roman" w:eastAsiaTheme="minorHAnsi" w:hAnsi="Times New Roman"/>
                <w:sz w:val="20"/>
                <w:szCs w:val="20"/>
              </w:rPr>
              <w:t xml:space="preserve">              у коллективного сада    </w:t>
            </w: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№</w:t>
            </w:r>
            <w:r w:rsidR="002F6D08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палатка, передвижной торговый объект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C18" w:rsidRDefault="00BD0B8F" w:rsidP="004F2813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продовольственные </w:t>
            </w:r>
          </w:p>
          <w:p w:rsidR="00BD0B8F" w:rsidRPr="00BD0B8F" w:rsidRDefault="00BD0B8F" w:rsidP="004F2813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товары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3C78CA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перспективное</w:t>
            </w:r>
          </w:p>
        </w:tc>
      </w:tr>
      <w:tr w:rsidR="00BD0B8F" w:rsidRPr="00BD0B8F" w:rsidTr="00C71A2A">
        <w:trPr>
          <w:trHeight w:val="10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71.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77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г. Верхняя Салда, автобусная остановка у коллективных садов </w:t>
            </w:r>
            <w:r w:rsidR="003C78CA">
              <w:rPr>
                <w:rFonts w:ascii="Times New Roman" w:eastAsiaTheme="minorHAnsi" w:hAnsi="Times New Roman"/>
                <w:sz w:val="20"/>
                <w:szCs w:val="20"/>
              </w:rPr>
              <w:t xml:space="preserve">   </w:t>
            </w: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№№ </w:t>
            </w:r>
            <w:r w:rsidR="003C78CA">
              <w:rPr>
                <w:rFonts w:ascii="Times New Roman" w:eastAsiaTheme="minorHAnsi" w:hAnsi="Times New Roman"/>
                <w:sz w:val="20"/>
                <w:szCs w:val="20"/>
              </w:rPr>
              <w:t xml:space="preserve">5, </w:t>
            </w: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8,</w:t>
            </w:r>
            <w:r w:rsidR="003C78CA">
              <w:rPr>
                <w:rFonts w:ascii="Times New Roman" w:eastAsiaTheme="minorHAnsi" w:hAnsi="Times New Roman"/>
                <w:sz w:val="20"/>
                <w:szCs w:val="20"/>
              </w:rPr>
              <w:t xml:space="preserve"> 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палатка, передвижной торговый объект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C18" w:rsidRDefault="00BD0B8F" w:rsidP="004F2813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продовольственные</w:t>
            </w:r>
          </w:p>
          <w:p w:rsidR="00BD0B8F" w:rsidRPr="00BD0B8F" w:rsidRDefault="00BD0B8F" w:rsidP="004F2813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 товары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3C78CA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перспективное</w:t>
            </w:r>
          </w:p>
        </w:tc>
      </w:tr>
      <w:tr w:rsidR="00BD0B8F" w:rsidRPr="00BD0B8F" w:rsidTr="00C71A2A">
        <w:trPr>
          <w:trHeight w:val="10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72.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г. Верхняя Салда, у центральных ворот коллективного </w:t>
            </w:r>
          </w:p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сада № 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палатка, передвижной торговый объект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F2813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продукция общественного питания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3C78CA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перспективное</w:t>
            </w:r>
          </w:p>
        </w:tc>
      </w:tr>
      <w:tr w:rsidR="00BD0B8F" w:rsidRPr="00BD0B8F" w:rsidTr="00C71A2A">
        <w:trPr>
          <w:trHeight w:val="24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73.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79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г. Верхняя Салда, место массового мероприятия, определенное постановлением администрации Верхнесалдинского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палатки, киоски, трейлеры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F2813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смешанные товары, общественное питание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3C78CA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Новый год, Масленница, День победы,  День защиты детей, День молодежи, День корпорации,</w:t>
            </w:r>
          </w:p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День города, спортивные праздники, прочие праздники</w:t>
            </w:r>
          </w:p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перспективное</w:t>
            </w:r>
          </w:p>
        </w:tc>
      </w:tr>
      <w:tr w:rsidR="00BD0B8F" w:rsidRPr="00BD0B8F" w:rsidTr="00C71A2A">
        <w:trPr>
          <w:trHeight w:val="2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74.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80.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пос. Басьяновский, место массового мероприятия, определенное постановлением Верхнесалдинского</w:t>
            </w:r>
          </w:p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администрации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палатки, киоски, трейлеры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F2813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смешанные товары, общественное питание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3C78CA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Новый год, Масленница, День победы,  День защиты детей, День молодежи, День корпорации,</w:t>
            </w:r>
          </w:p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День города, спортивные праздники, прочие праздники</w:t>
            </w:r>
          </w:p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перспективное</w:t>
            </w:r>
          </w:p>
        </w:tc>
      </w:tr>
      <w:tr w:rsidR="00BD0B8F" w:rsidRPr="00BD0B8F" w:rsidTr="00C71A2A">
        <w:trPr>
          <w:trHeight w:val="22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75.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81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г. Верхняя Салда, место массового мероприятия,</w:t>
            </w:r>
          </w:p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определенное</w:t>
            </w:r>
          </w:p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постановлением администрации Верхнесалдинского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палатки, киоски,</w:t>
            </w:r>
          </w:p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трейлеры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F2813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смешанные товары, общественное питание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3C78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Новый год, Масленница, День победы,  День защиты детей, День молодежи, День корпорации,</w:t>
            </w:r>
          </w:p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День города, спортивные праздники, прочие праздники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перспективное</w:t>
            </w:r>
          </w:p>
        </w:tc>
      </w:tr>
      <w:tr w:rsidR="00BD0B8F" w:rsidRPr="00BD0B8F" w:rsidTr="00C71A2A">
        <w:trPr>
          <w:trHeight w:val="3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д. Никитино, </w:t>
            </w:r>
          </w:p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место массового мероприятия,</w:t>
            </w:r>
          </w:p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определенное</w:t>
            </w:r>
          </w:p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постановлением администрации </w:t>
            </w:r>
          </w:p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Верхнесалдинского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палатки, киоски,</w:t>
            </w:r>
          </w:p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трейлеры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F2813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смешанные товары, общественное питание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3C78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Новый год, Масленница, День победы,  День защиты детей, День молодежи, День корпорации,</w:t>
            </w:r>
          </w:p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День города, спортивные праздники, прочие праздники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перспективное</w:t>
            </w:r>
          </w:p>
        </w:tc>
      </w:tr>
      <w:tr w:rsidR="00BD0B8F" w:rsidRPr="00BD0B8F" w:rsidTr="00C71A2A">
        <w:trPr>
          <w:trHeight w:val="24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77.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д. Северная, место массового мероприятия,</w:t>
            </w:r>
          </w:p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определенное</w:t>
            </w:r>
          </w:p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постановлением </w:t>
            </w:r>
          </w:p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администрации Верхнесалдинского городского округа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палатки, киоски, трейлеры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F2813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смешанные товары, общественное питание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3C78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Новый год, Масленница, День победы,  День защиты детей, День молодежи, День корпорации,</w:t>
            </w:r>
          </w:p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День города, спортивные праздники, прочие праздники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перспективное</w:t>
            </w:r>
          </w:p>
        </w:tc>
      </w:tr>
      <w:tr w:rsidR="00BD0B8F" w:rsidRPr="00BD0B8F" w:rsidTr="00C71A2A">
        <w:trPr>
          <w:trHeight w:val="10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78.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84-86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Верхняя Салда,                      у муниципального городского кладбища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павильоны, палатки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F2813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товары ритуального назначения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3C78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перспективное</w:t>
            </w:r>
          </w:p>
        </w:tc>
      </w:tr>
      <w:tr w:rsidR="00BD0B8F" w:rsidRPr="00BD0B8F" w:rsidTr="00C71A2A">
        <w:trPr>
          <w:trHeight w:val="8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79.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87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05137C" w:rsidP="004278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г. В-Салда, ул. Энгельса,</w:t>
            </w:r>
            <w:r w:rsidR="00BD0B8F"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д.</w:t>
            </w:r>
            <w:r w:rsidR="003C78CA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="00BD0B8F" w:rsidRPr="00BD0B8F">
              <w:rPr>
                <w:rFonts w:ascii="Times New Roman" w:eastAsiaTheme="minorHAnsi" w:hAnsi="Times New Roman"/>
                <w:sz w:val="20"/>
                <w:szCs w:val="20"/>
              </w:rPr>
              <w:t>79 (в 40 метрах западнее)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highlight w:val="green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павильон в составе остановочного комплекса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F2813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продукция общественного питания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3C78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Default="004C6768" w:rsidP="004C6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с 27.01.2020</w:t>
            </w:r>
          </w:p>
          <w:p w:rsidR="004C6768" w:rsidRPr="00BD0B8F" w:rsidRDefault="004C6768" w:rsidP="004C6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до 27.01.2027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действующее</w:t>
            </w:r>
          </w:p>
        </w:tc>
      </w:tr>
      <w:tr w:rsidR="00BD0B8F" w:rsidRPr="00BD0B8F" w:rsidTr="00C71A2A">
        <w:trPr>
          <w:trHeight w:val="7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80.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88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г.</w:t>
            </w:r>
            <w:r w:rsidR="003C78CA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Верхняя Салда, </w:t>
            </w:r>
            <w:r w:rsidR="0005137C">
              <w:rPr>
                <w:rFonts w:ascii="Times New Roman" w:eastAsiaTheme="minorHAnsi" w:hAnsi="Times New Roman"/>
                <w:sz w:val="20"/>
                <w:szCs w:val="20"/>
              </w:rPr>
              <w:t xml:space="preserve">                 </w:t>
            </w: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ул. Спортивная, </w:t>
            </w:r>
            <w:r w:rsidR="0005137C">
              <w:rPr>
                <w:rFonts w:ascii="Times New Roman" w:eastAsiaTheme="minorHAnsi" w:hAnsi="Times New Roman"/>
                <w:sz w:val="20"/>
                <w:szCs w:val="20"/>
              </w:rPr>
              <w:t xml:space="preserve">д. </w:t>
            </w: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1 </w:t>
            </w:r>
            <w:r w:rsidR="003C78CA">
              <w:rPr>
                <w:rFonts w:ascii="Times New Roman" w:eastAsiaTheme="minorHAnsi" w:hAnsi="Times New Roman"/>
                <w:sz w:val="20"/>
                <w:szCs w:val="20"/>
              </w:rPr>
              <w:t xml:space="preserve">        </w:t>
            </w: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(с северной стороны)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57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киоск</w:t>
            </w:r>
          </w:p>
          <w:p w:rsidR="00BD0B8F" w:rsidRPr="00154A57" w:rsidRDefault="00BD0B8F" w:rsidP="00154A57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C65C18" w:rsidP="004F2813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продовольствен</w:t>
            </w:r>
            <w:r w:rsidR="00BD0B8F" w:rsidRPr="00BD0B8F">
              <w:rPr>
                <w:rFonts w:ascii="Times New Roman" w:eastAsiaTheme="minorHAnsi" w:hAnsi="Times New Roman"/>
                <w:sz w:val="20"/>
                <w:szCs w:val="20"/>
              </w:rPr>
              <w:t>ные товары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3C78CA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3C" w:rsidRDefault="00FD4B3C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BD0B8F" w:rsidRPr="00FD4B3C" w:rsidRDefault="00FD4B3C" w:rsidP="00FD4B3C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с 02.04.2021 до 02.04.2028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6234A2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действующее</w:t>
            </w:r>
          </w:p>
        </w:tc>
      </w:tr>
      <w:tr w:rsidR="00BD0B8F" w:rsidRPr="00BD0B8F" w:rsidTr="00C71A2A">
        <w:trPr>
          <w:trHeight w:val="6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81.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89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г.Верхняя Салда,</w:t>
            </w:r>
            <w:r w:rsidR="0005137C">
              <w:rPr>
                <w:rFonts w:ascii="Times New Roman" w:eastAsiaTheme="minorHAnsi" w:hAnsi="Times New Roman"/>
                <w:sz w:val="20"/>
                <w:szCs w:val="20"/>
              </w:rPr>
              <w:t xml:space="preserve">                  </w:t>
            </w: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 ул. Ленина, д.</w:t>
            </w:r>
            <w:r w:rsidR="0005137C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3 (в 30 метрах севернее)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павильон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F2813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продукция общественного питания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3C78CA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154A57" w:rsidRDefault="00154A57" w:rsidP="00154A57">
            <w:pPr>
              <w:tabs>
                <w:tab w:val="left" w:pos="900"/>
              </w:tabs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       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154A57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с 13.05.2021 до 13.05.2028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154A57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действующее</w:t>
            </w:r>
          </w:p>
        </w:tc>
      </w:tr>
      <w:tr w:rsidR="00BD0B8F" w:rsidRPr="00BD0B8F" w:rsidTr="00C71A2A">
        <w:trPr>
          <w:trHeight w:val="6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82.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90.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г. Верхняя Салда, </w:t>
            </w:r>
            <w:r w:rsidR="0005137C">
              <w:rPr>
                <w:rFonts w:ascii="Times New Roman" w:eastAsiaTheme="minorHAnsi" w:hAnsi="Times New Roman"/>
                <w:sz w:val="20"/>
                <w:szCs w:val="20"/>
              </w:rPr>
              <w:t xml:space="preserve">            </w:t>
            </w: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ул. К-Либкнехта, </w:t>
            </w:r>
            <w:r w:rsidR="0005137C">
              <w:rPr>
                <w:rFonts w:ascii="Times New Roman" w:eastAsiaTheme="minorHAnsi" w:hAnsi="Times New Roman"/>
                <w:sz w:val="20"/>
                <w:szCs w:val="20"/>
              </w:rPr>
              <w:t xml:space="preserve">д. </w:t>
            </w: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павильон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F2813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хлебобулочные изделия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3C78CA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6234A2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перспективное</w:t>
            </w:r>
          </w:p>
        </w:tc>
      </w:tr>
      <w:tr w:rsidR="00BD0B8F" w:rsidRPr="00BD0B8F" w:rsidTr="00C71A2A">
        <w:trPr>
          <w:trHeight w:val="6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83.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91.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2E60B2" w:rsidP="004278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г</w:t>
            </w:r>
            <w:r w:rsidR="00BD0B8F" w:rsidRPr="00BD0B8F">
              <w:rPr>
                <w:rFonts w:ascii="Times New Roman" w:eastAsiaTheme="minorHAnsi" w:hAnsi="Times New Roman"/>
                <w:sz w:val="20"/>
                <w:szCs w:val="20"/>
              </w:rPr>
              <w:t>. Верхняя Салда, ул. Парковая, через дорогу от центральног</w:t>
            </w:r>
            <w:r w:rsidR="004F2813">
              <w:rPr>
                <w:rFonts w:ascii="Times New Roman" w:eastAsiaTheme="minorHAnsi" w:hAnsi="Times New Roman"/>
                <w:sz w:val="20"/>
                <w:szCs w:val="20"/>
              </w:rPr>
              <w:t xml:space="preserve">о входа в парк </w:t>
            </w:r>
            <w:r w:rsidR="00BD0B8F" w:rsidRPr="00BD0B8F">
              <w:rPr>
                <w:rFonts w:ascii="Times New Roman" w:eastAsiaTheme="minorHAnsi" w:hAnsi="Times New Roman"/>
                <w:sz w:val="20"/>
                <w:szCs w:val="20"/>
              </w:rPr>
              <w:t>им</w:t>
            </w:r>
            <w:r w:rsidR="003C78CA">
              <w:rPr>
                <w:rFonts w:ascii="Times New Roman" w:eastAsiaTheme="minorHAnsi" w:hAnsi="Times New Roman"/>
                <w:sz w:val="20"/>
                <w:szCs w:val="20"/>
              </w:rPr>
              <w:t>ени</w:t>
            </w:r>
            <w:r w:rsidR="00BD0B8F"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. </w:t>
            </w:r>
            <w:r w:rsidR="003C78CA">
              <w:rPr>
                <w:rFonts w:ascii="Times New Roman" w:eastAsiaTheme="minorHAnsi" w:hAnsi="Times New Roman"/>
                <w:sz w:val="20"/>
                <w:szCs w:val="20"/>
              </w:rPr>
              <w:t xml:space="preserve">                  </w:t>
            </w:r>
            <w:r w:rsidR="00BD0B8F" w:rsidRPr="00BD0B8F">
              <w:rPr>
                <w:rFonts w:ascii="Times New Roman" w:eastAsiaTheme="minorHAnsi" w:hAnsi="Times New Roman"/>
                <w:sz w:val="20"/>
                <w:szCs w:val="20"/>
              </w:rPr>
              <w:t>Ю.А. Гагарина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павильон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F2813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продукция общественного питания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3C78CA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6234A2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перспективное</w:t>
            </w:r>
          </w:p>
        </w:tc>
      </w:tr>
      <w:tr w:rsidR="00B26A66" w:rsidRPr="00BD0B8F" w:rsidTr="00C71A2A">
        <w:trPr>
          <w:trHeight w:val="6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66" w:rsidRPr="00BD0B8F" w:rsidRDefault="00B26A66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84.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66" w:rsidRPr="00BD0B8F" w:rsidRDefault="002E60B2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92.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66" w:rsidRPr="00BD0B8F" w:rsidRDefault="002E60B2" w:rsidP="004278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г. Верхняя Салда, с левой стороны от входа в Садоводческое товарищество № 20 «Мельничный» (на расстоянии 2,5 м от колодца)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66" w:rsidRPr="00BD0B8F" w:rsidRDefault="002E60B2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павильон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66" w:rsidRPr="00BD0B8F" w:rsidRDefault="000A11B2" w:rsidP="004F2813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продовольственные товары, продукция общественного питания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66" w:rsidRPr="00BD0B8F" w:rsidRDefault="000A11B2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66" w:rsidRPr="00BD0B8F" w:rsidRDefault="000A11B2" w:rsidP="003C78CA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66" w:rsidRPr="00BD0B8F" w:rsidRDefault="00B26A66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66" w:rsidRPr="00BD0B8F" w:rsidRDefault="00B26A66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66" w:rsidRPr="00BD0B8F" w:rsidRDefault="006234A2" w:rsidP="00623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перспективное</w:t>
            </w:r>
          </w:p>
        </w:tc>
      </w:tr>
      <w:tr w:rsidR="00B26A66" w:rsidRPr="00BD0B8F" w:rsidTr="00C71A2A">
        <w:trPr>
          <w:trHeight w:val="6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66" w:rsidRPr="00BD0B8F" w:rsidRDefault="00B26A66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85.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66" w:rsidRPr="00BD0B8F" w:rsidRDefault="000A11B2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93.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66" w:rsidRPr="00BD0B8F" w:rsidRDefault="000A11B2" w:rsidP="004278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г. Верхняя Салда, д.61 (с южной стороны дома, за пешеходным тротуаром)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66" w:rsidRPr="00BD0B8F" w:rsidRDefault="000A11B2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киоск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66" w:rsidRPr="00BD0B8F" w:rsidRDefault="000A11B2" w:rsidP="004F2813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66" w:rsidRPr="00BD0B8F" w:rsidRDefault="000A11B2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66" w:rsidRPr="00BD0B8F" w:rsidRDefault="000A11B2" w:rsidP="003C78CA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66" w:rsidRPr="00BD0B8F" w:rsidRDefault="00B26A66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66" w:rsidRPr="00BD0B8F" w:rsidRDefault="00FD4B3C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с 01.01.2021 до 31.12.2028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66" w:rsidRPr="00BD0B8F" w:rsidRDefault="00A95E0E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действующее</w:t>
            </w:r>
          </w:p>
        </w:tc>
      </w:tr>
      <w:tr w:rsidR="00B26A66" w:rsidRPr="00BD0B8F" w:rsidTr="00C71A2A">
        <w:trPr>
          <w:trHeight w:val="6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66" w:rsidRPr="00BD0B8F" w:rsidRDefault="00B26A66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86.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66" w:rsidRPr="00BD0B8F" w:rsidRDefault="000A11B2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94.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66" w:rsidRPr="00BD0B8F" w:rsidRDefault="000A11B2" w:rsidP="004278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г. В</w:t>
            </w:r>
            <w:r w:rsidR="000A658A">
              <w:rPr>
                <w:rFonts w:ascii="Times New Roman" w:eastAsiaTheme="minorHAnsi" w:hAnsi="Times New Roman"/>
                <w:sz w:val="20"/>
                <w:szCs w:val="20"/>
              </w:rPr>
              <w:t>ерхняя Салда, ул. Спортивная</w:t>
            </w:r>
            <w:r w:rsidR="00DF66A0">
              <w:rPr>
                <w:rFonts w:ascii="Times New Roman" w:eastAsiaTheme="minorHAnsi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д.</w:t>
            </w:r>
            <w:r w:rsidR="00E0475A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1 (с южной стороны дома)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66" w:rsidRPr="00BD0B8F" w:rsidRDefault="000A11B2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киоск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66" w:rsidRPr="00BD0B8F" w:rsidRDefault="000A11B2" w:rsidP="004F2813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66" w:rsidRPr="00BD0B8F" w:rsidRDefault="000A11B2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66" w:rsidRPr="00BD0B8F" w:rsidRDefault="000A11B2" w:rsidP="003C78CA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66" w:rsidRPr="00BD0B8F" w:rsidRDefault="00B26A66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66" w:rsidRPr="00BD0B8F" w:rsidRDefault="00FD4B3C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с 01.01.2021 до 31.12.2027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66" w:rsidRPr="00BD0B8F" w:rsidRDefault="006234A2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действующее</w:t>
            </w:r>
          </w:p>
        </w:tc>
      </w:tr>
      <w:tr w:rsidR="00B26A66" w:rsidRPr="00BD0B8F" w:rsidTr="00C71A2A">
        <w:trPr>
          <w:trHeight w:val="6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66" w:rsidRDefault="000A11B2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87.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66" w:rsidRPr="00BD0B8F" w:rsidRDefault="000A11B2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95.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66" w:rsidRPr="00BD0B8F" w:rsidRDefault="000A11B2" w:rsidP="004278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г. Верхняя Салда, ул. Рабочей Молодежи (напротив ГБУЗ СО «Верхнесалдинская ЦГБ»(родильное отделение))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66" w:rsidRPr="00BD0B8F" w:rsidRDefault="000A11B2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павильон в составе остановочного комплекса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66" w:rsidRPr="00BD0B8F" w:rsidRDefault="000A11B2" w:rsidP="004F2813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66" w:rsidRPr="00BD0B8F" w:rsidRDefault="000A11B2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66" w:rsidRPr="00BD0B8F" w:rsidRDefault="000A11B2" w:rsidP="003C78CA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66" w:rsidRPr="00BD0B8F" w:rsidRDefault="00B26A66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66" w:rsidRPr="00BD0B8F" w:rsidRDefault="00FD4B3C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с 01.01.2021 до 31.12.2028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66" w:rsidRPr="00BD0B8F" w:rsidRDefault="006234A2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действующее</w:t>
            </w:r>
          </w:p>
        </w:tc>
      </w:tr>
      <w:tr w:rsidR="005475B9" w:rsidRPr="00BD0B8F" w:rsidTr="00C71A2A">
        <w:trPr>
          <w:trHeight w:val="6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B9" w:rsidRDefault="00E576E5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88.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B9" w:rsidRDefault="00E576E5" w:rsidP="00E57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96.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B9" w:rsidRDefault="00E576E5" w:rsidP="004278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г. Верхняя Салда, ул. Энгельса,д.81, корп. 3               (в 4-х метрах южнее)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B9" w:rsidRDefault="00E576E5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торговый автомат по продаже питьевой воды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B9" w:rsidRDefault="005475B9" w:rsidP="004F2813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B9" w:rsidRDefault="00E576E5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B9" w:rsidRDefault="00E576E5" w:rsidP="003C78CA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B9" w:rsidRPr="00BD0B8F" w:rsidRDefault="005475B9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B9" w:rsidRPr="00BD0B8F" w:rsidRDefault="00FD4B3C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с 01.01.2021 до 31.12.2027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B9" w:rsidRDefault="00E576E5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действующее</w:t>
            </w:r>
          </w:p>
        </w:tc>
      </w:tr>
      <w:tr w:rsidR="005475B9" w:rsidRPr="00BD0B8F" w:rsidTr="00C71A2A">
        <w:trPr>
          <w:trHeight w:val="6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B9" w:rsidRDefault="00E576E5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89.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B9" w:rsidRDefault="00E576E5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97.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B9" w:rsidRDefault="00E576E5" w:rsidP="004278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г. Верхняя Салда, ул. Карла Маркса, д.65, корп.3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B9" w:rsidRDefault="00E576E5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торговый автомат по продаже питьевой воды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B9" w:rsidRDefault="005475B9" w:rsidP="004F2813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B9" w:rsidRDefault="00E576E5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B9" w:rsidRDefault="00E576E5" w:rsidP="003C78CA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B9" w:rsidRPr="00BD0B8F" w:rsidRDefault="005475B9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B9" w:rsidRPr="00BD0B8F" w:rsidRDefault="00FD4B3C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с 01.01.2021 до 31.12.2027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B9" w:rsidRDefault="00E576E5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действующее</w:t>
            </w:r>
          </w:p>
        </w:tc>
      </w:tr>
      <w:tr w:rsidR="005475B9" w:rsidRPr="00BD0B8F" w:rsidTr="00C71A2A">
        <w:trPr>
          <w:trHeight w:val="6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B9" w:rsidRDefault="00E576E5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90.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B9" w:rsidRDefault="00E576E5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98.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B9" w:rsidRDefault="00E576E5" w:rsidP="004278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г. Верхняя Салда, ул. Воронова, д.10А (в 15-и метрах севернее)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B9" w:rsidRDefault="00E576E5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торговый автомат по продаже питьевой воды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B9" w:rsidRDefault="005475B9" w:rsidP="004F2813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B9" w:rsidRDefault="00E576E5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B9" w:rsidRDefault="00E576E5" w:rsidP="003C78CA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B9" w:rsidRPr="00BD0B8F" w:rsidRDefault="005475B9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B9" w:rsidRPr="00BD0B8F" w:rsidRDefault="00FD4B3C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с 01.01.2021 до 31.12.2027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B9" w:rsidRDefault="00E576E5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действующее</w:t>
            </w:r>
          </w:p>
        </w:tc>
      </w:tr>
      <w:tr w:rsidR="005475B9" w:rsidRPr="00BD0B8F" w:rsidTr="00C71A2A">
        <w:trPr>
          <w:trHeight w:val="6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B9" w:rsidRDefault="00E576E5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91.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B9" w:rsidRDefault="00E576E5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99.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B9" w:rsidRDefault="00E576E5" w:rsidP="004278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г. Верхняя Салда, ул. Ленина, д. 52 А в 2-м метрах западнее)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B9" w:rsidRDefault="00E576E5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павильон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B9" w:rsidRDefault="005475B9" w:rsidP="004F2813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B9" w:rsidRDefault="00E576E5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B9" w:rsidRDefault="00E576E5" w:rsidP="003C78CA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B9" w:rsidRPr="00BD0B8F" w:rsidRDefault="005475B9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B9" w:rsidRPr="00BD0B8F" w:rsidRDefault="00FD4B3C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с 01.01.2021 до 31.12.2027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B9" w:rsidRDefault="00E576E5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действующее</w:t>
            </w:r>
          </w:p>
        </w:tc>
      </w:tr>
    </w:tbl>
    <w:p w:rsidR="00BD0B8F" w:rsidRPr="00BD0B8F" w:rsidRDefault="00BD0B8F" w:rsidP="00BD0B8F">
      <w:pPr>
        <w:tabs>
          <w:tab w:val="left" w:pos="709"/>
        </w:tabs>
        <w:spacing w:after="160" w:line="259" w:lineRule="auto"/>
        <w:rPr>
          <w:rFonts w:ascii="Times New Roman" w:eastAsiaTheme="minorHAnsi" w:hAnsi="Times New Roman"/>
          <w:sz w:val="20"/>
          <w:szCs w:val="20"/>
        </w:rPr>
      </w:pPr>
    </w:p>
    <w:p w:rsidR="00BD0B8F" w:rsidRDefault="00BD0B8F" w:rsidP="00BD0B8F">
      <w:pPr>
        <w:tabs>
          <w:tab w:val="left" w:pos="709"/>
        </w:tabs>
        <w:spacing w:after="160" w:line="259" w:lineRule="auto"/>
        <w:rPr>
          <w:rFonts w:ascii="Times New Roman" w:eastAsiaTheme="minorHAnsi" w:hAnsi="Times New Roman"/>
          <w:sz w:val="20"/>
          <w:szCs w:val="20"/>
        </w:rPr>
      </w:pPr>
    </w:p>
    <w:p w:rsidR="00B26A66" w:rsidRDefault="00B26A66" w:rsidP="00BD0B8F">
      <w:pPr>
        <w:tabs>
          <w:tab w:val="left" w:pos="709"/>
        </w:tabs>
        <w:spacing w:after="160" w:line="259" w:lineRule="auto"/>
        <w:rPr>
          <w:rFonts w:ascii="Times New Roman" w:eastAsiaTheme="minorHAnsi" w:hAnsi="Times New Roman"/>
          <w:sz w:val="20"/>
          <w:szCs w:val="20"/>
        </w:rPr>
      </w:pPr>
    </w:p>
    <w:p w:rsidR="00B26A66" w:rsidRPr="00BD0B8F" w:rsidRDefault="00B26A66" w:rsidP="00BD0B8F">
      <w:pPr>
        <w:tabs>
          <w:tab w:val="left" w:pos="709"/>
        </w:tabs>
        <w:spacing w:after="160" w:line="259" w:lineRule="auto"/>
        <w:rPr>
          <w:rFonts w:ascii="Times New Roman" w:eastAsiaTheme="minorHAnsi" w:hAnsi="Times New Roman"/>
          <w:sz w:val="20"/>
          <w:szCs w:val="20"/>
        </w:rPr>
      </w:pPr>
    </w:p>
    <w:sectPr w:rsidR="00B26A66" w:rsidRPr="00BD0B8F" w:rsidSect="00CC577C">
      <w:headerReference w:type="default" r:id="rId8"/>
      <w:headerReference w:type="first" r:id="rId9"/>
      <w:pgSz w:w="16838" w:h="11906" w:orient="landscape"/>
      <w:pgMar w:top="0" w:right="820" w:bottom="567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56E8" w:rsidRDefault="008D56E8" w:rsidP="00CC712B">
      <w:pPr>
        <w:spacing w:after="0" w:line="240" w:lineRule="auto"/>
      </w:pPr>
      <w:r>
        <w:separator/>
      </w:r>
    </w:p>
  </w:endnote>
  <w:endnote w:type="continuationSeparator" w:id="0">
    <w:p w:rsidR="008D56E8" w:rsidRDefault="008D56E8" w:rsidP="00CC71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56E8" w:rsidRDefault="008D56E8" w:rsidP="00CC712B">
      <w:pPr>
        <w:spacing w:after="0" w:line="240" w:lineRule="auto"/>
      </w:pPr>
      <w:r>
        <w:separator/>
      </w:r>
    </w:p>
  </w:footnote>
  <w:footnote w:type="continuationSeparator" w:id="0">
    <w:p w:rsidR="008D56E8" w:rsidRDefault="008D56E8" w:rsidP="00CC71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74317121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B11413" w:rsidRPr="0009251B" w:rsidRDefault="00B11413">
        <w:pPr>
          <w:pStyle w:val="a5"/>
          <w:jc w:val="center"/>
          <w:rPr>
            <w:rFonts w:ascii="Times New Roman" w:hAnsi="Times New Roman"/>
            <w:sz w:val="28"/>
            <w:szCs w:val="28"/>
          </w:rPr>
        </w:pPr>
        <w:r w:rsidRPr="0009251B">
          <w:rPr>
            <w:rFonts w:ascii="Times New Roman" w:hAnsi="Times New Roman"/>
            <w:sz w:val="28"/>
            <w:szCs w:val="28"/>
          </w:rPr>
          <w:fldChar w:fldCharType="begin"/>
        </w:r>
        <w:r w:rsidRPr="0009251B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09251B">
          <w:rPr>
            <w:rFonts w:ascii="Times New Roman" w:hAnsi="Times New Roman"/>
            <w:sz w:val="28"/>
            <w:szCs w:val="28"/>
          </w:rPr>
          <w:fldChar w:fldCharType="separate"/>
        </w:r>
        <w:r w:rsidR="00F053C3">
          <w:rPr>
            <w:rFonts w:ascii="Times New Roman" w:hAnsi="Times New Roman"/>
            <w:noProof/>
            <w:sz w:val="28"/>
            <w:szCs w:val="28"/>
          </w:rPr>
          <w:t>17</w:t>
        </w:r>
        <w:r w:rsidRPr="0009251B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B11413" w:rsidRDefault="00B1141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15094329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B11413" w:rsidRPr="00875E6F" w:rsidRDefault="00B11413">
        <w:pPr>
          <w:pStyle w:val="a5"/>
          <w:jc w:val="center"/>
          <w:rPr>
            <w:rFonts w:ascii="Times New Roman" w:hAnsi="Times New Roman"/>
            <w:sz w:val="28"/>
            <w:szCs w:val="28"/>
          </w:rPr>
        </w:pPr>
        <w:r w:rsidRPr="00875E6F">
          <w:rPr>
            <w:rFonts w:ascii="Times New Roman" w:hAnsi="Times New Roman"/>
            <w:sz w:val="28"/>
            <w:szCs w:val="28"/>
          </w:rPr>
          <w:fldChar w:fldCharType="begin"/>
        </w:r>
        <w:r w:rsidRPr="00875E6F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875E6F">
          <w:rPr>
            <w:rFonts w:ascii="Times New Roman" w:hAnsi="Times New Roman"/>
            <w:sz w:val="28"/>
            <w:szCs w:val="28"/>
          </w:rPr>
          <w:fldChar w:fldCharType="separate"/>
        </w:r>
        <w:r w:rsidR="008D56E8">
          <w:rPr>
            <w:rFonts w:ascii="Times New Roman" w:hAnsi="Times New Roman"/>
            <w:noProof/>
            <w:sz w:val="28"/>
            <w:szCs w:val="28"/>
          </w:rPr>
          <w:t>1</w:t>
        </w:r>
        <w:r w:rsidRPr="00875E6F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B11413" w:rsidRPr="00875E6F" w:rsidRDefault="00B11413" w:rsidP="0090053B">
    <w:pPr>
      <w:pStyle w:val="a5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F15E39"/>
    <w:multiLevelType w:val="hybridMultilevel"/>
    <w:tmpl w:val="F3688146"/>
    <w:lvl w:ilvl="0" w:tplc="7AC2D376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174432E4"/>
    <w:multiLevelType w:val="hybridMultilevel"/>
    <w:tmpl w:val="3164173E"/>
    <w:lvl w:ilvl="0" w:tplc="13CE19E2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1DE408C"/>
    <w:multiLevelType w:val="hybridMultilevel"/>
    <w:tmpl w:val="EA0C55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775904"/>
    <w:multiLevelType w:val="hybridMultilevel"/>
    <w:tmpl w:val="3BB05482"/>
    <w:lvl w:ilvl="0" w:tplc="14229A34">
      <w:start w:val="1"/>
      <w:numFmt w:val="decimal"/>
      <w:suff w:val="space"/>
      <w:lvlText w:val="%1."/>
      <w:lvlJc w:val="left"/>
      <w:pPr>
        <w:ind w:left="10207" w:hanging="709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938" w:hanging="360"/>
      </w:pPr>
    </w:lvl>
    <w:lvl w:ilvl="2" w:tplc="0419001B" w:tentative="1">
      <w:start w:val="1"/>
      <w:numFmt w:val="lowerRoman"/>
      <w:lvlText w:val="%3."/>
      <w:lvlJc w:val="right"/>
      <w:pPr>
        <w:ind w:left="11658" w:hanging="180"/>
      </w:pPr>
    </w:lvl>
    <w:lvl w:ilvl="3" w:tplc="0419000F" w:tentative="1">
      <w:start w:val="1"/>
      <w:numFmt w:val="decimal"/>
      <w:lvlText w:val="%4."/>
      <w:lvlJc w:val="left"/>
      <w:pPr>
        <w:ind w:left="12378" w:hanging="360"/>
      </w:pPr>
    </w:lvl>
    <w:lvl w:ilvl="4" w:tplc="04190019" w:tentative="1">
      <w:start w:val="1"/>
      <w:numFmt w:val="lowerLetter"/>
      <w:lvlText w:val="%5."/>
      <w:lvlJc w:val="left"/>
      <w:pPr>
        <w:ind w:left="13098" w:hanging="360"/>
      </w:pPr>
    </w:lvl>
    <w:lvl w:ilvl="5" w:tplc="0419001B" w:tentative="1">
      <w:start w:val="1"/>
      <w:numFmt w:val="lowerRoman"/>
      <w:lvlText w:val="%6."/>
      <w:lvlJc w:val="right"/>
      <w:pPr>
        <w:ind w:left="13818" w:hanging="180"/>
      </w:pPr>
    </w:lvl>
    <w:lvl w:ilvl="6" w:tplc="0419000F" w:tentative="1">
      <w:start w:val="1"/>
      <w:numFmt w:val="decimal"/>
      <w:lvlText w:val="%7."/>
      <w:lvlJc w:val="left"/>
      <w:pPr>
        <w:ind w:left="14538" w:hanging="360"/>
      </w:pPr>
    </w:lvl>
    <w:lvl w:ilvl="7" w:tplc="04190019" w:tentative="1">
      <w:start w:val="1"/>
      <w:numFmt w:val="lowerLetter"/>
      <w:lvlText w:val="%8."/>
      <w:lvlJc w:val="left"/>
      <w:pPr>
        <w:ind w:left="15258" w:hanging="360"/>
      </w:pPr>
    </w:lvl>
    <w:lvl w:ilvl="8" w:tplc="0419001B" w:tentative="1">
      <w:start w:val="1"/>
      <w:numFmt w:val="lowerRoman"/>
      <w:lvlText w:val="%9."/>
      <w:lvlJc w:val="right"/>
      <w:pPr>
        <w:ind w:left="15978" w:hanging="180"/>
      </w:pPr>
    </w:lvl>
  </w:abstractNum>
  <w:abstractNum w:abstractNumId="4">
    <w:nsid w:val="503C4BD9"/>
    <w:multiLevelType w:val="hybridMultilevel"/>
    <w:tmpl w:val="3F42344A"/>
    <w:lvl w:ilvl="0" w:tplc="6C323D1C">
      <w:start w:val="2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5">
    <w:nsid w:val="6F67140F"/>
    <w:multiLevelType w:val="hybridMultilevel"/>
    <w:tmpl w:val="6324EF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363"/>
    <w:rsid w:val="00022363"/>
    <w:rsid w:val="0005137C"/>
    <w:rsid w:val="0005627A"/>
    <w:rsid w:val="0009251B"/>
    <w:rsid w:val="000A11B2"/>
    <w:rsid w:val="000A1552"/>
    <w:rsid w:val="000A658A"/>
    <w:rsid w:val="000B0979"/>
    <w:rsid w:val="00101EAA"/>
    <w:rsid w:val="00154A57"/>
    <w:rsid w:val="00167F02"/>
    <w:rsid w:val="00180B93"/>
    <w:rsid w:val="001E4007"/>
    <w:rsid w:val="002127C0"/>
    <w:rsid w:val="00252A05"/>
    <w:rsid w:val="00277052"/>
    <w:rsid w:val="002A3AFE"/>
    <w:rsid w:val="002C6AA6"/>
    <w:rsid w:val="002E60B2"/>
    <w:rsid w:val="002F6A3C"/>
    <w:rsid w:val="002F6D08"/>
    <w:rsid w:val="00303FAD"/>
    <w:rsid w:val="00355170"/>
    <w:rsid w:val="003C78CA"/>
    <w:rsid w:val="003D1474"/>
    <w:rsid w:val="00427835"/>
    <w:rsid w:val="00434227"/>
    <w:rsid w:val="004678BC"/>
    <w:rsid w:val="00482683"/>
    <w:rsid w:val="004A4777"/>
    <w:rsid w:val="004C236D"/>
    <w:rsid w:val="004C6768"/>
    <w:rsid w:val="004F2813"/>
    <w:rsid w:val="0053431A"/>
    <w:rsid w:val="005475B9"/>
    <w:rsid w:val="00555815"/>
    <w:rsid w:val="00577D84"/>
    <w:rsid w:val="005A520C"/>
    <w:rsid w:val="005B1CB4"/>
    <w:rsid w:val="005D2D6B"/>
    <w:rsid w:val="005E3D4A"/>
    <w:rsid w:val="00615D83"/>
    <w:rsid w:val="006234A2"/>
    <w:rsid w:val="0066790B"/>
    <w:rsid w:val="00677107"/>
    <w:rsid w:val="00683754"/>
    <w:rsid w:val="00686E71"/>
    <w:rsid w:val="006A7547"/>
    <w:rsid w:val="007669ED"/>
    <w:rsid w:val="0077182E"/>
    <w:rsid w:val="00786CEB"/>
    <w:rsid w:val="00787668"/>
    <w:rsid w:val="007A7E2F"/>
    <w:rsid w:val="007B10FC"/>
    <w:rsid w:val="00832ECC"/>
    <w:rsid w:val="00833BE3"/>
    <w:rsid w:val="00835884"/>
    <w:rsid w:val="008512BA"/>
    <w:rsid w:val="00866618"/>
    <w:rsid w:val="00875E6F"/>
    <w:rsid w:val="00896F4A"/>
    <w:rsid w:val="008D56E8"/>
    <w:rsid w:val="0090053B"/>
    <w:rsid w:val="00950B03"/>
    <w:rsid w:val="009B69DF"/>
    <w:rsid w:val="00A11F0F"/>
    <w:rsid w:val="00A42CBA"/>
    <w:rsid w:val="00A54412"/>
    <w:rsid w:val="00A957D9"/>
    <w:rsid w:val="00A95E0E"/>
    <w:rsid w:val="00AA2CDE"/>
    <w:rsid w:val="00AA417A"/>
    <w:rsid w:val="00AA55D2"/>
    <w:rsid w:val="00AD57BF"/>
    <w:rsid w:val="00B03282"/>
    <w:rsid w:val="00B101FA"/>
    <w:rsid w:val="00B11413"/>
    <w:rsid w:val="00B26A66"/>
    <w:rsid w:val="00B40A7F"/>
    <w:rsid w:val="00B431DA"/>
    <w:rsid w:val="00B55ECC"/>
    <w:rsid w:val="00B75D89"/>
    <w:rsid w:val="00BD0B8F"/>
    <w:rsid w:val="00BD7A81"/>
    <w:rsid w:val="00C65C18"/>
    <w:rsid w:val="00C71A2A"/>
    <w:rsid w:val="00C8261C"/>
    <w:rsid w:val="00CC577C"/>
    <w:rsid w:val="00CC712B"/>
    <w:rsid w:val="00CE2EC6"/>
    <w:rsid w:val="00D11735"/>
    <w:rsid w:val="00D21D5E"/>
    <w:rsid w:val="00D26518"/>
    <w:rsid w:val="00D35053"/>
    <w:rsid w:val="00D371DE"/>
    <w:rsid w:val="00D51E2F"/>
    <w:rsid w:val="00D55080"/>
    <w:rsid w:val="00D65977"/>
    <w:rsid w:val="00DB5280"/>
    <w:rsid w:val="00DF596D"/>
    <w:rsid w:val="00DF66A0"/>
    <w:rsid w:val="00E0475A"/>
    <w:rsid w:val="00E341F8"/>
    <w:rsid w:val="00E5234A"/>
    <w:rsid w:val="00E576E5"/>
    <w:rsid w:val="00E83EDB"/>
    <w:rsid w:val="00EE0781"/>
    <w:rsid w:val="00F053C3"/>
    <w:rsid w:val="00F1796D"/>
    <w:rsid w:val="00F84FB7"/>
    <w:rsid w:val="00FB15D9"/>
    <w:rsid w:val="00FC56EE"/>
    <w:rsid w:val="00FD0E0D"/>
    <w:rsid w:val="00FD4B3C"/>
    <w:rsid w:val="00FE4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E655797-CCF6-4745-86E2-93734783B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712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C712B"/>
    <w:rPr>
      <w:color w:val="0000FF"/>
      <w:u w:val="single"/>
    </w:rPr>
  </w:style>
  <w:style w:type="paragraph" w:customStyle="1" w:styleId="ConsPlusNormal">
    <w:name w:val="ConsPlusNormal"/>
    <w:rsid w:val="00CC712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rsid w:val="00CC71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15-">
    <w:name w:val="15-Адресат"/>
    <w:basedOn w:val="a"/>
    <w:link w:val="15-0"/>
    <w:qFormat/>
    <w:rsid w:val="00CC712B"/>
    <w:pPr>
      <w:spacing w:after="0" w:line="240" w:lineRule="auto"/>
      <w:jc w:val="both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character" w:customStyle="1" w:styleId="15-0">
    <w:name w:val="15-Адресат Знак"/>
    <w:link w:val="15-"/>
    <w:rsid w:val="00CC712B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CC712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CC71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C712B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CC71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C712B"/>
    <w:rPr>
      <w:rFonts w:ascii="Calibri" w:eastAsia="Calibri" w:hAnsi="Calibri" w:cs="Times New Roman"/>
    </w:rPr>
  </w:style>
  <w:style w:type="numbering" w:customStyle="1" w:styleId="1">
    <w:name w:val="Нет списка1"/>
    <w:next w:val="a2"/>
    <w:uiPriority w:val="99"/>
    <w:semiHidden/>
    <w:unhideWhenUsed/>
    <w:rsid w:val="00BD0B8F"/>
  </w:style>
  <w:style w:type="paragraph" w:styleId="a9">
    <w:name w:val="Balloon Text"/>
    <w:basedOn w:val="a"/>
    <w:link w:val="aa"/>
    <w:uiPriority w:val="99"/>
    <w:semiHidden/>
    <w:unhideWhenUsed/>
    <w:rsid w:val="00BD0B8F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D0B8F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2E60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0C5F18-0854-4206-B708-DBB40DB46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17</Pages>
  <Words>2882</Words>
  <Characters>16429</Characters>
  <Application>Microsoft Office Word</Application>
  <DocSecurity>0</DocSecurity>
  <Lines>136</Lines>
  <Paragraphs>38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19273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2021-06-08T10:52:00Z</dcterms:created>
  <dcterms:modified xsi:type="dcterms:W3CDTF">2021-06-08T11:03:00Z</dcterms:modified>
</cp:coreProperties>
</file>